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4D83C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8"/>
          <w:szCs w:val="52"/>
        </w:rPr>
      </w:pPr>
    </w:p>
    <w:p w14:paraId="2A28654B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8"/>
          <w:szCs w:val="52"/>
        </w:rPr>
      </w:pPr>
    </w:p>
    <w:p w14:paraId="6AC2AC82" w14:textId="63F44FEC" w:rsidR="00DD14A9" w:rsidRPr="00DD14A9" w:rsidRDefault="002D31AC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8"/>
          <w:szCs w:val="52"/>
        </w:rPr>
      </w:pPr>
      <w:proofErr w:type="gramStart"/>
      <w:r>
        <w:rPr>
          <w:rFonts w:ascii="微软雅黑" w:eastAsia="微软雅黑" w:hAnsi="微软雅黑" w:hint="eastAsia"/>
          <w:b/>
          <w:snapToGrid/>
          <w:color w:val="auto"/>
          <w:kern w:val="2"/>
          <w:sz w:val="48"/>
          <w:szCs w:val="52"/>
        </w:rPr>
        <w:t>动漫与</w:t>
      </w:r>
      <w:proofErr w:type="gramEnd"/>
      <w:r>
        <w:rPr>
          <w:rFonts w:ascii="微软雅黑" w:eastAsia="微软雅黑" w:hAnsi="微软雅黑" w:hint="eastAsia"/>
          <w:b/>
          <w:snapToGrid/>
          <w:color w:val="auto"/>
          <w:kern w:val="2"/>
          <w:sz w:val="48"/>
          <w:szCs w:val="52"/>
        </w:rPr>
        <w:t>游戏设计</w:t>
      </w:r>
      <w:r w:rsidR="00DD14A9" w:rsidRPr="00DD14A9">
        <w:rPr>
          <w:rFonts w:ascii="微软雅黑" w:eastAsia="微软雅黑" w:hAnsi="微软雅黑" w:hint="eastAsia"/>
          <w:b/>
          <w:snapToGrid/>
          <w:color w:val="auto"/>
          <w:kern w:val="2"/>
          <w:sz w:val="48"/>
          <w:szCs w:val="52"/>
        </w:rPr>
        <w:t>专业人才培养方案</w:t>
      </w:r>
    </w:p>
    <w:p w14:paraId="4960F541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27ADAC63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4CBB0969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3E64EADE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40932BCD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6904398D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6220CD82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1F78D4A9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79832877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37B44B9A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4"/>
          <w:szCs w:val="48"/>
        </w:rPr>
      </w:pPr>
    </w:p>
    <w:p w14:paraId="1AC51BDA" w14:textId="77777777" w:rsidR="00DD14A9" w:rsidRP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Cs/>
          <w:snapToGrid/>
          <w:color w:val="auto"/>
          <w:kern w:val="2"/>
          <w:sz w:val="40"/>
          <w:szCs w:val="44"/>
        </w:rPr>
      </w:pPr>
      <w:r w:rsidRPr="00DD14A9">
        <w:rPr>
          <w:rFonts w:ascii="微软雅黑" w:eastAsia="微软雅黑" w:hAnsi="微软雅黑" w:hint="eastAsia"/>
          <w:bCs/>
          <w:snapToGrid/>
          <w:color w:val="auto"/>
          <w:kern w:val="2"/>
          <w:sz w:val="40"/>
          <w:szCs w:val="44"/>
        </w:rPr>
        <w:t>临汾</w:t>
      </w:r>
      <w:proofErr w:type="gramStart"/>
      <w:r w:rsidRPr="00DD14A9">
        <w:rPr>
          <w:rFonts w:ascii="微软雅黑" w:eastAsia="微软雅黑" w:hAnsi="微软雅黑" w:hint="eastAsia"/>
          <w:bCs/>
          <w:snapToGrid/>
          <w:color w:val="auto"/>
          <w:kern w:val="2"/>
          <w:sz w:val="40"/>
          <w:szCs w:val="44"/>
        </w:rPr>
        <w:t>并丽艺通职业</w:t>
      </w:r>
      <w:proofErr w:type="gramEnd"/>
      <w:r w:rsidRPr="00DD14A9">
        <w:rPr>
          <w:rFonts w:ascii="微软雅黑" w:eastAsia="微软雅黑" w:hAnsi="微软雅黑" w:hint="eastAsia"/>
          <w:bCs/>
          <w:snapToGrid/>
          <w:color w:val="auto"/>
          <w:kern w:val="2"/>
          <w:sz w:val="40"/>
          <w:szCs w:val="44"/>
        </w:rPr>
        <w:t>技术学校</w:t>
      </w:r>
    </w:p>
    <w:p w14:paraId="16CA49EC" w14:textId="2EAAFBBC" w:rsidR="00DD14A9" w:rsidRDefault="00DD14A9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Cs/>
          <w:snapToGrid/>
          <w:color w:val="auto"/>
          <w:kern w:val="2"/>
          <w:sz w:val="28"/>
          <w:szCs w:val="32"/>
        </w:rPr>
      </w:pPr>
      <w:r w:rsidRPr="00DD14A9">
        <w:rPr>
          <w:rFonts w:ascii="微软雅黑" w:eastAsia="微软雅黑" w:hAnsi="微软雅黑" w:hint="eastAsia"/>
          <w:bCs/>
          <w:snapToGrid/>
          <w:color w:val="auto"/>
          <w:kern w:val="2"/>
          <w:sz w:val="28"/>
          <w:szCs w:val="32"/>
        </w:rPr>
        <w:t>2022年2月</w:t>
      </w:r>
    </w:p>
    <w:p w14:paraId="70881D75" w14:textId="30DEFA41" w:rsidR="002D31AC" w:rsidRDefault="002D31AC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Cs/>
          <w:snapToGrid/>
          <w:color w:val="auto"/>
          <w:kern w:val="2"/>
          <w:sz w:val="28"/>
          <w:szCs w:val="32"/>
        </w:rPr>
      </w:pPr>
    </w:p>
    <w:p w14:paraId="7533670D" w14:textId="77777777" w:rsidR="002D31AC" w:rsidRPr="00DD14A9" w:rsidRDefault="002D31AC" w:rsidP="00DD14A9">
      <w:pPr>
        <w:widowControl w:val="0"/>
        <w:kinsoku/>
        <w:autoSpaceDE/>
        <w:autoSpaceDN/>
        <w:adjustRightInd/>
        <w:snapToGrid/>
        <w:jc w:val="center"/>
        <w:textAlignment w:val="auto"/>
        <w:rPr>
          <w:rFonts w:ascii="微软雅黑" w:eastAsia="微软雅黑" w:hAnsi="微软雅黑"/>
          <w:bCs/>
          <w:snapToGrid/>
          <w:color w:val="auto"/>
          <w:kern w:val="2"/>
          <w:sz w:val="28"/>
          <w:szCs w:val="32"/>
        </w:rPr>
      </w:pPr>
    </w:p>
    <w:p w14:paraId="535055B3" w14:textId="2104F0C5" w:rsidR="00DD14A9" w:rsidRPr="00DD14A9" w:rsidRDefault="00DD14A9" w:rsidP="00DD14A9">
      <w:pPr>
        <w:widowControl w:val="0"/>
        <w:kinsoku/>
        <w:autoSpaceDE/>
        <w:autoSpaceDN/>
        <w:adjustRightInd/>
        <w:snapToGrid/>
        <w:spacing w:line="1000" w:lineRule="exact"/>
        <w:jc w:val="center"/>
        <w:textAlignment w:val="auto"/>
        <w:rPr>
          <w:rFonts w:ascii="微软雅黑" w:eastAsia="微软雅黑" w:hAnsi="微软雅黑"/>
          <w:b/>
          <w:snapToGrid/>
          <w:color w:val="auto"/>
          <w:kern w:val="2"/>
          <w:sz w:val="48"/>
          <w:szCs w:val="48"/>
        </w:rPr>
      </w:pPr>
      <w:r w:rsidRPr="00DD14A9">
        <w:rPr>
          <w:rFonts w:ascii="微软雅黑" w:eastAsia="微软雅黑" w:hAnsi="微软雅黑" w:hint="eastAsia"/>
          <w:b/>
          <w:snapToGrid/>
          <w:color w:val="auto"/>
          <w:kern w:val="2"/>
          <w:sz w:val="48"/>
          <w:szCs w:val="48"/>
        </w:rPr>
        <w:lastRenderedPageBreak/>
        <w:t>目  录</w:t>
      </w:r>
    </w:p>
    <w:p w14:paraId="4BF49C67" w14:textId="302BC24D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专业名称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（专业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代码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）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1</w:t>
      </w:r>
    </w:p>
    <w:p w14:paraId="0220F63C" w14:textId="19C9DAAB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入学要求……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1</w:t>
      </w:r>
    </w:p>
    <w:p w14:paraId="459314F8" w14:textId="6FD68BAA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基本学制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1</w:t>
      </w:r>
    </w:p>
    <w:p w14:paraId="36983847" w14:textId="14B8E5C8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培养目标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1</w:t>
      </w:r>
    </w:p>
    <w:p w14:paraId="08B3BF88" w14:textId="15DC5F9B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职业范围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bookmarkStart w:id="0" w:name="_Hlk96955613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</w:t>
      </w:r>
      <w:bookmarkEnd w:id="0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1</w:t>
      </w:r>
    </w:p>
    <w:p w14:paraId="72C77FAC" w14:textId="649985B7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人才规格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</w:p>
    <w:p w14:paraId="6A79DD52" w14:textId="0B24EE76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主要接续专业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 </w:t>
      </w:r>
      <w:r w:rsidR="00DD14A9">
        <w:rPr>
          <w:rFonts w:ascii="Calibri" w:eastAsia="宋体" w:hAnsi="Calibri"/>
          <w:snapToGrid/>
          <w:color w:val="auto"/>
          <w:kern w:val="2"/>
          <w:sz w:val="28"/>
          <w:szCs w:val="28"/>
        </w:rPr>
        <w:t>3</w:t>
      </w:r>
    </w:p>
    <w:p w14:paraId="602C8C19" w14:textId="22DCD247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课程结构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</w:t>
      </w:r>
      <w:proofErr w:type="gramEnd"/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/>
          <w:snapToGrid/>
          <w:color w:val="auto"/>
          <w:kern w:val="2"/>
          <w:sz w:val="28"/>
          <w:szCs w:val="28"/>
        </w:rPr>
        <w:t xml:space="preserve"> 4</w:t>
      </w:r>
    </w:p>
    <w:p w14:paraId="280777D8" w14:textId="09327D1E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课程设置及要求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</w:t>
      </w:r>
      <w:bookmarkStart w:id="1" w:name="_Hlk96956748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bookmarkEnd w:id="1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/>
          <w:snapToGrid/>
          <w:color w:val="auto"/>
          <w:kern w:val="2"/>
          <w:sz w:val="28"/>
          <w:szCs w:val="28"/>
        </w:rPr>
        <w:t xml:space="preserve"> 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4</w:t>
      </w:r>
    </w:p>
    <w:p w14:paraId="418D6E5D" w14:textId="26E38379" w:rsidR="00DD14A9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bookmarkStart w:id="2" w:name="_Hlk96955901"/>
      <w:bookmarkStart w:id="3" w:name="_Hlk96955985"/>
      <w:bookmarkStart w:id="4" w:name="_Hlk96955874"/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教学时间安排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r w:rsidR="00550A2A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</w:t>
      </w:r>
      <w:bookmarkStart w:id="5" w:name="_Hlk96956361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</w:t>
      </w:r>
      <w:bookmarkEnd w:id="5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</w:t>
      </w:r>
      <w:proofErr w:type="gramEnd"/>
      <w:r w:rsidR="00DD14A9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7</w:t>
      </w:r>
    </w:p>
    <w:bookmarkEnd w:id="2"/>
    <w:p w14:paraId="52F1A560" w14:textId="4A8EDEB9" w:rsidR="00DD14A9" w:rsidRPr="00DD14A9" w:rsidRDefault="00DD14A9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教学实施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</w:t>
      </w:r>
      <w:r w:rsidR="002D31AC"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</w:t>
      </w:r>
      <w:proofErr w:type="gramEnd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0</w:t>
      </w:r>
    </w:p>
    <w:p w14:paraId="4DF86BA6" w14:textId="25097A7D" w:rsidR="002D31AC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bookmarkStart w:id="6" w:name="_Hlk96956282"/>
      <w:bookmarkEnd w:id="3"/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教学评价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</w:t>
      </w:r>
      <w:proofErr w:type="gramEnd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</w:p>
    <w:p w14:paraId="4E469ACB" w14:textId="3C05B864" w:rsidR="002D31AC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实训实习环境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</w:t>
      </w:r>
      <w:proofErr w:type="gramEnd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</w:p>
    <w:bookmarkEnd w:id="6"/>
    <w:p w14:paraId="042BC62B" w14:textId="38E766AC" w:rsidR="002D31AC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专业师资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</w:t>
      </w:r>
      <w:bookmarkStart w:id="7" w:name="_Hlk96956326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</w:t>
      </w:r>
      <w:bookmarkEnd w:id="7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</w:t>
      </w:r>
      <w:proofErr w:type="gramEnd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2</w:t>
      </w:r>
    </w:p>
    <w:p w14:paraId="1E5E0F5A" w14:textId="4F1B57A3" w:rsidR="002D31AC" w:rsidRPr="00DD14A9" w:rsidRDefault="002D31AC" w:rsidP="002D31AC">
      <w:pPr>
        <w:widowControl w:val="0"/>
        <w:numPr>
          <w:ilvl w:val="0"/>
          <w:numId w:val="2"/>
        </w:numPr>
        <w:kinsoku/>
        <w:autoSpaceDE/>
        <w:autoSpaceDN/>
        <w:adjustRightInd/>
        <w:snapToGrid/>
        <w:spacing w:line="700" w:lineRule="exact"/>
        <w:jc w:val="both"/>
        <w:textAlignment w:val="auto"/>
        <w:rPr>
          <w:rFonts w:ascii="Calibri" w:eastAsia="宋体" w:hAnsi="Calibri"/>
          <w:snapToGrid/>
          <w:color w:val="auto"/>
          <w:kern w:val="2"/>
          <w:sz w:val="28"/>
          <w:szCs w:val="28"/>
        </w:rPr>
      </w:pPr>
      <w:r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其他</w:t>
      </w:r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</w:t>
      </w:r>
      <w:proofErr w:type="gramStart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>……………………………………………………</w:t>
      </w:r>
      <w:proofErr w:type="gramEnd"/>
      <w:r w:rsidRPr="00DD14A9">
        <w:rPr>
          <w:rFonts w:ascii="Calibri" w:eastAsia="宋体" w:hAnsi="Calibri" w:hint="eastAsia"/>
          <w:snapToGrid/>
          <w:color w:val="auto"/>
          <w:kern w:val="2"/>
          <w:sz w:val="28"/>
          <w:szCs w:val="28"/>
        </w:rPr>
        <w:t xml:space="preserve"> </w:t>
      </w:r>
      <w:r>
        <w:rPr>
          <w:rFonts w:ascii="Calibri" w:eastAsia="宋体" w:hAnsi="Calibri"/>
          <w:snapToGrid/>
          <w:color w:val="auto"/>
          <w:kern w:val="2"/>
          <w:sz w:val="28"/>
          <w:szCs w:val="28"/>
        </w:rPr>
        <w:t>1</w:t>
      </w:r>
      <w:r w:rsidR="00550A2A">
        <w:rPr>
          <w:rFonts w:ascii="Calibri" w:eastAsia="宋体" w:hAnsi="Calibri"/>
          <w:snapToGrid/>
          <w:color w:val="auto"/>
          <w:kern w:val="2"/>
          <w:sz w:val="28"/>
          <w:szCs w:val="28"/>
        </w:rPr>
        <w:t>2</w:t>
      </w:r>
    </w:p>
    <w:bookmarkEnd w:id="4"/>
    <w:p w14:paraId="0B888E63" w14:textId="72E4D4E4" w:rsidR="002D31AC" w:rsidRDefault="002D31AC" w:rsidP="002D31AC">
      <w:pPr>
        <w:spacing w:line="259" w:lineRule="auto"/>
        <w:rPr>
          <w:rFonts w:ascii="微软雅黑" w:eastAsia="微软雅黑" w:hAnsi="微软雅黑" w:cs="华文楷体"/>
          <w:b/>
          <w:bCs/>
          <w:snapToGrid/>
          <w:color w:val="auto"/>
          <w:kern w:val="2"/>
          <w:sz w:val="36"/>
          <w:szCs w:val="40"/>
        </w:rPr>
      </w:pPr>
    </w:p>
    <w:p w14:paraId="4FC831BA" w14:textId="77777777" w:rsidR="002D31AC" w:rsidRDefault="002D31AC" w:rsidP="002D31AC">
      <w:pPr>
        <w:spacing w:line="259" w:lineRule="auto"/>
        <w:rPr>
          <w:rFonts w:ascii="微软雅黑" w:eastAsia="微软雅黑" w:hAnsi="微软雅黑" w:cs="华文楷体"/>
          <w:b/>
          <w:bCs/>
          <w:snapToGrid/>
          <w:color w:val="auto"/>
          <w:kern w:val="2"/>
          <w:sz w:val="36"/>
          <w:szCs w:val="40"/>
        </w:rPr>
      </w:pPr>
    </w:p>
    <w:p w14:paraId="084AE208" w14:textId="08210194" w:rsidR="001517C0" w:rsidRPr="002D31AC" w:rsidRDefault="00DA2281" w:rsidP="002D31AC">
      <w:pPr>
        <w:spacing w:line="259" w:lineRule="auto"/>
        <w:jc w:val="center"/>
        <w:rPr>
          <w:rFonts w:ascii="微软雅黑" w:eastAsia="微软雅黑" w:hAnsi="微软雅黑" w:cs="微软雅黑"/>
          <w:b/>
          <w:bCs/>
          <w:color w:val="231F20"/>
          <w:spacing w:val="4"/>
          <w:sz w:val="36"/>
          <w:szCs w:val="36"/>
        </w:rPr>
      </w:pPr>
      <w:r w:rsidRPr="002D31AC">
        <w:rPr>
          <w:b/>
          <w:bCs/>
          <w:noProof/>
          <w:sz w:val="24"/>
          <w:szCs w:val="24"/>
        </w:rPr>
        <w:lastRenderedPageBreak/>
        <w:drawing>
          <wp:anchor distT="0" distB="0" distL="0" distR="0" simplePos="0" relativeHeight="251643392" behindDoc="0" locked="0" layoutInCell="0" allowOverlap="1" wp14:anchorId="41479382" wp14:editId="71F2B8D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6E4" w:rsidRPr="002D31AC"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 wp14:anchorId="07AA0F6A" wp14:editId="5521AE1A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15240" t="9525" r="14605" b="1143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>
                              <a:gd name="T0" fmla="*/ 566 w 11623"/>
                              <a:gd name="T1" fmla="*/ 170 h 567"/>
                              <a:gd name="T2" fmla="*/ 0 w 11623"/>
                              <a:gd name="T3" fmla="*/ 170 h 567"/>
                              <a:gd name="T4" fmla="*/ 11055 w 11623"/>
                              <a:gd name="T5" fmla="*/ 170 h 567"/>
                              <a:gd name="T6" fmla="*/ 11622 w 11623"/>
                              <a:gd name="T7" fmla="*/ 170 h 567"/>
                              <a:gd name="T8" fmla="*/ 396 w 11623"/>
                              <a:gd name="T9" fmla="*/ 0 h 567"/>
                              <a:gd name="T10" fmla="*/ 396 w 11623"/>
                              <a:gd name="T11" fmla="*/ 566 h 567"/>
                              <a:gd name="T12" fmla="*/ 11225 w 11623"/>
                              <a:gd name="T13" fmla="*/ 0 h 567"/>
                              <a:gd name="T14" fmla="*/ 11225 w 11623"/>
                              <a:gd name="T15" fmla="*/ 56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FFFF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>
                              <a:gd name="T0" fmla="*/ 566 w 11623"/>
                              <a:gd name="T1" fmla="*/ 170 h 567"/>
                              <a:gd name="T2" fmla="*/ 0 w 11623"/>
                              <a:gd name="T3" fmla="*/ 170 h 567"/>
                              <a:gd name="T4" fmla="*/ 11055 w 11623"/>
                              <a:gd name="T5" fmla="*/ 170 h 567"/>
                              <a:gd name="T6" fmla="*/ 11622 w 11623"/>
                              <a:gd name="T7" fmla="*/ 170 h 567"/>
                              <a:gd name="T8" fmla="*/ 396 w 11623"/>
                              <a:gd name="T9" fmla="*/ 0 h 567"/>
                              <a:gd name="T10" fmla="*/ 396 w 11623"/>
                              <a:gd name="T11" fmla="*/ 566 h 567"/>
                              <a:gd name="T12" fmla="*/ 11225 w 11623"/>
                              <a:gd name="T13" fmla="*/ 0 h 567"/>
                              <a:gd name="T14" fmla="*/ 11225 w 11623"/>
                              <a:gd name="T15" fmla="*/ 566 h 5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>
                            <a:solidFill>
                              <a:srgbClr val="000000"/>
                            </a:solidFill>
                            <a:miter lim="10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2122D" id="Group 2" o:spid="_x0000_s1026" style="position:absolute;left:0;text-align:left;margin-left:-19.8pt;margin-top:745.5pt;width:581.15pt;height:28.35pt;z-index:251661312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" o:allowincell="f">
                <v:shape id="AutoShape 3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" path="m566,170l,170t11055,l11622,170m396,r,566m11225,r,566e" filled="f" strokecolor="white" strokeweight="1.42pt">
                  <v:stroke miterlimit="10" joinstyle="miter"/>
                  <v:path o:connecttype="custom" o:connectlocs="566,170;0,170;11055,170;11622,170;396,0;396,566;11225,0;11225,566" o:connectangles="0,0,0,0,0,0,0,0"/>
                </v:shape>
                <v:shape id="AutoShape 4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" path="m566,170l,170t11055,l11622,170m396,r,566m11225,r,566e" filled="f" strokeweight=".28pt">
                  <v:stroke miterlimit="10" joinstyle="miter"/>
                  <v:path o:connecttype="custom" o:connectlocs="566,170;0,170;11055,170;11622,170;396,0;396,566;11225,0;11225,566" o:connectangles="0,0,0,0,0,0,0,0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4"/>
          <w:sz w:val="36"/>
          <w:szCs w:val="36"/>
        </w:rPr>
        <w:t>临汾</w:t>
      </w:r>
      <w:proofErr w:type="gramStart"/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4"/>
          <w:sz w:val="36"/>
          <w:szCs w:val="36"/>
        </w:rPr>
        <w:t>并丽艺通职业</w:t>
      </w:r>
      <w:proofErr w:type="gramEnd"/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4"/>
          <w:sz w:val="36"/>
          <w:szCs w:val="36"/>
        </w:rPr>
        <w:t>技术</w:t>
      </w:r>
      <w:r w:rsidRPr="002D31AC">
        <w:rPr>
          <w:rFonts w:ascii="微软雅黑" w:eastAsia="微软雅黑" w:hAnsi="微软雅黑" w:cs="微软雅黑"/>
          <w:b/>
          <w:bCs/>
          <w:color w:val="231F20"/>
          <w:spacing w:val="4"/>
          <w:sz w:val="36"/>
          <w:szCs w:val="36"/>
        </w:rPr>
        <w:t>学校</w:t>
      </w:r>
    </w:p>
    <w:p w14:paraId="3BCDF136" w14:textId="77777777" w:rsidR="001517C0" w:rsidRPr="002D31AC" w:rsidRDefault="00DA2281">
      <w:pPr>
        <w:spacing w:before="133" w:line="203" w:lineRule="auto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proofErr w:type="gramStart"/>
      <w:r w:rsidRPr="002D31AC">
        <w:rPr>
          <w:rFonts w:ascii="微软雅黑" w:eastAsia="微软雅黑" w:hAnsi="微软雅黑" w:cs="微软雅黑"/>
          <w:b/>
          <w:bCs/>
          <w:color w:val="231F20"/>
          <w:spacing w:val="4"/>
          <w:sz w:val="36"/>
          <w:szCs w:val="36"/>
        </w:rPr>
        <w:t>动</w:t>
      </w:r>
      <w:r w:rsidRPr="002D31AC">
        <w:rPr>
          <w:rFonts w:ascii="微软雅黑" w:eastAsia="微软雅黑" w:hAnsi="微软雅黑" w:cs="微软雅黑"/>
          <w:b/>
          <w:bCs/>
          <w:color w:val="231F20"/>
          <w:spacing w:val="3"/>
          <w:sz w:val="36"/>
          <w:szCs w:val="36"/>
        </w:rPr>
        <w:t>漫</w:t>
      </w:r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3"/>
          <w:sz w:val="36"/>
          <w:szCs w:val="36"/>
        </w:rPr>
        <w:t>与</w:t>
      </w:r>
      <w:proofErr w:type="gramEnd"/>
      <w:r w:rsidRPr="002D31AC">
        <w:rPr>
          <w:rFonts w:ascii="微软雅黑" w:eastAsia="微软雅黑" w:hAnsi="微软雅黑" w:cs="微软雅黑"/>
          <w:b/>
          <w:bCs/>
          <w:color w:val="231F20"/>
          <w:spacing w:val="3"/>
          <w:sz w:val="36"/>
          <w:szCs w:val="36"/>
        </w:rPr>
        <w:t>游戏</w:t>
      </w:r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3"/>
          <w:sz w:val="36"/>
          <w:szCs w:val="36"/>
        </w:rPr>
        <w:t>设计</w:t>
      </w:r>
      <w:r w:rsidRPr="002D31AC">
        <w:rPr>
          <w:rFonts w:ascii="微软雅黑" w:eastAsia="微软雅黑" w:hAnsi="微软雅黑" w:cs="微软雅黑"/>
          <w:b/>
          <w:bCs/>
          <w:color w:val="231F20"/>
          <w:spacing w:val="3"/>
          <w:sz w:val="36"/>
          <w:szCs w:val="36"/>
        </w:rPr>
        <w:t>专业</w:t>
      </w:r>
      <w:r w:rsidRPr="002D31AC">
        <w:rPr>
          <w:rFonts w:ascii="微软雅黑" w:eastAsia="微软雅黑" w:hAnsi="微软雅黑" w:cs="微软雅黑" w:hint="eastAsia"/>
          <w:b/>
          <w:bCs/>
          <w:color w:val="231F20"/>
          <w:spacing w:val="3"/>
          <w:sz w:val="36"/>
          <w:szCs w:val="36"/>
        </w:rPr>
        <w:t>人才培养方案</w:t>
      </w:r>
    </w:p>
    <w:p w14:paraId="594670EC" w14:textId="77777777" w:rsidR="001517C0" w:rsidRDefault="001517C0" w:rsidP="002D31AC">
      <w:pPr>
        <w:spacing w:line="206" w:lineRule="auto"/>
        <w:rPr>
          <w:rFonts w:ascii="微软雅黑" w:eastAsia="微软雅黑" w:hAnsi="微软雅黑" w:cs="微软雅黑"/>
          <w:color w:val="231F20"/>
          <w:sz w:val="26"/>
          <w:szCs w:val="26"/>
        </w:rPr>
      </w:pPr>
    </w:p>
    <w:p w14:paraId="7E66EC84" w14:textId="77777777" w:rsidR="001517C0" w:rsidRPr="002D31AC" w:rsidRDefault="00DA2281">
      <w:pPr>
        <w:spacing w:line="206" w:lineRule="auto"/>
        <w:ind w:firstLineChars="100" w:firstLine="261"/>
        <w:rPr>
          <w:rFonts w:asciiTheme="majorEastAsia" w:eastAsiaTheme="majorEastAsia" w:hAnsiTheme="majorEastAsia" w:cs="宋体"/>
          <w:b/>
          <w:bCs/>
          <w:color w:val="231F20"/>
          <w:spacing w:val="5"/>
          <w:sz w:val="22"/>
          <w:szCs w:val="22"/>
        </w:rPr>
      </w:pPr>
      <w:r w:rsidRPr="002D31AC">
        <w:rPr>
          <w:rFonts w:asciiTheme="majorEastAsia" w:eastAsiaTheme="majorEastAsia" w:hAnsiTheme="majorEastAsia" w:cs="微软雅黑" w:hint="eastAsia"/>
          <w:b/>
          <w:bCs/>
          <w:color w:val="231F20"/>
          <w:sz w:val="26"/>
          <w:szCs w:val="26"/>
        </w:rPr>
        <w:t>一、</w:t>
      </w:r>
      <w:r w:rsidRPr="002D31AC"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  <w:t>专业名称（专业代码）</w:t>
      </w:r>
      <w:r w:rsidRPr="002D31AC">
        <w:rPr>
          <w:rFonts w:asciiTheme="majorEastAsia" w:eastAsiaTheme="majorEastAsia" w:hAnsiTheme="majorEastAsia" w:cs="宋体"/>
          <w:b/>
          <w:bCs/>
          <w:color w:val="231F20"/>
          <w:spacing w:val="5"/>
          <w:sz w:val="22"/>
          <w:szCs w:val="22"/>
        </w:rPr>
        <w:t xml:space="preserve"> </w:t>
      </w:r>
    </w:p>
    <w:p w14:paraId="4D8C7B8A" w14:textId="77777777" w:rsidR="001517C0" w:rsidRPr="002D31AC" w:rsidRDefault="00DA2281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  <w:proofErr w:type="gramStart"/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动漫与</w:t>
      </w:r>
      <w:proofErr w:type="gramEnd"/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游戏设计（750109）</w:t>
      </w:r>
    </w:p>
    <w:p w14:paraId="216C3314" w14:textId="77777777" w:rsidR="001517C0" w:rsidRPr="002D31AC" w:rsidRDefault="001517C0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4EF046DA" w14:textId="77777777" w:rsidR="001517C0" w:rsidRPr="002D31AC" w:rsidRDefault="00DA2281">
      <w:pPr>
        <w:spacing w:line="206" w:lineRule="auto"/>
        <w:ind w:firstLineChars="100" w:firstLine="261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 w:hint="eastAsia"/>
          <w:b/>
          <w:bCs/>
          <w:color w:val="231F20"/>
          <w:sz w:val="26"/>
          <w:szCs w:val="26"/>
        </w:rPr>
        <w:t>二、入学要求</w:t>
      </w:r>
    </w:p>
    <w:p w14:paraId="72DB090F" w14:textId="77777777" w:rsidR="001517C0" w:rsidRPr="002D31AC" w:rsidRDefault="00DA2281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初中毕业或具有同等学力</w:t>
      </w:r>
    </w:p>
    <w:p w14:paraId="434AEB66" w14:textId="77777777" w:rsidR="00550A2A" w:rsidRPr="002D31AC" w:rsidRDefault="00550A2A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4EBF9FCB" w14:textId="77777777" w:rsidR="001517C0" w:rsidRPr="002D31AC" w:rsidRDefault="00DA2281">
      <w:pPr>
        <w:spacing w:line="206" w:lineRule="auto"/>
        <w:ind w:firstLineChars="100" w:firstLine="261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 w:hint="eastAsia"/>
          <w:b/>
          <w:bCs/>
          <w:color w:val="231F20"/>
          <w:sz w:val="26"/>
          <w:szCs w:val="26"/>
        </w:rPr>
        <w:t xml:space="preserve">三、基本学制 </w:t>
      </w:r>
    </w:p>
    <w:p w14:paraId="28621E64" w14:textId="77777777" w:rsidR="001517C0" w:rsidRPr="002D31AC" w:rsidRDefault="00DA2281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三 年</w:t>
      </w:r>
    </w:p>
    <w:p w14:paraId="5734AE87" w14:textId="77777777" w:rsidR="001517C0" w:rsidRPr="002D31AC" w:rsidRDefault="001517C0">
      <w:pPr>
        <w:spacing w:line="206" w:lineRule="auto"/>
        <w:ind w:firstLineChars="300" w:firstLine="72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1B1866D5" w14:textId="77777777" w:rsidR="001517C0" w:rsidRPr="002D31AC" w:rsidRDefault="00DA2281">
      <w:pPr>
        <w:spacing w:line="206" w:lineRule="auto"/>
        <w:ind w:firstLineChars="100" w:firstLine="261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 w:hint="eastAsia"/>
          <w:b/>
          <w:bCs/>
          <w:color w:val="231F20"/>
          <w:sz w:val="26"/>
          <w:szCs w:val="26"/>
        </w:rPr>
        <w:t>四、培养目标</w:t>
      </w:r>
    </w:p>
    <w:p w14:paraId="122DC18A" w14:textId="77777777" w:rsidR="001517C0" w:rsidRPr="002D31AC" w:rsidRDefault="00DA2281">
      <w:pPr>
        <w:spacing w:line="360" w:lineRule="auto"/>
        <w:ind w:firstLineChars="200" w:firstLine="48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本专业坚持立德树人，面向文化创意行业企事业单位，培养从事</w:t>
      </w:r>
      <w:proofErr w:type="gramStart"/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动漫设计</w:t>
      </w:r>
      <w:proofErr w:type="gramEnd"/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 xml:space="preserve"> 制作、游戏设计制作、游戏后期编辑合成等工作， 德智体美全面发展的高素质 劳动者和技能型人才。</w:t>
      </w:r>
    </w:p>
    <w:p w14:paraId="00667B8A" w14:textId="1006AB11" w:rsidR="001517C0" w:rsidRDefault="00DA2281">
      <w:pPr>
        <w:spacing w:line="206" w:lineRule="auto"/>
        <w:ind w:firstLineChars="100" w:firstLine="261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 w:hint="eastAsia"/>
          <w:b/>
          <w:bCs/>
          <w:color w:val="231F20"/>
          <w:sz w:val="26"/>
          <w:szCs w:val="26"/>
        </w:rPr>
        <w:t>五、</w:t>
      </w:r>
      <w:r w:rsidRPr="002D31AC"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  <w:t>职业范围</w:t>
      </w:r>
    </w:p>
    <w:p w14:paraId="6ADD5E6D" w14:textId="77777777" w:rsidR="00550A2A" w:rsidRPr="002D31AC" w:rsidRDefault="00550A2A">
      <w:pPr>
        <w:spacing w:line="206" w:lineRule="auto"/>
        <w:ind w:firstLineChars="100" w:firstLine="261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</w:p>
    <w:tbl>
      <w:tblPr>
        <w:tblStyle w:val="TableNormal"/>
        <w:tblpPr w:leftFromText="180" w:rightFromText="180" w:vertAnchor="text" w:horzAnchor="page" w:tblpX="1834" w:tblpY="88"/>
        <w:tblOverlap w:val="never"/>
        <w:tblW w:w="7653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2378"/>
        <w:gridCol w:w="2321"/>
        <w:gridCol w:w="2043"/>
      </w:tblGrid>
      <w:tr w:rsidR="001517C0" w:rsidRPr="002D31AC" w14:paraId="47B06F45" w14:textId="77777777">
        <w:trPr>
          <w:trHeight w:val="349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769E1DA5" w14:textId="77777777" w:rsidR="001517C0" w:rsidRPr="002D31AC" w:rsidRDefault="00DA2281">
            <w:pPr>
              <w:spacing w:before="79" w:line="205" w:lineRule="auto"/>
              <w:ind w:firstLine="274"/>
              <w:rPr>
                <w:rFonts w:asciiTheme="majorEastAsia" w:eastAsiaTheme="majorEastAsia" w:hAnsiTheme="majorEastAsia" w:cs="微软雅黑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22"/>
                <w:szCs w:val="22"/>
              </w:rPr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22"/>
                <w:szCs w:val="22"/>
              </w:rPr>
              <w:t>号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2AE42BD8" w14:textId="77777777" w:rsidR="001517C0" w:rsidRPr="002D31AC" w:rsidRDefault="00DA2281">
            <w:pPr>
              <w:spacing w:before="79" w:line="200" w:lineRule="auto"/>
              <w:ind w:firstLine="568"/>
              <w:rPr>
                <w:rFonts w:asciiTheme="majorEastAsia" w:eastAsiaTheme="majorEastAsia" w:hAnsiTheme="majorEastAsia" w:cs="微软雅黑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22"/>
                <w:szCs w:val="22"/>
              </w:rPr>
              <w:t>对应职业（岗位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5"/>
                <w:sz w:val="22"/>
                <w:szCs w:val="22"/>
              </w:rPr>
              <w:t>）</w:t>
            </w:r>
          </w:p>
        </w:tc>
        <w:tc>
          <w:tcPr>
            <w:tcW w:w="2321" w:type="dxa"/>
            <w:tcBorders>
              <w:top w:val="single" w:sz="2" w:space="0" w:color="231F20"/>
              <w:bottom w:val="single" w:sz="2" w:space="0" w:color="231F20"/>
            </w:tcBorders>
          </w:tcPr>
          <w:p w14:paraId="0E72CAB9" w14:textId="77777777" w:rsidR="001517C0" w:rsidRPr="002D31AC" w:rsidRDefault="00DA2281">
            <w:pPr>
              <w:spacing w:before="78" w:line="205" w:lineRule="auto"/>
              <w:ind w:firstLine="442"/>
              <w:rPr>
                <w:rFonts w:asciiTheme="majorEastAsia" w:eastAsiaTheme="majorEastAsia" w:hAnsiTheme="majorEastAsia" w:cs="微软雅黑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22"/>
                <w:szCs w:val="22"/>
              </w:rPr>
              <w:t>职业资格证书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22"/>
                <w:szCs w:val="22"/>
              </w:rPr>
              <w:t>举例</w:t>
            </w:r>
          </w:p>
        </w:tc>
        <w:tc>
          <w:tcPr>
            <w:tcW w:w="2043" w:type="dxa"/>
            <w:tcBorders>
              <w:top w:val="single" w:sz="2" w:space="0" w:color="231F20"/>
              <w:bottom w:val="single" w:sz="2" w:space="0" w:color="231F20"/>
            </w:tcBorders>
          </w:tcPr>
          <w:p w14:paraId="64D7D919" w14:textId="77777777" w:rsidR="001517C0" w:rsidRPr="002D31AC" w:rsidRDefault="00DA2281">
            <w:pPr>
              <w:spacing w:before="79" w:line="200" w:lineRule="auto"/>
              <w:ind w:firstLine="386"/>
              <w:rPr>
                <w:rFonts w:asciiTheme="majorEastAsia" w:eastAsiaTheme="majorEastAsia" w:hAnsiTheme="majorEastAsia" w:cs="微软雅黑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22"/>
                <w:szCs w:val="22"/>
              </w:rPr>
              <w:t>专业（技能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2"/>
                <w:sz w:val="22"/>
                <w:szCs w:val="22"/>
              </w:rPr>
              <w:t>）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22"/>
                <w:szCs w:val="22"/>
              </w:rPr>
              <w:t>方向</w:t>
            </w:r>
          </w:p>
        </w:tc>
      </w:tr>
      <w:tr w:rsidR="001517C0" w:rsidRPr="002D31AC" w14:paraId="360DA90A" w14:textId="77777777">
        <w:trPr>
          <w:trHeight w:val="318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56A98614" w14:textId="77777777" w:rsidR="001517C0" w:rsidRPr="002D31AC" w:rsidRDefault="00DA2281">
            <w:pPr>
              <w:spacing w:before="102" w:line="192" w:lineRule="auto"/>
              <w:ind w:firstLine="420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1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40898934" w14:textId="77777777" w:rsidR="001517C0" w:rsidRPr="002D31AC" w:rsidRDefault="00DA2281">
            <w:pPr>
              <w:spacing w:before="77" w:line="241" w:lineRule="auto"/>
              <w:ind w:firstLine="250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原画绘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制</w:t>
            </w:r>
          </w:p>
        </w:tc>
        <w:tc>
          <w:tcPr>
            <w:tcW w:w="2321" w:type="dxa"/>
            <w:vMerge w:val="restart"/>
            <w:tcBorders>
              <w:top w:val="single" w:sz="2" w:space="0" w:color="231F20"/>
              <w:bottom w:val="nil"/>
            </w:tcBorders>
            <w:vAlign w:val="center"/>
          </w:tcPr>
          <w:p w14:paraId="776164DB" w14:textId="77777777" w:rsidR="001517C0" w:rsidRPr="002D31AC" w:rsidRDefault="00DA2281">
            <w:pPr>
              <w:spacing w:before="59" w:line="241" w:lineRule="auto"/>
              <w:ind w:firstLineChars="200" w:firstLine="438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动画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绘制员</w:t>
            </w:r>
          </w:p>
          <w:p w14:paraId="6E672502" w14:textId="77777777" w:rsidR="001517C0" w:rsidRPr="002D31AC" w:rsidRDefault="00DA2281">
            <w:pPr>
              <w:spacing w:before="25" w:line="239" w:lineRule="auto"/>
              <w:ind w:firstLine="44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多媒体作品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制作员</w:t>
            </w:r>
          </w:p>
          <w:p w14:paraId="0603BCE2" w14:textId="77777777" w:rsidR="001517C0" w:rsidRPr="002D31AC" w:rsidRDefault="00DA2281">
            <w:pPr>
              <w:spacing w:before="26"/>
              <w:ind w:firstLineChars="210" w:firstLine="46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网络课件设计师（四级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3"/>
                <w:sz w:val="22"/>
                <w:szCs w:val="22"/>
              </w:rPr>
              <w:t>）</w:t>
            </w:r>
          </w:p>
          <w:p w14:paraId="5871E704" w14:textId="77777777" w:rsidR="001517C0" w:rsidRPr="002D31AC" w:rsidRDefault="00DA2281">
            <w:pPr>
              <w:spacing w:before="26" w:line="239" w:lineRule="auto"/>
              <w:ind w:firstLineChars="200" w:firstLine="438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计算机操作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员</w:t>
            </w:r>
          </w:p>
        </w:tc>
        <w:tc>
          <w:tcPr>
            <w:tcW w:w="2043" w:type="dxa"/>
            <w:vMerge w:val="restart"/>
            <w:tcBorders>
              <w:top w:val="single" w:sz="2" w:space="0" w:color="231F20"/>
              <w:bottom w:val="nil"/>
            </w:tcBorders>
          </w:tcPr>
          <w:p w14:paraId="24B87825" w14:textId="77777777" w:rsidR="001517C0" w:rsidRPr="002D31AC" w:rsidRDefault="001517C0">
            <w:pPr>
              <w:spacing w:line="366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53E5E84D" w14:textId="77777777" w:rsidR="001517C0" w:rsidRPr="002D31AC" w:rsidRDefault="00DA2281">
            <w:pPr>
              <w:spacing w:before="58" w:line="241" w:lineRule="auto"/>
              <w:ind w:firstLine="480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动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22"/>
                <w:szCs w:val="22"/>
              </w:rPr>
              <w:t>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设计制作</w:t>
            </w:r>
          </w:p>
        </w:tc>
      </w:tr>
      <w:tr w:rsidR="001517C0" w:rsidRPr="002D31AC" w14:paraId="12C9192F" w14:textId="77777777">
        <w:trPr>
          <w:trHeight w:val="344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451AC105" w14:textId="77777777" w:rsidR="001517C0" w:rsidRPr="002D31AC" w:rsidRDefault="00DA2281">
            <w:pPr>
              <w:spacing w:before="104" w:line="191" w:lineRule="auto"/>
              <w:ind w:firstLine="41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2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2E6BB53C" w14:textId="77777777" w:rsidR="001517C0" w:rsidRPr="002D31AC" w:rsidRDefault="00DA2281">
            <w:pPr>
              <w:spacing w:before="78" w:line="241" w:lineRule="auto"/>
              <w:ind w:firstLine="248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动画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制作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75147F28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14:paraId="2E5F22DC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1C35DBBD" w14:textId="77777777">
        <w:trPr>
          <w:trHeight w:val="345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47D7C996" w14:textId="77777777" w:rsidR="001517C0" w:rsidRPr="002D31AC" w:rsidRDefault="00DA2281">
            <w:pPr>
              <w:spacing w:before="105" w:line="192" w:lineRule="auto"/>
              <w:ind w:firstLine="41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3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3C5D4B18" w14:textId="77777777" w:rsidR="001517C0" w:rsidRPr="002D31AC" w:rsidRDefault="00DA2281">
            <w:pPr>
              <w:spacing w:before="79"/>
              <w:ind w:firstLine="25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影视动画编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辑与合成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6216BC1F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2" w:space="0" w:color="231F20"/>
            </w:tcBorders>
          </w:tcPr>
          <w:p w14:paraId="1D3BDA63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70148E88" w14:textId="77777777">
        <w:trPr>
          <w:trHeight w:val="345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593B97FB" w14:textId="77777777" w:rsidR="001517C0" w:rsidRPr="002D31AC" w:rsidRDefault="00DA2281">
            <w:pPr>
              <w:spacing w:before="105" w:line="191" w:lineRule="auto"/>
              <w:ind w:firstLine="409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4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5E426C79" w14:textId="77777777" w:rsidR="001517C0" w:rsidRPr="002D31AC" w:rsidRDefault="00DA2281">
            <w:pPr>
              <w:spacing w:before="79" w:line="241" w:lineRule="auto"/>
              <w:ind w:firstLine="249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平面插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图绘制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35483433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 w:val="restart"/>
            <w:tcBorders>
              <w:top w:val="single" w:sz="2" w:space="0" w:color="231F20"/>
              <w:bottom w:val="nil"/>
            </w:tcBorders>
          </w:tcPr>
          <w:p w14:paraId="2E0764FE" w14:textId="77777777" w:rsidR="001517C0" w:rsidRPr="002D31AC" w:rsidRDefault="001517C0">
            <w:pPr>
              <w:spacing w:line="271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6CBA1D4B" w14:textId="77777777" w:rsidR="001517C0" w:rsidRPr="002D31AC" w:rsidRDefault="001517C0">
            <w:pPr>
              <w:spacing w:line="271" w:lineRule="auto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14:paraId="3B02A8DA" w14:textId="77777777" w:rsidR="001517C0" w:rsidRPr="002D31AC" w:rsidRDefault="00DA2281">
            <w:pPr>
              <w:spacing w:before="59" w:line="241" w:lineRule="auto"/>
              <w:ind w:firstLine="484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游戏设计制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作</w:t>
            </w:r>
          </w:p>
        </w:tc>
      </w:tr>
      <w:tr w:rsidR="001517C0" w:rsidRPr="002D31AC" w14:paraId="0BA8FCE0" w14:textId="77777777">
        <w:trPr>
          <w:trHeight w:val="345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5FACE15A" w14:textId="77777777" w:rsidR="001517C0" w:rsidRPr="002D31AC" w:rsidRDefault="00DA2281">
            <w:pPr>
              <w:spacing w:before="108" w:line="189" w:lineRule="auto"/>
              <w:ind w:firstLine="41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5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064E33E8" w14:textId="77777777" w:rsidR="001517C0" w:rsidRPr="002D31AC" w:rsidRDefault="00DA2281">
            <w:pPr>
              <w:spacing w:before="79" w:line="239" w:lineRule="auto"/>
              <w:ind w:firstLine="25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游戏角色制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作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012A0894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14:paraId="4497B935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286C8F98" w14:textId="77777777">
        <w:trPr>
          <w:trHeight w:val="345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6CF9DB6A" w14:textId="77777777" w:rsidR="001517C0" w:rsidRPr="002D31AC" w:rsidRDefault="00DA2281">
            <w:pPr>
              <w:spacing w:before="105" w:line="192" w:lineRule="auto"/>
              <w:ind w:firstLine="41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6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48635AA2" w14:textId="77777777" w:rsidR="001517C0" w:rsidRPr="002D31AC" w:rsidRDefault="00DA2281">
            <w:pPr>
              <w:spacing w:before="79"/>
              <w:ind w:firstLine="25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游戏场景制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作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2698CCB3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14:paraId="4EF1AC51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6A180B13" w14:textId="77777777">
        <w:trPr>
          <w:trHeight w:val="345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67CD90D5" w14:textId="77777777" w:rsidR="001517C0" w:rsidRPr="002D31AC" w:rsidRDefault="00DA2281">
            <w:pPr>
              <w:spacing w:before="105" w:line="193" w:lineRule="auto"/>
              <w:ind w:firstLine="41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22"/>
                <w:szCs w:val="22"/>
              </w:rPr>
              <w:t>7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543A3AAE" w14:textId="77777777" w:rsidR="001517C0" w:rsidRPr="002D31AC" w:rsidRDefault="00DA2281">
            <w:pPr>
              <w:spacing w:before="80"/>
              <w:ind w:firstLine="25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游戏后期编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22"/>
                <w:szCs w:val="22"/>
              </w:rPr>
              <w:t>辑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58EA165A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14:paraId="27685F2D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26622F8F" w14:textId="77777777">
        <w:trPr>
          <w:trHeight w:val="344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376DCDEA" w14:textId="77777777" w:rsidR="001517C0" w:rsidRPr="002D31AC" w:rsidRDefault="00DA2281">
            <w:pPr>
              <w:spacing w:before="105" w:line="192" w:lineRule="auto"/>
              <w:ind w:firstLine="367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22"/>
                <w:szCs w:val="22"/>
              </w:rPr>
              <w:t>8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0A816713" w14:textId="77777777" w:rsidR="001517C0" w:rsidRPr="002D31AC" w:rsidRDefault="00DA2281">
            <w:pPr>
              <w:spacing w:before="79" w:line="241" w:lineRule="auto"/>
              <w:ind w:firstLine="25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22"/>
                <w:szCs w:val="22"/>
              </w:rPr>
              <w:t>音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效合成</w:t>
            </w:r>
          </w:p>
        </w:tc>
        <w:tc>
          <w:tcPr>
            <w:tcW w:w="2321" w:type="dxa"/>
            <w:vMerge/>
            <w:tcBorders>
              <w:top w:val="nil"/>
              <w:bottom w:val="nil"/>
            </w:tcBorders>
          </w:tcPr>
          <w:p w14:paraId="215BE7F2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nil"/>
            </w:tcBorders>
          </w:tcPr>
          <w:p w14:paraId="5DDDF08D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1517C0" w:rsidRPr="002D31AC" w14:paraId="4AB54134" w14:textId="77777777">
        <w:trPr>
          <w:trHeight w:val="349"/>
        </w:trPr>
        <w:tc>
          <w:tcPr>
            <w:tcW w:w="911" w:type="dxa"/>
            <w:tcBorders>
              <w:top w:val="single" w:sz="2" w:space="0" w:color="231F20"/>
              <w:bottom w:val="single" w:sz="2" w:space="0" w:color="231F20"/>
            </w:tcBorders>
          </w:tcPr>
          <w:p w14:paraId="1FC74EBA" w14:textId="77777777" w:rsidR="001517C0" w:rsidRPr="002D31AC" w:rsidRDefault="00DA2281">
            <w:pPr>
              <w:spacing w:before="106" w:line="192" w:lineRule="auto"/>
              <w:ind w:firstLine="372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22"/>
                <w:szCs w:val="22"/>
              </w:rPr>
              <w:t>9</w:t>
            </w:r>
          </w:p>
        </w:tc>
        <w:tc>
          <w:tcPr>
            <w:tcW w:w="2378" w:type="dxa"/>
            <w:tcBorders>
              <w:top w:val="single" w:sz="2" w:space="0" w:color="231F20"/>
              <w:bottom w:val="single" w:sz="2" w:space="0" w:color="231F20"/>
            </w:tcBorders>
          </w:tcPr>
          <w:p w14:paraId="3C23FDE0" w14:textId="77777777" w:rsidR="001517C0" w:rsidRPr="002D31AC" w:rsidRDefault="00DA2281">
            <w:pPr>
              <w:spacing w:before="81"/>
              <w:ind w:firstLine="251"/>
              <w:rPr>
                <w:rFonts w:asciiTheme="majorEastAsia" w:eastAsiaTheme="majorEastAsia" w:hAnsiTheme="majorEastAsia" w:cs="宋体"/>
                <w:sz w:val="22"/>
                <w:szCs w:val="22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22"/>
                <w:szCs w:val="22"/>
              </w:rPr>
              <w:t>影片输出</w:t>
            </w:r>
          </w:p>
        </w:tc>
        <w:tc>
          <w:tcPr>
            <w:tcW w:w="2321" w:type="dxa"/>
            <w:vMerge/>
            <w:tcBorders>
              <w:top w:val="nil"/>
              <w:bottom w:val="single" w:sz="2" w:space="0" w:color="231F20"/>
            </w:tcBorders>
          </w:tcPr>
          <w:p w14:paraId="4BCF5F14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043" w:type="dxa"/>
            <w:vMerge/>
            <w:tcBorders>
              <w:top w:val="nil"/>
              <w:bottom w:val="single" w:sz="2" w:space="0" w:color="231F20"/>
            </w:tcBorders>
          </w:tcPr>
          <w:p w14:paraId="6D7F60E6" w14:textId="77777777" w:rsidR="001517C0" w:rsidRPr="002D31AC" w:rsidRDefault="001517C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2693463A" w14:textId="77777777" w:rsidR="001517C0" w:rsidRPr="002D31AC" w:rsidRDefault="001517C0">
      <w:pPr>
        <w:spacing w:line="206" w:lineRule="auto"/>
        <w:rPr>
          <w:rFonts w:asciiTheme="majorEastAsia" w:eastAsiaTheme="majorEastAsia" w:hAnsiTheme="majorEastAsia" w:cs="微软雅黑"/>
          <w:color w:val="231F20"/>
          <w:sz w:val="36"/>
          <w:szCs w:val="36"/>
        </w:rPr>
      </w:pPr>
    </w:p>
    <w:p w14:paraId="7AF9ECD8" w14:textId="77777777" w:rsidR="001517C0" w:rsidRPr="002D31AC" w:rsidRDefault="001517C0">
      <w:pPr>
        <w:spacing w:line="141" w:lineRule="exact"/>
        <w:rPr>
          <w:rFonts w:asciiTheme="majorEastAsia" w:eastAsiaTheme="majorEastAsia" w:hAnsiTheme="majorEastAsia"/>
          <w:sz w:val="28"/>
          <w:szCs w:val="28"/>
        </w:rPr>
      </w:pPr>
    </w:p>
    <w:p w14:paraId="61000923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596B687E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08948F61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464D3B67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1BECBCFB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641AA580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6D4C01CE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17EE21AB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258E4AE7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5EDC5915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46525A50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4BD1BA90" w14:textId="77777777" w:rsidR="001517C0" w:rsidRPr="002D31AC" w:rsidRDefault="001517C0" w:rsidP="00550A2A">
      <w:pPr>
        <w:spacing w:before="51" w:line="238" w:lineRule="exact"/>
        <w:rPr>
          <w:rFonts w:asciiTheme="majorEastAsia" w:eastAsiaTheme="majorEastAsia" w:hAnsiTheme="majorEastAsia" w:cs="宋体"/>
          <w:color w:val="231F20"/>
          <w:position w:val="1"/>
          <w:sz w:val="22"/>
          <w:szCs w:val="22"/>
        </w:rPr>
      </w:pPr>
    </w:p>
    <w:p w14:paraId="47EF11C2" w14:textId="77777777" w:rsidR="001517C0" w:rsidRPr="002D31AC" w:rsidRDefault="001517C0">
      <w:pPr>
        <w:spacing w:before="51" w:line="238" w:lineRule="exact"/>
        <w:ind w:firstLine="1934"/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</w:pPr>
    </w:p>
    <w:p w14:paraId="39892B73" w14:textId="77777777" w:rsidR="001517C0" w:rsidRPr="002D31AC" w:rsidRDefault="00DA2281">
      <w:pPr>
        <w:spacing w:before="51" w:line="238" w:lineRule="exact"/>
        <w:ind w:firstLineChars="400" w:firstLine="720"/>
        <w:rPr>
          <w:rFonts w:asciiTheme="majorEastAsia" w:eastAsiaTheme="majorEastAsia" w:hAnsiTheme="majorEastAsia" w:cs="宋体"/>
          <w:sz w:val="18"/>
          <w:szCs w:val="18"/>
        </w:rPr>
      </w:pP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说明</w:t>
      </w:r>
      <w:r w:rsidRPr="002D31AC">
        <w:rPr>
          <w:rFonts w:asciiTheme="majorEastAsia" w:eastAsiaTheme="majorEastAsia" w:hAnsiTheme="majorEastAsia" w:cs="宋体"/>
          <w:color w:val="231F20"/>
          <w:spacing w:val="-72"/>
          <w:position w:val="1"/>
          <w:sz w:val="18"/>
          <w:szCs w:val="18"/>
        </w:rPr>
        <w:t>：</w:t>
      </w:r>
      <w:r w:rsidRPr="002D31AC">
        <w:rPr>
          <w:rFonts w:asciiTheme="majorEastAsia" w:eastAsiaTheme="majorEastAsia" w:hAnsiTheme="majorEastAsia" w:cs="宋体"/>
          <w:color w:val="231F20"/>
          <w:spacing w:val="-90"/>
          <w:position w:val="1"/>
          <w:sz w:val="18"/>
          <w:szCs w:val="18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可根据区域实际情况和专业（技能</w:t>
      </w:r>
      <w:r w:rsidRPr="002D31AC">
        <w:rPr>
          <w:rFonts w:asciiTheme="majorEastAsia" w:eastAsiaTheme="majorEastAsia" w:hAnsiTheme="majorEastAsia" w:cs="宋体"/>
          <w:color w:val="231F20"/>
          <w:spacing w:val="-72"/>
          <w:position w:val="1"/>
          <w:sz w:val="18"/>
          <w:szCs w:val="18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方向取得</w:t>
      </w:r>
      <w:r w:rsidRPr="002D31AC">
        <w:rPr>
          <w:rFonts w:asciiTheme="majorEastAsia" w:eastAsiaTheme="majorEastAsia" w:hAnsiTheme="majorEastAsia" w:cs="宋体"/>
          <w:color w:val="231F20"/>
          <w:spacing w:val="-1"/>
          <w:position w:val="1"/>
          <w:sz w:val="18"/>
          <w:szCs w:val="18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 xml:space="preserve">1 或 2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个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证书</w:t>
      </w:r>
      <w:r w:rsidRPr="002D31AC">
        <w:rPr>
          <w:rFonts w:asciiTheme="majorEastAsia" w:eastAsiaTheme="majorEastAsia" w:hAnsiTheme="majorEastAsia" w:cs="宋体"/>
          <w:color w:val="231F20"/>
          <w:spacing w:val="-72"/>
          <w:position w:val="1"/>
          <w:sz w:val="18"/>
          <w:szCs w:val="18"/>
        </w:rPr>
        <w:t>。</w:t>
      </w:r>
    </w:p>
    <w:p w14:paraId="5E54AACD" w14:textId="630A0649" w:rsidR="001517C0" w:rsidRDefault="00DA2281">
      <w:pPr>
        <w:numPr>
          <w:ilvl w:val="0"/>
          <w:numId w:val="1"/>
        </w:numPr>
        <w:spacing w:before="265" w:line="205" w:lineRule="auto"/>
        <w:jc w:val="both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  <w:t>人才规格</w:t>
      </w:r>
    </w:p>
    <w:p w14:paraId="12A001BA" w14:textId="77777777" w:rsidR="002D31AC" w:rsidRPr="002D31AC" w:rsidRDefault="002D31AC" w:rsidP="002D31AC">
      <w:pPr>
        <w:spacing w:before="265" w:line="120" w:lineRule="auto"/>
        <w:jc w:val="both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</w:p>
    <w:p w14:paraId="71295402" w14:textId="77777777" w:rsidR="001517C0" w:rsidRPr="002D31AC" w:rsidRDefault="00DA2281">
      <w:pPr>
        <w:spacing w:before="44" w:line="360" w:lineRule="auto"/>
        <w:ind w:firstLineChars="200" w:firstLine="480"/>
        <w:rPr>
          <w:rFonts w:asciiTheme="majorEastAsia" w:eastAsiaTheme="majorEastAsia" w:hAnsiTheme="majorEastAsia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本专业毕业生应具有以下职业素养</w:t>
      </w:r>
      <w:r w:rsidRPr="002D31AC">
        <w:rPr>
          <w:rFonts w:asciiTheme="majorEastAsia" w:eastAsiaTheme="majorEastAsia" w:hAnsiTheme="majorEastAsia" w:cs="宋体"/>
          <w:color w:val="231F20"/>
          <w:spacing w:val="-22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专业知识和技能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：</w:t>
      </w:r>
    </w:p>
    <w:p w14:paraId="5988D340" w14:textId="77777777" w:rsidR="001517C0" w:rsidRPr="002D31AC" w:rsidRDefault="00DA2281">
      <w:pPr>
        <w:spacing w:before="102" w:line="360" w:lineRule="auto"/>
        <w:ind w:firstLineChars="100" w:firstLine="240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（一</w: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职业素养</w:t>
      </w:r>
    </w:p>
    <w:p w14:paraId="711D2845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1.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具有良好的职业道德</w:t>
      </w:r>
      <w:r w:rsidRPr="002D31AC">
        <w:rPr>
          <w:rFonts w:asciiTheme="majorEastAsia" w:eastAsiaTheme="majorEastAsia" w:hAnsiTheme="majorEastAsia" w:cs="宋体"/>
          <w:color w:val="231F20"/>
          <w:spacing w:val="-35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能自觉遵守行业法规</w:t>
      </w:r>
      <w:r w:rsidRPr="002D31AC">
        <w:rPr>
          <w:rFonts w:asciiTheme="majorEastAsia" w:eastAsiaTheme="majorEastAsia" w:hAnsiTheme="majorEastAsia" w:cs="宋体"/>
          <w:color w:val="231F20"/>
          <w:spacing w:val="-35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规范和企业规章制度</w:t>
      </w:r>
      <w:r w:rsidRPr="002D31AC">
        <w:rPr>
          <w:rFonts w:asciiTheme="majorEastAsia" w:eastAsiaTheme="majorEastAsia" w:hAnsiTheme="majorEastAsia" w:cs="宋体"/>
          <w:color w:val="231F20"/>
          <w:spacing w:val="-35"/>
          <w:sz w:val="24"/>
          <w:szCs w:val="24"/>
        </w:rPr>
        <w:t>。</w:t>
      </w:r>
    </w:p>
    <w:p w14:paraId="069EE019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position w:val="1"/>
          <w:sz w:val="24"/>
          <w:szCs w:val="24"/>
        </w:rPr>
        <w:t>2.</w:t>
      </w:r>
      <w:r w:rsidRPr="002D31AC">
        <w:rPr>
          <w:rFonts w:asciiTheme="majorEastAsia" w:eastAsiaTheme="majorEastAsia" w:hAnsiTheme="majorEastAsia" w:cs="宋体"/>
          <w:color w:val="231F20"/>
          <w:spacing w:val="-2"/>
          <w:position w:val="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24"/>
          <w:szCs w:val="24"/>
        </w:rPr>
        <w:t>热爱生活和自然</w:t>
      </w:r>
      <w:r w:rsidRPr="002D31AC">
        <w:rPr>
          <w:rFonts w:asciiTheme="majorEastAsia" w:eastAsiaTheme="majorEastAsia" w:hAnsiTheme="majorEastAsia" w:cs="宋体"/>
          <w:color w:val="231F20"/>
          <w:spacing w:val="-94"/>
          <w:position w:val="1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24"/>
          <w:szCs w:val="24"/>
        </w:rPr>
        <w:t>热爱动漫游戏专业</w:t>
      </w:r>
      <w:r w:rsidRPr="002D31AC">
        <w:rPr>
          <w:rFonts w:asciiTheme="majorEastAsia" w:eastAsiaTheme="majorEastAsia" w:hAnsiTheme="majorEastAsia" w:cs="宋体"/>
          <w:color w:val="231F20"/>
          <w:spacing w:val="-94"/>
          <w:position w:val="1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24"/>
          <w:szCs w:val="24"/>
        </w:rPr>
        <w:t>树立与社会需求相适应的职业理想</w:t>
      </w:r>
      <w:r w:rsidRPr="002D31AC">
        <w:rPr>
          <w:rFonts w:asciiTheme="majorEastAsia" w:eastAsiaTheme="majorEastAsia" w:hAnsiTheme="majorEastAsia" w:cs="宋体"/>
          <w:color w:val="231F20"/>
          <w:spacing w:val="-94"/>
          <w:position w:val="1"/>
          <w:sz w:val="24"/>
          <w:szCs w:val="24"/>
        </w:rPr>
        <w:t>。</w:t>
      </w:r>
    </w:p>
    <w:p w14:paraId="1807CA78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3.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具有刻苦钻研</w:t>
      </w:r>
      <w:r w:rsidRPr="002D31AC">
        <w:rPr>
          <w:rFonts w:asciiTheme="majorEastAsia" w:eastAsiaTheme="majorEastAsia" w:hAnsiTheme="majorEastAsia" w:cs="宋体"/>
          <w:color w:val="231F20"/>
          <w:spacing w:val="-30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与时俱进</w:t>
      </w:r>
      <w:r w:rsidRPr="002D31AC">
        <w:rPr>
          <w:rFonts w:asciiTheme="majorEastAsia" w:eastAsiaTheme="majorEastAsia" w:hAnsiTheme="majorEastAsia" w:cs="宋体"/>
          <w:color w:val="231F20"/>
          <w:spacing w:val="-30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团结协作的精神和继续学习的能力</w:t>
      </w:r>
      <w:r w:rsidRPr="002D31AC">
        <w:rPr>
          <w:rFonts w:asciiTheme="majorEastAsia" w:eastAsiaTheme="majorEastAsia" w:hAnsiTheme="majorEastAsia" w:cs="宋体"/>
          <w:color w:val="231F20"/>
          <w:spacing w:val="-30"/>
          <w:sz w:val="24"/>
          <w:szCs w:val="24"/>
        </w:rPr>
        <w:t>。</w:t>
      </w:r>
    </w:p>
    <w:p w14:paraId="7DEF1796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4. 养成善于观察、勤于思考、乐于探索、勇于创新的习惯和品质。</w:t>
      </w:r>
    </w:p>
    <w:p w14:paraId="5868C5F5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5. 掌握必需的现代信息技术， 具有较好的人文素养， 具备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一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定的就业和创 业能力。</w:t>
      </w:r>
    </w:p>
    <w:p w14:paraId="467F3A92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6. 树立正确的文艺观和审美观，自觉坚持为人民服务，为社会主义服务。</w:t>
      </w:r>
    </w:p>
    <w:p w14:paraId="19F6C277" w14:textId="77777777" w:rsidR="001517C0" w:rsidRPr="002D31AC" w:rsidRDefault="00DA2281">
      <w:pPr>
        <w:spacing w:before="102" w:line="360" w:lineRule="auto"/>
        <w:ind w:firstLineChars="100" w:firstLine="240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（二）专业知识和技能</w:t>
      </w:r>
    </w:p>
    <w:p w14:paraId="2A8F1763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1. 掌握绘画艺术基础理论知识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。</w:t>
      </w:r>
    </w:p>
    <w:p w14:paraId="4E8107BB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2.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掌握色彩理论知识和色彩搭配技法</w:t>
      </w:r>
      <w:r w:rsidRPr="002D31AC">
        <w:rPr>
          <w:rFonts w:asciiTheme="majorEastAsia" w:eastAsiaTheme="majorEastAsia" w:hAnsiTheme="majorEastAsia" w:cs="宋体"/>
          <w:color w:val="231F20"/>
          <w:spacing w:val="-86"/>
          <w:sz w:val="24"/>
          <w:szCs w:val="24"/>
        </w:rPr>
        <w:t>。</w:t>
      </w:r>
    </w:p>
    <w:p w14:paraId="471277CF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3.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掌握基本的人体解剖知识和运动规律</w:t>
      </w:r>
      <w:r w:rsidRPr="002D31AC">
        <w:rPr>
          <w:rFonts w:asciiTheme="majorEastAsia" w:eastAsiaTheme="majorEastAsia" w:hAnsiTheme="majorEastAsia" w:cs="宋体"/>
          <w:color w:val="231F20"/>
          <w:spacing w:val="-90"/>
          <w:sz w:val="24"/>
          <w:szCs w:val="24"/>
        </w:rPr>
        <w:t>。</w:t>
      </w:r>
    </w:p>
    <w:p w14:paraId="2A8B291A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4. 掌握基本的构图原理</w:t>
      </w:r>
      <w:r w:rsidRPr="002D31AC">
        <w:rPr>
          <w:rFonts w:asciiTheme="majorEastAsia" w:eastAsiaTheme="majorEastAsia" w:hAnsiTheme="majorEastAsia" w:cs="宋体"/>
          <w:color w:val="231F20"/>
          <w:spacing w:val="-42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具有初步的构图创作能力</w:t>
      </w:r>
      <w:r w:rsidRPr="002D31AC">
        <w:rPr>
          <w:rFonts w:asciiTheme="majorEastAsia" w:eastAsiaTheme="majorEastAsia" w:hAnsiTheme="majorEastAsia" w:cs="宋体"/>
          <w:color w:val="231F20"/>
          <w:spacing w:val="-42"/>
          <w:sz w:val="24"/>
          <w:szCs w:val="24"/>
        </w:rPr>
        <w:t>。</w:t>
      </w:r>
    </w:p>
    <w:p w14:paraId="37B48950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5. 掌握动画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游戏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影视艺术基础理论知识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24"/>
          <w:szCs w:val="24"/>
        </w:rPr>
        <w:t>。</w:t>
      </w:r>
    </w:p>
    <w:p w14:paraId="240484C0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6.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了解我国及世界动漫游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戏行业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动态</w:t>
      </w:r>
      <w:r w:rsidRPr="002D31AC">
        <w:rPr>
          <w:rFonts w:asciiTheme="majorEastAsia" w:eastAsiaTheme="majorEastAsia" w:hAnsiTheme="majorEastAsia" w:cs="宋体"/>
          <w:color w:val="231F20"/>
          <w:spacing w:val="-86"/>
          <w:sz w:val="24"/>
          <w:szCs w:val="24"/>
        </w:rPr>
        <w:t>。</w:t>
      </w:r>
    </w:p>
    <w:p w14:paraId="5C65868D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7.</w:t>
      </w:r>
      <w:r w:rsidRPr="002D31AC">
        <w:rPr>
          <w:rFonts w:asciiTheme="majorEastAsia" w:eastAsiaTheme="majorEastAsia" w:hAnsiTheme="majorEastAsia" w:cs="宋体"/>
          <w:color w:val="231F20"/>
          <w:spacing w:val="-2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具备收集</w:t>
      </w:r>
      <w:r w:rsidRPr="002D31AC">
        <w:rPr>
          <w:rFonts w:asciiTheme="majorEastAsia" w:eastAsiaTheme="majorEastAsia" w:hAnsiTheme="majorEastAsia" w:cs="宋体"/>
          <w:color w:val="231F20"/>
          <w:spacing w:val="-42"/>
          <w:sz w:val="24"/>
          <w:szCs w:val="24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选取艺术创作素材的能力</w:t>
      </w:r>
      <w:r w:rsidRPr="002D31AC">
        <w:rPr>
          <w:rFonts w:asciiTheme="majorEastAsia" w:eastAsiaTheme="majorEastAsia" w:hAnsiTheme="majorEastAsia" w:cs="宋体"/>
          <w:color w:val="231F20"/>
          <w:spacing w:val="-42"/>
          <w:sz w:val="24"/>
          <w:szCs w:val="24"/>
        </w:rPr>
        <w:t>。</w:t>
      </w:r>
    </w:p>
    <w:p w14:paraId="3DE7B008" w14:textId="77777777" w:rsidR="001517C0" w:rsidRPr="002D31AC" w:rsidRDefault="00DA2281" w:rsidP="002D31AC">
      <w:pPr>
        <w:spacing w:line="360" w:lineRule="auto"/>
        <w:ind w:firstLineChars="300" w:firstLine="720"/>
        <w:rPr>
          <w:rFonts w:asciiTheme="majorEastAsia" w:eastAsiaTheme="majorEastAsia" w:hAnsiTheme="majorEastAsia" w:cs="宋体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8.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具有初步的艺术审美和美术鉴赏能力</w:t>
      </w:r>
      <w:r w:rsidRPr="002D31AC">
        <w:rPr>
          <w:rFonts w:asciiTheme="majorEastAsia" w:eastAsiaTheme="majorEastAsia" w:hAnsiTheme="majorEastAsia" w:cs="宋体"/>
          <w:color w:val="231F20"/>
          <w:spacing w:val="-89"/>
          <w:sz w:val="24"/>
          <w:szCs w:val="24"/>
        </w:rPr>
        <w:t>。</w:t>
      </w:r>
    </w:p>
    <w:p w14:paraId="7C58F074" w14:textId="77777777" w:rsidR="001517C0" w:rsidRPr="002D31AC" w:rsidRDefault="00DA2281" w:rsidP="002D31AC">
      <w:pPr>
        <w:spacing w:line="360" w:lineRule="auto"/>
        <w:ind w:leftChars="228" w:left="479" w:firstLineChars="100" w:firstLine="240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9. 具备 1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—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2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个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工种的初、中级职业资格证书要求具备的职业能力。</w:t>
      </w:r>
    </w:p>
    <w:p w14:paraId="7B0D9244" w14:textId="77777777" w:rsidR="001517C0" w:rsidRPr="002D31AC" w:rsidRDefault="00DA2281" w:rsidP="002D31AC">
      <w:pPr>
        <w:spacing w:line="360" w:lineRule="auto"/>
        <w:ind w:leftChars="228" w:left="479" w:firstLineChars="100" w:firstLine="240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专业（技能）方向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——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动漫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与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设计制作</w:t>
      </w:r>
    </w:p>
    <w:p w14:paraId="52B12BEB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1. 掌握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动漫设计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及制作的基本技能， 具有初步的动画创作和实际岗位工作 能力。</w:t>
      </w:r>
    </w:p>
    <w:p w14:paraId="71EEC1E4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lastRenderedPageBreak/>
        <w:t>2. 了解影视动画创作的发展概况和基础理论。</w:t>
      </w:r>
    </w:p>
    <w:p w14:paraId="6F913AC4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3. 了解有关动画、影视的政策法规。 </w:t>
      </w:r>
    </w:p>
    <w:p w14:paraId="3188639F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专业（技能）方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向——游戏设计制作</w:t>
      </w:r>
    </w:p>
    <w:p w14:paraId="58628C53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1.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掌握游戏设计及制作的基本技能，具有初步的游戏创作和实际岗位工作能力。</w:t>
      </w:r>
    </w:p>
    <w:p w14:paraId="57AE2385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2. 了解游戏创作的发展概况与基础理论。</w:t>
      </w:r>
    </w:p>
    <w:p w14:paraId="4E957736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3. 了解国家有关游戏、动画的政策法规。</w:t>
      </w:r>
    </w:p>
    <w:p w14:paraId="570B40E9" w14:textId="77777777" w:rsidR="001517C0" w:rsidRPr="002D31AC" w:rsidRDefault="00DA2281" w:rsidP="002D31AC">
      <w:pPr>
        <w:spacing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 专业（技能）方向—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游戏后期编辑合成</w:t>
      </w:r>
    </w:p>
    <w:p w14:paraId="65C612DE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1. 掌握游戏特效制作的基本技能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具有初步的游戏特效创作和实际岗位工作能力。</w:t>
      </w:r>
    </w:p>
    <w:p w14:paraId="7ACEC1E3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2. 了解游戏特效创作的发展概况与基础理论。</w:t>
      </w:r>
    </w:p>
    <w:p w14:paraId="68F1093D" w14:textId="77777777" w:rsidR="001517C0" w:rsidRPr="002D31AC" w:rsidRDefault="00DA2281" w:rsidP="002D31AC">
      <w:pPr>
        <w:spacing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3. 了解有关游戏、动画的政策法规。</w:t>
      </w:r>
    </w:p>
    <w:p w14:paraId="01FC5908" w14:textId="77777777" w:rsidR="001517C0" w:rsidRPr="002D31AC" w:rsidRDefault="00DA2281">
      <w:pPr>
        <w:spacing w:before="52" w:line="360" w:lineRule="auto"/>
        <w:ind w:firstLineChars="300" w:firstLine="783"/>
        <w:jc w:val="both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  <w:t>七、主要接续专业</w:t>
      </w:r>
    </w:p>
    <w:p w14:paraId="48F042A6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高职：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动漫设计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与制作、多媒体设计与制作、电脑艺术设计、影视广告、影 视动画、影视多媒体技术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、数字媒体技术</w:t>
      </w:r>
    </w:p>
    <w:p w14:paraId="4439C3BB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微软雅黑"/>
          <w:b/>
          <w:bCs/>
          <w:color w:val="231F20"/>
          <w:sz w:val="26"/>
          <w:szCs w:val="26"/>
        </w:rPr>
        <w:sectPr w:rsidR="001517C0" w:rsidRPr="002D31AC">
          <w:headerReference w:type="default" r:id="rId9"/>
          <w:pgSz w:w="10829" w:h="15081"/>
          <w:pgMar w:top="1077" w:right="907" w:bottom="1077" w:left="794" w:header="0" w:footer="0" w:gutter="0"/>
          <w:cols w:space="720"/>
        </w:sect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本科： 数字媒体艺术、动画设计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、漫画专业</w:t>
      </w:r>
    </w:p>
    <w:p w14:paraId="7716BD37" w14:textId="77777777" w:rsidR="001517C0" w:rsidRPr="002D31AC" w:rsidRDefault="00DA2281">
      <w:pPr>
        <w:spacing w:line="278" w:lineRule="auto"/>
        <w:rPr>
          <w:rFonts w:asciiTheme="majorEastAsia" w:eastAsiaTheme="majorEastAsia" w:hAnsiTheme="majorEastAsia" w:cs="微软雅黑"/>
          <w:sz w:val="26"/>
          <w:szCs w:val="26"/>
        </w:rPr>
      </w:pPr>
      <w:r w:rsidRPr="002D31AC">
        <w:rPr>
          <w:rFonts w:asciiTheme="majorEastAsia" w:eastAsiaTheme="majorEastAsia" w:hAnsiTheme="majorEastAsia"/>
          <w:noProof/>
        </w:rPr>
        <w:lastRenderedPageBreak/>
        <w:drawing>
          <wp:anchor distT="0" distB="0" distL="0" distR="0" simplePos="0" relativeHeight="251644416" behindDoc="0" locked="0" layoutInCell="0" allowOverlap="1" wp14:anchorId="221DFA00" wp14:editId="730C9715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45440" behindDoc="0" locked="0" layoutInCell="0" allowOverlap="1" wp14:anchorId="450CEC9A" wp14:editId="1BDDA00C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33" name="组合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31" name="任意多边形 31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2" name="任意多边形 3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41790" id="组合 33" o:spid="_x0000_s1026" style="position:absolute;left:0;text-align:left;margin-left:-19.8pt;margin-top:745.5pt;width:581.15pt;height:28.35pt;z-index:251645440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" o:allowincell="f">
                <v:shape id="任意多边形 31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32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八</w:t>
      </w:r>
      <w:r w:rsidRPr="002D31AC">
        <w:rPr>
          <w:rFonts w:asciiTheme="majorEastAsia" w:eastAsiaTheme="majorEastAsia" w:hAnsiTheme="majorEastAsia" w:cs="微软雅黑"/>
          <w:color w:val="231F20"/>
          <w:spacing w:val="-5"/>
          <w:sz w:val="26"/>
          <w:szCs w:val="26"/>
        </w:rPr>
        <w:t>、</w: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课程结构</w:t>
      </w:r>
    </w:p>
    <w:p w14:paraId="3E65D07B" w14:textId="14B0348E" w:rsidR="001517C0" w:rsidRPr="002D31AC" w:rsidRDefault="00DA2281">
      <w:pPr>
        <w:spacing w:line="220" w:lineRule="exact"/>
        <w:rPr>
          <w:rFonts w:asciiTheme="majorEastAsia" w:eastAsiaTheme="majorEastAsia" w:hAnsiTheme="majorEastAsia"/>
        </w:rPr>
      </w:pPr>
      <w:r w:rsidRPr="002D31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051A682" wp14:editId="776D7AE7">
                <wp:simplePos x="0" y="0"/>
                <wp:positionH relativeFrom="page">
                  <wp:posOffset>1287145</wp:posOffset>
                </wp:positionH>
                <wp:positionV relativeFrom="page">
                  <wp:posOffset>1325880</wp:posOffset>
                </wp:positionV>
                <wp:extent cx="283845" cy="3746500"/>
                <wp:effectExtent l="0" t="0" r="0" b="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" cy="374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F4B609" w14:textId="77777777" w:rsidR="001517C0" w:rsidRDefault="001517C0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W w:w="399" w:type="dxa"/>
                              <w:tblInd w:w="20" w:type="dxa"/>
                              <w:tblBorders>
                                <w:top w:val="single" w:sz="6" w:space="0" w:color="231F20"/>
                                <w:left w:val="single" w:sz="6" w:space="0" w:color="231F20"/>
                                <w:bottom w:val="single" w:sz="6" w:space="0" w:color="231F20"/>
                                <w:right w:val="single" w:sz="6" w:space="0" w:color="231F2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</w:tblGrid>
                            <w:tr w:rsidR="001517C0" w14:paraId="7FC070BA" w14:textId="77777777">
                              <w:trPr>
                                <w:trHeight w:val="5260"/>
                              </w:trPr>
                              <w:tc>
                                <w:tcPr>
                                  <w:tcW w:w="399" w:type="dxa"/>
                                  <w:tcBorders>
                                    <w:tl2br w:val="nil"/>
                                    <w:tr2bl w:val="nil"/>
                                  </w:tcBorders>
                                  <w:textDirection w:val="tbRlV"/>
                                </w:tcPr>
                                <w:p w14:paraId="44F82C18" w14:textId="77777777" w:rsidR="001517C0" w:rsidRDefault="00DA2281">
                                  <w:pPr>
                                    <w:spacing w:before="94"/>
                                    <w:ind w:firstLine="3152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z w:val="18"/>
                                      <w:szCs w:val="18"/>
                                    </w:rPr>
                                    <w:t>专业技能课</w:t>
                                  </w:r>
                                </w:p>
                              </w:tc>
                            </w:tr>
                          </w:tbl>
                          <w:p w14:paraId="14B191E0" w14:textId="77777777" w:rsidR="001517C0" w:rsidRDefault="001517C0"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2051A682" id="_x0000_t202" coordsize="21600,21600" o:spt="202" path="m,l,21600r21600,l21600,xe">
                <v:stroke joinstyle="miter"/>
                <v:path gradientshapeok="t" o:connecttype="rect"/>
              </v:shapetype>
              <v:shape id="文本框 34" o:spid="_x0000_s1026" type="#_x0000_t202" style="position:absolute;margin-left:101.35pt;margin-top:104.4pt;width:22.35pt;height:29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" o:allowincell="f" filled="f" stroked="f">
                <v:textbox inset="0,0,0,0">
                  <w:txbxContent>
                    <w:p w14:paraId="16F4B609" w14:textId="77777777" w:rsidR="001517C0" w:rsidRDefault="001517C0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W w:w="399" w:type="dxa"/>
                        <w:tblInd w:w="20" w:type="dxa"/>
                        <w:tbl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</w:tblGrid>
                      <w:tr w:rsidR="001517C0" w14:paraId="7FC070BA" w14:textId="77777777">
                        <w:trPr>
                          <w:trHeight w:val="5260"/>
                        </w:trPr>
                        <w:tc>
                          <w:tcPr>
                            <w:tcW w:w="399" w:type="dxa"/>
                            <w:tcBorders>
                              <w:tl2br w:val="nil"/>
                              <w:tr2bl w:val="nil"/>
                            </w:tcBorders>
                            <w:textDirection w:val="tbRlV"/>
                          </w:tcPr>
                          <w:p w14:paraId="44F82C18" w14:textId="77777777" w:rsidR="001517C0" w:rsidRDefault="00DA2281">
                            <w:pPr>
                              <w:spacing w:before="94"/>
                              <w:ind w:firstLine="3152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z w:val="18"/>
                                <w:szCs w:val="18"/>
                              </w:rPr>
                              <w:t>专业技能课</w:t>
                            </w:r>
                          </w:p>
                        </w:tc>
                      </w:tr>
                    </w:tbl>
                    <w:p w14:paraId="14B191E0" w14:textId="77777777" w:rsidR="001517C0" w:rsidRDefault="001517C0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7015" w:type="dxa"/>
        <w:tblInd w:w="2170" w:type="dxa"/>
        <w:tblBorders>
          <w:top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015"/>
      </w:tblGrid>
      <w:tr w:rsidR="001517C0" w:rsidRPr="002D31AC" w14:paraId="713E6EE7" w14:textId="77777777">
        <w:trPr>
          <w:trHeight w:val="391"/>
        </w:trPr>
        <w:tc>
          <w:tcPr>
            <w:tcW w:w="7015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14:paraId="62FBCEEE" w14:textId="77777777" w:rsidR="001517C0" w:rsidRPr="002D31AC" w:rsidRDefault="00DA2281">
            <w:pPr>
              <w:spacing w:before="94"/>
              <w:ind w:firstLine="315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顶岗实习</w:t>
            </w:r>
          </w:p>
        </w:tc>
      </w:tr>
    </w:tbl>
    <w:p w14:paraId="03318A15" w14:textId="77777777" w:rsidR="001517C0" w:rsidRPr="002D31AC" w:rsidRDefault="001517C0">
      <w:pPr>
        <w:spacing w:line="124" w:lineRule="exact"/>
        <w:rPr>
          <w:rFonts w:asciiTheme="majorEastAsia" w:eastAsiaTheme="majorEastAsia" w:hAnsiTheme="majorEastAsia"/>
        </w:rPr>
      </w:pPr>
    </w:p>
    <w:tbl>
      <w:tblPr>
        <w:tblStyle w:val="TableNormal"/>
        <w:tblW w:w="7015" w:type="dxa"/>
        <w:tblInd w:w="217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015"/>
      </w:tblGrid>
      <w:tr w:rsidR="001517C0" w:rsidRPr="002D31AC" w14:paraId="57652EBD" w14:textId="77777777">
        <w:trPr>
          <w:trHeight w:val="391"/>
        </w:trPr>
        <w:tc>
          <w:tcPr>
            <w:tcW w:w="7015" w:type="dxa"/>
            <w:tcBorders>
              <w:tl2br w:val="nil"/>
              <w:tr2bl w:val="nil"/>
            </w:tcBorders>
          </w:tcPr>
          <w:p w14:paraId="1E8B0C57" w14:textId="77777777" w:rsidR="001517C0" w:rsidRPr="002D31AC" w:rsidRDefault="00DA2281">
            <w:pPr>
              <w:spacing w:before="94" w:line="241" w:lineRule="auto"/>
              <w:ind w:firstLine="315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综合实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训</w:t>
            </w:r>
          </w:p>
        </w:tc>
      </w:tr>
    </w:tbl>
    <w:p w14:paraId="5FBEDDED" w14:textId="77777777" w:rsidR="001517C0" w:rsidRPr="002D31AC" w:rsidRDefault="001517C0">
      <w:pPr>
        <w:spacing w:line="113" w:lineRule="exact"/>
        <w:rPr>
          <w:rFonts w:asciiTheme="majorEastAsia" w:eastAsiaTheme="majorEastAsia" w:hAnsiTheme="majorEastAsia"/>
        </w:rPr>
      </w:pPr>
    </w:p>
    <w:tbl>
      <w:tblPr>
        <w:tblStyle w:val="TableNormal"/>
        <w:tblW w:w="698" w:type="dxa"/>
        <w:tblInd w:w="1863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98"/>
      </w:tblGrid>
      <w:tr w:rsidR="001517C0" w:rsidRPr="002D31AC" w14:paraId="26A5A80C" w14:textId="77777777">
        <w:trPr>
          <w:trHeight w:val="1797"/>
        </w:trPr>
        <w:tc>
          <w:tcPr>
            <w:tcW w:w="698" w:type="dxa"/>
            <w:tcBorders>
              <w:tl2br w:val="nil"/>
              <w:tr2bl w:val="nil"/>
            </w:tcBorders>
            <w:textDirection w:val="tbRlV"/>
            <w:vAlign w:val="center"/>
          </w:tcPr>
          <w:p w14:paraId="3854C210" w14:textId="77777777" w:rsidR="001517C0" w:rsidRPr="002D31AC" w:rsidRDefault="00DA2281">
            <w:pPr>
              <w:spacing w:before="94"/>
              <w:ind w:firstLine="3152"/>
              <w:jc w:val="center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10DA2B" wp14:editId="278E6CFA">
                      <wp:simplePos x="0" y="0"/>
                      <wp:positionH relativeFrom="column">
                        <wp:posOffset>612140</wp:posOffset>
                      </wp:positionH>
                      <wp:positionV relativeFrom="paragraph">
                        <wp:posOffset>1038860</wp:posOffset>
                      </wp:positionV>
                      <wp:extent cx="9525" cy="255905"/>
                      <wp:effectExtent l="45720" t="0" r="59055" b="10795"/>
                      <wp:wrapNone/>
                      <wp:docPr id="38" name="直接箭头连接符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3081655" y="3410585"/>
                                <a:ext cx="9525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0C79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38" o:spid="_x0000_s1026" type="#_x0000_t32" style="position:absolute;left:0;text-align:left;margin-left:48.2pt;margin-top:81.8pt;width:.75pt;height:20.15pt;flip:x y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" strokecolor="black [3213]">
                      <v:stroke endarrow="open"/>
                    </v:shape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DF785FE" wp14:editId="3BDC2C94">
                      <wp:simplePos x="0" y="0"/>
                      <wp:positionH relativeFrom="column">
                        <wp:posOffset>2707640</wp:posOffset>
                      </wp:positionH>
                      <wp:positionV relativeFrom="paragraph">
                        <wp:posOffset>1038860</wp:posOffset>
                      </wp:positionV>
                      <wp:extent cx="9525" cy="217805"/>
                      <wp:effectExtent l="45085" t="0" r="59690" b="10795"/>
                      <wp:wrapNone/>
                      <wp:docPr id="67" name="直接箭头连接符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4491355" y="3782060"/>
                                <a:ext cx="9525" cy="217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30815F" id="直接箭头连接符 67" o:spid="_x0000_s1026" type="#_x0000_t32" style="position:absolute;left:0;text-align:left;margin-left:213.2pt;margin-top:81.8pt;width:.75pt;height:17.15pt;flip:x y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" strokecolor="black [3213]">
                      <v:stroke endarrow="open"/>
                    </v:shape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A6F24D" wp14:editId="07AA20DC">
                      <wp:simplePos x="0" y="0"/>
                      <wp:positionH relativeFrom="column">
                        <wp:posOffset>2228215</wp:posOffset>
                      </wp:positionH>
                      <wp:positionV relativeFrom="paragraph">
                        <wp:posOffset>26670</wp:posOffset>
                      </wp:positionV>
                      <wp:extent cx="1002665" cy="1009650"/>
                      <wp:effectExtent l="4445" t="4445" r="21590" b="14605"/>
                      <wp:wrapNone/>
                      <wp:docPr id="21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919980" y="2238375"/>
                                <a:ext cx="10026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W w:w="1580" w:type="dxa"/>
                                    <w:tblInd w:w="-84" w:type="dxa"/>
                                    <w:tblBorders>
                                      <w:top w:val="none" w:sz="2" w:space="0" w:color="000000"/>
                                      <w:left w:val="none" w:sz="2" w:space="0" w:color="000000"/>
                                      <w:bottom w:val="none" w:sz="2" w:space="0" w:color="000000"/>
                                      <w:right w:val="none" w:sz="2" w:space="0" w:color="000000"/>
                                      <w:insideH w:val="none" w:sz="2" w:space="0" w:color="000000"/>
                                      <w:insideV w:val="none" w:sz="2" w:space="0" w:color="000000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580"/>
                                  </w:tblGrid>
                                  <w:tr w:rsidR="001517C0" w14:paraId="08C8EA30" w14:textId="77777777">
                                    <w:trPr>
                                      <w:trHeight w:val="399"/>
                                    </w:trPr>
                                    <w:tc>
                                      <w:tcPr>
                                        <w:tcW w:w="1580" w:type="dxa"/>
                                        <w:tcBorders>
                                          <w:bottom w:val="single" w:sz="2" w:space="0" w:color="231F20"/>
                                        </w:tcBorders>
                                        <w:vAlign w:val="center"/>
                                      </w:tcPr>
                                      <w:p w14:paraId="5ED41224" w14:textId="77777777" w:rsidR="001517C0" w:rsidRDefault="00DA2281">
                                        <w:pPr>
                                          <w:spacing w:line="233" w:lineRule="auto"/>
                                          <w:ind w:left="630" w:right="90" w:hanging="538"/>
                                          <w:jc w:val="both"/>
                                          <w:rPr>
                                            <w:rFonts w:ascii="宋体" w:eastAsia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1"/>
                                            <w:sz w:val="15"/>
                                            <w:szCs w:val="15"/>
                                          </w:rPr>
                                          <w:t>游戏后期编辑合成方向</w:t>
                                        </w:r>
                                      </w:p>
                                    </w:tc>
                                  </w:tr>
                                  <w:tr w:rsidR="001517C0" w14:paraId="3EE09506" w14:textId="77777777">
                                    <w:trPr>
                                      <w:trHeight w:val="1047"/>
                                    </w:trPr>
                                    <w:tc>
                                      <w:tcPr>
                                        <w:tcW w:w="1580" w:type="dxa"/>
                                        <w:tcBorders>
                                          <w:top w:val="single" w:sz="2" w:space="0" w:color="231F20"/>
                                        </w:tcBorders>
                                      </w:tcPr>
                                      <w:p w14:paraId="1ECCF7A0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 xml:space="preserve">1. </w:t>
                                        </w: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游戏特效合成</w:t>
                                        </w:r>
                                      </w:p>
                                      <w:p w14:paraId="384473D7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2. 游戏后期编辑</w:t>
                                        </w:r>
                                      </w:p>
                                      <w:p w14:paraId="351CDA38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3. 音效合成</w:t>
                                        </w:r>
                                      </w:p>
                                      <w:p w14:paraId="2EEC6B64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4. 影片输出</w:t>
                                        </w:r>
                                      </w:p>
                                    </w:tc>
                                  </w:tr>
                                </w:tbl>
                                <w:p w14:paraId="48C1DBC6" w14:textId="77777777" w:rsidR="001517C0" w:rsidRDefault="00151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A6F24D" id="文本框 21" o:spid="_x0000_s1027" type="#_x0000_t202" style="position:absolute;left:0;text-align:left;margin-left:175.45pt;margin-top:2.1pt;width:78.95pt;height:79.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" fillcolor="white [3201]" strokeweight=".5pt">
                      <v:textbox>
                        <w:txbxContent>
                          <w:tbl>
                            <w:tblPr>
                              <w:tblStyle w:val="TableNormal"/>
                              <w:tblW w:w="1580" w:type="dxa"/>
                              <w:tblInd w:w="-84" w:type="dxa"/>
                              <w:tblBorders>
                                <w:top w:val="none" w:sz="2" w:space="0" w:color="000000"/>
                                <w:left w:val="none" w:sz="2" w:space="0" w:color="000000"/>
                                <w:bottom w:val="none" w:sz="2" w:space="0" w:color="000000"/>
                                <w:right w:val="none" w:sz="2" w:space="0" w:color="000000"/>
                                <w:insideH w:val="none" w:sz="2" w:space="0" w:color="000000"/>
                                <w:insideV w:val="non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80"/>
                            </w:tblGrid>
                            <w:tr w:rsidR="001517C0" w14:paraId="08C8EA30" w14:textId="77777777">
                              <w:trPr>
                                <w:trHeight w:val="399"/>
                              </w:trPr>
                              <w:tc>
                                <w:tcPr>
                                  <w:tcW w:w="1580" w:type="dxa"/>
                                  <w:tcBorders>
                                    <w:bottom w:val="single" w:sz="2" w:space="0" w:color="231F20"/>
                                  </w:tcBorders>
                                  <w:vAlign w:val="center"/>
                                </w:tcPr>
                                <w:p w14:paraId="5ED41224" w14:textId="77777777" w:rsidR="001517C0" w:rsidRDefault="00DA2281">
                                  <w:pPr>
                                    <w:spacing w:line="233" w:lineRule="auto"/>
                                    <w:ind w:left="630" w:right="90" w:hanging="538"/>
                                    <w:jc w:val="both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  <w:t>游戏后期编辑合成方向</w:t>
                                  </w:r>
                                </w:p>
                              </w:tc>
                            </w:tr>
                            <w:tr w:rsidR="001517C0" w14:paraId="3EE09506" w14:textId="77777777">
                              <w:trPr>
                                <w:trHeight w:val="1047"/>
                              </w:trPr>
                              <w:tc>
                                <w:tcPr>
                                  <w:tcW w:w="1580" w:type="dxa"/>
                                  <w:tcBorders>
                                    <w:top w:val="single" w:sz="2" w:space="0" w:color="231F20"/>
                                  </w:tcBorders>
                                </w:tcPr>
                                <w:p w14:paraId="1ECCF7A0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游戏特效合成</w:t>
                                  </w:r>
                                </w:p>
                                <w:p w14:paraId="384473D7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游戏后期编辑</w:t>
                                  </w:r>
                                </w:p>
                                <w:p w14:paraId="351CDA38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音效合成</w:t>
                                  </w:r>
                                </w:p>
                                <w:p w14:paraId="2EEC6B64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影片输出</w:t>
                                  </w:r>
                                </w:p>
                              </w:tc>
                            </w:tr>
                          </w:tbl>
                          <w:p w14:paraId="48C1DBC6" w14:textId="77777777" w:rsidR="001517C0" w:rsidRDefault="001517C0"/>
                        </w:txbxContent>
                      </v:textbox>
                    </v:shape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4BB43D5" wp14:editId="3F2606CA">
                      <wp:simplePos x="0" y="0"/>
                      <wp:positionH relativeFrom="column">
                        <wp:posOffset>1125855</wp:posOffset>
                      </wp:positionH>
                      <wp:positionV relativeFrom="paragraph">
                        <wp:posOffset>338455</wp:posOffset>
                      </wp:positionV>
                      <wp:extent cx="1062990" cy="0"/>
                      <wp:effectExtent l="0" t="0" r="0" b="0"/>
                      <wp:wrapNone/>
                      <wp:docPr id="27" name="直接连接符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33445" y="2402205"/>
                                <a:ext cx="10629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FAC9E" id="直接连接符 27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65pt,26.65pt" to="172.3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" strokecolor="black [3213]"/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DF4701" wp14:editId="00B3C01E">
                      <wp:simplePos x="0" y="0"/>
                      <wp:positionH relativeFrom="column">
                        <wp:posOffset>1125855</wp:posOffset>
                      </wp:positionH>
                      <wp:positionV relativeFrom="page">
                        <wp:posOffset>29845</wp:posOffset>
                      </wp:positionV>
                      <wp:extent cx="1067435" cy="1005840"/>
                      <wp:effectExtent l="4445" t="4445" r="13970" b="18415"/>
                      <wp:wrapNone/>
                      <wp:docPr id="23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796030" y="2192655"/>
                                <a:ext cx="1067435" cy="100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A8F673" w14:textId="77777777" w:rsidR="001517C0" w:rsidRDefault="001517C0">
                                  <w:pPr>
                                    <w:spacing w:line="233" w:lineRule="auto"/>
                                    <w:ind w:right="191"/>
                                    <w:jc w:val="both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14:paraId="06039A82" w14:textId="77777777" w:rsidR="001517C0" w:rsidRDefault="00DA2281">
                                  <w:pPr>
                                    <w:spacing w:line="233" w:lineRule="auto"/>
                                    <w:ind w:right="191"/>
                                    <w:jc w:val="both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1"/>
                                      <w:sz w:val="15"/>
                                      <w:szCs w:val="15"/>
                                    </w:rPr>
                                    <w:t>游戏设计制作方向</w:t>
                                  </w:r>
                                </w:p>
                                <w:p w14:paraId="534B2319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平面插图绘制</w:t>
                                  </w:r>
                                </w:p>
                                <w:p w14:paraId="048E66EE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游戏角色制作</w:t>
                                  </w:r>
                                </w:p>
                                <w:p w14:paraId="660F5AB4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游戏场景制</w:t>
                                  </w:r>
                                </w:p>
                                <w:p w14:paraId="7617859A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广告动画制作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DF4701" id="文本框 23" o:spid="_x0000_s1028" type="#_x0000_t202" style="position:absolute;left:0;text-align:left;margin-left:88.65pt;margin-top:2.35pt;width:84.05pt;height:79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" fillcolor="white [3201]" strokecolor="black [3213]" strokeweight=".5pt">
                      <v:textbox>
                        <w:txbxContent>
                          <w:p w14:paraId="6DA8F673" w14:textId="77777777" w:rsidR="001517C0" w:rsidRDefault="001517C0">
                            <w:pPr>
                              <w:spacing w:line="233" w:lineRule="auto"/>
                              <w:ind w:right="191"/>
                              <w:jc w:val="both"/>
                              <w:rPr>
                                <w:rFonts w:ascii="宋体" w:eastAsia="宋体" w:hAnsi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</w:pPr>
                          </w:p>
                          <w:p w14:paraId="06039A82" w14:textId="77777777" w:rsidR="001517C0" w:rsidRDefault="00DA2281">
                            <w:pPr>
                              <w:spacing w:line="233" w:lineRule="auto"/>
                              <w:ind w:right="191"/>
                              <w:jc w:val="both"/>
                              <w:rPr>
                                <w:rFonts w:ascii="宋体" w:eastAsia="宋体" w:hAnsi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1"/>
                                <w:sz w:val="15"/>
                                <w:szCs w:val="15"/>
                              </w:rPr>
                              <w:t>游戏设计制作方向</w:t>
                            </w:r>
                          </w:p>
                          <w:p w14:paraId="534B2319" w14:textId="77777777" w:rsidR="001517C0" w:rsidRDefault="00DA2281">
                            <w:pPr>
                              <w:spacing w:before="89" w:line="215" w:lineRule="auto"/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平面插图绘制</w:t>
                            </w:r>
                          </w:p>
                          <w:p w14:paraId="048E66EE" w14:textId="77777777" w:rsidR="001517C0" w:rsidRDefault="00DA2281">
                            <w:pPr>
                              <w:spacing w:before="89" w:line="215" w:lineRule="auto"/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2. 游戏角色制作</w:t>
                            </w:r>
                          </w:p>
                          <w:p w14:paraId="660F5AB4" w14:textId="77777777" w:rsidR="001517C0" w:rsidRDefault="00DA2281">
                            <w:pPr>
                              <w:spacing w:before="89" w:line="215" w:lineRule="auto"/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3. 游戏场景制</w:t>
                            </w:r>
                          </w:p>
                          <w:p w14:paraId="7617859A" w14:textId="77777777" w:rsidR="001517C0" w:rsidRDefault="00DA2281">
                            <w:pPr>
                              <w:spacing w:before="89" w:line="215" w:lineRule="auto"/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5"/>
                                <w:szCs w:val="15"/>
                              </w:rPr>
                              <w:t>4. 广告动画制作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ADDEEB5" wp14:editId="7F1B44E2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339090</wp:posOffset>
                      </wp:positionV>
                      <wp:extent cx="955040" cy="0"/>
                      <wp:effectExtent l="0" t="0" r="0" b="0"/>
                      <wp:wrapNone/>
                      <wp:docPr id="24" name="直接连接符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538730" y="2451735"/>
                                <a:ext cx="95504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D15A0" id="直接连接符 24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1pt,26.7pt" to="85.3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" strokecolor="black [3213]" strokeweight=".25pt"/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2E811B" wp14:editId="171BD9BA">
                      <wp:simplePos x="0" y="0"/>
                      <wp:positionH relativeFrom="column">
                        <wp:posOffset>3289300</wp:posOffset>
                      </wp:positionH>
                      <wp:positionV relativeFrom="paragraph">
                        <wp:posOffset>52705</wp:posOffset>
                      </wp:positionV>
                      <wp:extent cx="892810" cy="2708910"/>
                      <wp:effectExtent l="4445" t="4445" r="17145" b="10795"/>
                      <wp:wrapNone/>
                      <wp:docPr id="22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596890" y="2129155"/>
                                <a:ext cx="892810" cy="270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Style w:val="TableNormal"/>
                                    <w:tblOverlap w:val="never"/>
                                    <w:tblW w:w="1316" w:type="dxa"/>
                                    <w:tblInd w:w="0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16"/>
                                  </w:tblGrid>
                                  <w:tr w:rsidR="001517C0" w14:paraId="0C4F9EF2" w14:textId="77777777">
                                    <w:trPr>
                                      <w:trHeight w:val="4171"/>
                                    </w:trPr>
                                    <w:tc>
                                      <w:tcPr>
                                        <w:tcW w:w="1316" w:type="dxa"/>
                                        <w:tcBorders>
                                          <w:tl2br w:val="nil"/>
                                          <w:tr2bl w:val="nil"/>
                                        </w:tcBorders>
                                      </w:tcPr>
                                      <w:p w14:paraId="210DC8BA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专业选修课</w:t>
                                        </w:r>
                                      </w:p>
                                      <w:p w14:paraId="28DA5EB7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 xml:space="preserve">1. </w:t>
                                        </w: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艺术欣赏</w:t>
                                        </w:r>
                                      </w:p>
                                      <w:p w14:paraId="5C704F78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2. 综合绘画</w:t>
                                        </w:r>
                                      </w:p>
                                      <w:p w14:paraId="5BA5A940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3. 电脑图形软 件</w:t>
                                        </w:r>
                                      </w:p>
                                      <w:p w14:paraId="7D5AE359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4. 多媒体创意</w:t>
                                        </w:r>
                                      </w:p>
                                      <w:p w14:paraId="22D0CB24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5. 人体结构素 描</w:t>
                                        </w:r>
                                      </w:p>
                                      <w:p w14:paraId="3F0DD6A8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6. 国画线描</w:t>
                                        </w:r>
                                      </w:p>
                                      <w:p w14:paraId="10F0B5D0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7. 服装画创意 效果图</w:t>
                                        </w:r>
                                      </w:p>
                                      <w:p w14:paraId="7D7BAAAD" w14:textId="77777777" w:rsidR="001517C0" w:rsidRDefault="00DA2281">
                                        <w:pPr>
                                          <w:spacing w:before="89" w:line="215" w:lineRule="auto"/>
                                          <w:rPr>
                                            <w:rFonts w:ascii="宋体" w:eastAsia="宋体" w:hAnsi="宋体" w:cs="宋体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宋体" w:eastAsia="宋体" w:hAnsi="宋体" w:cs="宋体"/>
                                            <w:color w:val="231F20"/>
                                            <w:spacing w:val="-6"/>
                                            <w:sz w:val="15"/>
                                            <w:szCs w:val="15"/>
                                          </w:rPr>
                                          <w:t>8. 其他</w:t>
                                        </w:r>
                                      </w:p>
                                    </w:tc>
                                  </w:tr>
                                </w:tbl>
                                <w:p w14:paraId="65915333" w14:textId="77777777" w:rsidR="001517C0" w:rsidRDefault="001517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2E811B" id="文本框 22" o:spid="_x0000_s1029" type="#_x0000_t202" style="position:absolute;left:0;text-align:left;margin-left:259pt;margin-top:4.15pt;width:70.3pt;height:213.3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" fillcolor="white [3201]" strokeweight=".5pt">
                      <v:textbox>
                        <w:txbxContent>
                          <w:tbl>
                            <w:tblPr>
                              <w:tblStyle w:val="TableNormal"/>
                              <w:tblOverlap w:val="never"/>
                              <w:tblW w:w="1316" w:type="dxa"/>
                              <w:tblInd w:w="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</w:tblGrid>
                            <w:tr w:rsidR="001517C0" w14:paraId="0C4F9EF2" w14:textId="77777777">
                              <w:trPr>
                                <w:trHeight w:val="4171"/>
                              </w:trPr>
                              <w:tc>
                                <w:tcPr>
                                  <w:tcW w:w="1316" w:type="dxa"/>
                                  <w:tcBorders>
                                    <w:tl2br w:val="nil"/>
                                    <w:tr2bl w:val="nil"/>
                                  </w:tcBorders>
                                </w:tcPr>
                                <w:p w14:paraId="210DC8BA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专业选修课</w:t>
                                  </w:r>
                                </w:p>
                                <w:p w14:paraId="28DA5EB7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艺术欣赏</w:t>
                                  </w:r>
                                </w:p>
                                <w:p w14:paraId="5C704F78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2. 综合绘画</w:t>
                                  </w:r>
                                </w:p>
                                <w:p w14:paraId="5BA5A940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3. 电脑图形软 件</w:t>
                                  </w:r>
                                </w:p>
                                <w:p w14:paraId="7D5AE359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4. 多媒体创意</w:t>
                                  </w:r>
                                </w:p>
                                <w:p w14:paraId="22D0CB24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5. 人体结构素 描</w:t>
                                  </w:r>
                                </w:p>
                                <w:p w14:paraId="3F0DD6A8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6. 国画线描</w:t>
                                  </w:r>
                                </w:p>
                                <w:p w14:paraId="10F0B5D0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7. 服装画创意 效果图</w:t>
                                  </w:r>
                                </w:p>
                                <w:p w14:paraId="7D7BAAAD" w14:textId="77777777" w:rsidR="001517C0" w:rsidRDefault="00DA2281">
                                  <w:pPr>
                                    <w:spacing w:before="89" w:line="215" w:lineRule="auto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5"/>
                                      <w:szCs w:val="15"/>
                                    </w:rPr>
                                    <w:t>8. 其他</w:t>
                                  </w:r>
                                </w:p>
                              </w:tc>
                            </w:tr>
                          </w:tbl>
                          <w:p w14:paraId="65915333" w14:textId="77777777" w:rsidR="001517C0" w:rsidRDefault="001517C0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专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8"/>
                <w:szCs w:val="18"/>
              </w:rPr>
              <w:t>专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业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︵技能︶方向课</w:t>
            </w:r>
          </w:p>
        </w:tc>
      </w:tr>
    </w:tbl>
    <w:tbl>
      <w:tblPr>
        <w:tblStyle w:val="TableNormal"/>
        <w:tblpPr w:leftFromText="180" w:rightFromText="180" w:vertAnchor="text" w:horzAnchor="page" w:tblpX="3837" w:tblpY="-1783"/>
        <w:tblOverlap w:val="never"/>
        <w:tblW w:w="1517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7"/>
      </w:tblGrid>
      <w:tr w:rsidR="001517C0" w:rsidRPr="002D31AC" w14:paraId="620BB436" w14:textId="77777777">
        <w:trPr>
          <w:trHeight w:val="513"/>
        </w:trPr>
        <w:tc>
          <w:tcPr>
            <w:tcW w:w="1517" w:type="dxa"/>
            <w:tcBorders>
              <w:tl2br w:val="nil"/>
              <w:tr2bl w:val="nil"/>
            </w:tcBorders>
            <w:vAlign w:val="center"/>
          </w:tcPr>
          <w:p w14:paraId="3C2C8BBB" w14:textId="77777777" w:rsidR="001517C0" w:rsidRPr="002D31AC" w:rsidRDefault="00DA2281">
            <w:pPr>
              <w:spacing w:line="233" w:lineRule="auto"/>
              <w:ind w:right="191"/>
              <w:jc w:val="center"/>
              <w:rPr>
                <w:rFonts w:asciiTheme="majorEastAsia" w:eastAsiaTheme="majorEastAsia" w:hAnsiTheme="majorEastAsia" w:cs="宋体"/>
                <w:color w:val="231F20"/>
                <w:spacing w:val="-1"/>
                <w:sz w:val="15"/>
                <w:szCs w:val="15"/>
              </w:rPr>
            </w:pP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5"/>
                <w:szCs w:val="15"/>
              </w:rPr>
              <w:t xml:space="preserve"> </w:t>
            </w:r>
          </w:p>
          <w:p w14:paraId="13F967B1" w14:textId="77777777" w:rsidR="001517C0" w:rsidRPr="002D31AC" w:rsidRDefault="00DA2281">
            <w:pPr>
              <w:spacing w:line="233" w:lineRule="auto"/>
              <w:ind w:right="191"/>
              <w:jc w:val="center"/>
              <w:rPr>
                <w:rFonts w:asciiTheme="majorEastAsia" w:eastAsiaTheme="majorEastAsia" w:hAnsiTheme="majorEastAsia" w:cs="宋体"/>
                <w:sz w:val="15"/>
                <w:szCs w:val="15"/>
              </w:rPr>
            </w:pP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5"/>
                <w:szCs w:val="15"/>
              </w:rPr>
              <w:t>动漫设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5"/>
                <w:szCs w:val="15"/>
              </w:rPr>
              <w:t>计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z w:val="15"/>
                <w:szCs w:val="15"/>
              </w:rPr>
              <w:t>制作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5"/>
                <w:szCs w:val="15"/>
              </w:rPr>
              <w:t>方向</w:t>
            </w:r>
          </w:p>
        </w:tc>
      </w:tr>
      <w:tr w:rsidR="001517C0" w:rsidRPr="002D31AC" w14:paraId="54F2141F" w14:textId="77777777">
        <w:trPr>
          <w:trHeight w:val="1079"/>
        </w:trPr>
        <w:tc>
          <w:tcPr>
            <w:tcW w:w="1517" w:type="dxa"/>
            <w:tcBorders>
              <w:tl2br w:val="nil"/>
              <w:tr2bl w:val="nil"/>
            </w:tcBorders>
          </w:tcPr>
          <w:p w14:paraId="760D5D52" w14:textId="77777777" w:rsidR="001517C0" w:rsidRPr="002D31AC" w:rsidRDefault="00DA2281">
            <w:pPr>
              <w:spacing w:before="89" w:line="215" w:lineRule="auto"/>
              <w:ind w:firstLineChars="100" w:firstLine="146"/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5"/>
                <w:szCs w:val="15"/>
              </w:rPr>
              <w:t>1.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  <w:t xml:space="preserve"> 原画绘制</w:t>
            </w:r>
          </w:p>
          <w:p w14:paraId="79C20D98" w14:textId="77777777" w:rsidR="001517C0" w:rsidRPr="002D31AC" w:rsidRDefault="00DA2281">
            <w:pPr>
              <w:spacing w:before="89" w:line="215" w:lineRule="auto"/>
              <w:ind w:firstLineChars="100" w:firstLine="144"/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  <w:t>2. 动画制作</w:t>
            </w:r>
          </w:p>
          <w:p w14:paraId="24907555" w14:textId="77777777" w:rsidR="001517C0" w:rsidRPr="002D31AC" w:rsidRDefault="00DA2281">
            <w:pPr>
              <w:spacing w:before="89" w:line="215" w:lineRule="auto"/>
              <w:ind w:firstLineChars="100" w:firstLine="144"/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6"/>
                <w:sz w:val="15"/>
                <w:szCs w:val="15"/>
              </w:rPr>
              <w:t>3. 影视动画编辑与合成</w:t>
            </w:r>
          </w:p>
        </w:tc>
      </w:tr>
    </w:tbl>
    <w:tbl>
      <w:tblPr>
        <w:tblStyle w:val="TableNormal"/>
        <w:tblpPr w:leftFromText="180" w:rightFromText="180" w:vertAnchor="text" w:horzAnchor="page" w:tblpX="2945" w:tblpY="73"/>
        <w:tblOverlap w:val="never"/>
        <w:tblW w:w="660" w:type="dxa"/>
        <w:tblInd w:w="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60"/>
      </w:tblGrid>
      <w:tr w:rsidR="001517C0" w:rsidRPr="002D31AC" w14:paraId="2FC86876" w14:textId="77777777">
        <w:trPr>
          <w:trHeight w:val="2225"/>
        </w:trPr>
        <w:tc>
          <w:tcPr>
            <w:tcW w:w="660" w:type="dxa"/>
            <w:tcBorders>
              <w:tl2br w:val="nil"/>
              <w:tr2bl w:val="nil"/>
            </w:tcBorders>
            <w:textDirection w:val="tbRlV"/>
            <w:vAlign w:val="center"/>
          </w:tcPr>
          <w:p w14:paraId="65FAC5B9" w14:textId="77777777" w:rsidR="001517C0" w:rsidRPr="002D31AC" w:rsidRDefault="00DA2281">
            <w:pPr>
              <w:spacing w:before="94"/>
              <w:ind w:leftChars="255" w:left="535" w:firstLineChars="1200" w:firstLine="2148"/>
              <w:jc w:val="both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专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8"/>
                <w:szCs w:val="18"/>
              </w:rPr>
              <w:t>专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业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核心课</w:t>
            </w:r>
          </w:p>
          <w:p w14:paraId="60802997" w14:textId="77777777" w:rsidR="001517C0" w:rsidRPr="002D31AC" w:rsidRDefault="001517C0">
            <w:pPr>
              <w:spacing w:before="94"/>
              <w:ind w:leftChars="255" w:left="535" w:firstLineChars="1200" w:firstLine="2148"/>
              <w:jc w:val="both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</w:p>
        </w:tc>
      </w:tr>
    </w:tbl>
    <w:p w14:paraId="365C5235" w14:textId="4E04BFFD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7C8425" wp14:editId="1DE65589">
                <wp:simplePos x="0" y="0"/>
                <wp:positionH relativeFrom="column">
                  <wp:posOffset>1510665</wp:posOffset>
                </wp:positionH>
                <wp:positionV relativeFrom="paragraph">
                  <wp:posOffset>149860</wp:posOffset>
                </wp:positionV>
                <wp:extent cx="0" cy="194310"/>
                <wp:effectExtent l="48895" t="0" r="65405" b="15240"/>
                <wp:wrapSquare wrapText="bothSides"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19855" y="406781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42ADB8" id="直接箭头连接符 68" o:spid="_x0000_s1026" type="#_x0000_t32" style="position:absolute;left:0;text-align:left;margin-left:118.95pt;margin-top:11.8pt;width:0;height:15.3pt;flip:y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" strokecolor="black [3213]">
                <v:stroke endarrow="open"/>
                <w10:wrap type="square"/>
              </v:shape>
            </w:pict>
          </mc:Fallback>
        </mc:AlternateContent>
      </w: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86C374C" wp14:editId="5A921FDF">
                <wp:simplePos x="0" y="0"/>
                <wp:positionH relativeFrom="column">
                  <wp:posOffset>528955</wp:posOffset>
                </wp:positionH>
                <wp:positionV relativeFrom="paragraph">
                  <wp:posOffset>126365</wp:posOffset>
                </wp:positionV>
                <wp:extent cx="2105025" cy="9525"/>
                <wp:effectExtent l="0" t="0" r="0" b="0"/>
                <wp:wrapNone/>
                <wp:docPr id="39" name="直接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2919730" y="3420110"/>
                          <a:ext cx="2105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DF09FE" id="直接连接符 39" o:spid="_x0000_s1026" style="position:absolute;left:0;text-align:lef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5pt,9.95pt" to="207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" strokecolor="black [3213]"/>
            </w:pict>
          </mc:Fallback>
        </mc:AlternateContent>
      </w:r>
    </w:p>
    <w:p w14:paraId="0ECA7ED8" w14:textId="4443A018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DD8FDF" wp14:editId="78E51A07">
                <wp:simplePos x="0" y="0"/>
                <wp:positionH relativeFrom="column">
                  <wp:posOffset>4243705</wp:posOffset>
                </wp:positionH>
                <wp:positionV relativeFrom="paragraph">
                  <wp:posOffset>123825</wp:posOffset>
                </wp:positionV>
                <wp:extent cx="0" cy="209550"/>
                <wp:effectExtent l="4445" t="0" r="14605" b="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39030" y="3683000"/>
                          <a:ext cx="0" cy="209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E57C0" id="直接连接符 71" o:spid="_x0000_s1026" style="position:absolute;left:0;text-align:lef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9.75pt" to="334.1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" strokecolor="black [3213]"/>
            </w:pict>
          </mc:Fallback>
        </mc:AlternateContent>
      </w: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8246B58" wp14:editId="7836B88D">
                <wp:simplePos x="0" y="0"/>
                <wp:positionH relativeFrom="column">
                  <wp:posOffset>2433955</wp:posOffset>
                </wp:positionH>
                <wp:positionV relativeFrom="paragraph">
                  <wp:posOffset>123825</wp:posOffset>
                </wp:positionV>
                <wp:extent cx="0" cy="219075"/>
                <wp:effectExtent l="4445" t="0" r="14605" b="952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29280" y="3673475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5AE2E" id="直接连接符 70" o:spid="_x0000_s1026" style="position:absolute;left:0;text-align:lef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9.75pt" to="191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" strokecolor="black [3213]"/>
            </w:pict>
          </mc:Fallback>
        </mc:AlternateContent>
      </w: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652F228" wp14:editId="1720C8F7">
                <wp:simplePos x="0" y="0"/>
                <wp:positionH relativeFrom="column">
                  <wp:posOffset>2443480</wp:posOffset>
                </wp:positionH>
                <wp:positionV relativeFrom="paragraph">
                  <wp:posOffset>123825</wp:posOffset>
                </wp:positionV>
                <wp:extent cx="1809750" cy="0"/>
                <wp:effectExtent l="0" t="0" r="0" b="0"/>
                <wp:wrapNone/>
                <wp:docPr id="69" name="直接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957830" y="3677285"/>
                          <a:ext cx="180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06258" id="直接连接符 69" o:spid="_x0000_s1026" style="position:absolute;left:0;text-align:lef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4pt,9.75pt" to="334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" strokecolor="black [3213]"/>
            </w:pict>
          </mc:Fallback>
        </mc:AlternateContent>
      </w:r>
      <w:r w:rsidRPr="002D31AC">
        <w:rPr>
          <w:rFonts w:asciiTheme="majorEastAsia" w:eastAsiaTheme="majorEastAsia" w:hAnsiTheme="majorEastAsia" w:cs="宋体"/>
          <w:noProof/>
          <w:color w:val="231F20"/>
          <w:spacing w:val="-1"/>
          <w:sz w:val="18"/>
          <w:szCs w:val="18"/>
        </w:rPr>
        <w:drawing>
          <wp:inline distT="0" distB="0" distL="0" distR="0" wp14:anchorId="5FCA7CCD" wp14:editId="7622B2D7">
            <wp:extent cx="2029460" cy="148590"/>
            <wp:effectExtent l="0" t="0" r="8890" b="3810"/>
            <wp:docPr id="9" name="I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 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29498" cy="148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80" w:rightFromText="180" w:vertAnchor="page" w:horzAnchor="page" w:tblpX="4558" w:tblpY="5940"/>
        <w:tblOverlap w:val="never"/>
        <w:tblW w:w="3715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9"/>
        <w:gridCol w:w="568"/>
        <w:gridCol w:w="491"/>
        <w:gridCol w:w="529"/>
        <w:gridCol w:w="530"/>
        <w:gridCol w:w="534"/>
      </w:tblGrid>
      <w:tr w:rsidR="001517C0" w:rsidRPr="002D31AC" w14:paraId="11169875" w14:textId="77777777">
        <w:trPr>
          <w:trHeight w:val="1690"/>
        </w:trPr>
        <w:tc>
          <w:tcPr>
            <w:tcW w:w="534" w:type="dxa"/>
            <w:shd w:val="clear" w:color="auto" w:fill="auto"/>
            <w:textDirection w:val="tbRlV"/>
          </w:tcPr>
          <w:p w14:paraId="0970D1CE" w14:textId="77777777" w:rsidR="001517C0" w:rsidRPr="002D31AC" w:rsidRDefault="00DA2281">
            <w:pPr>
              <w:spacing w:before="170" w:line="221" w:lineRule="auto"/>
              <w:ind w:firstLine="4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2C33D14D" wp14:editId="5AF13FBA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1072515</wp:posOffset>
                      </wp:positionV>
                      <wp:extent cx="0" cy="190500"/>
                      <wp:effectExtent l="48895" t="0" r="65405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3176905" y="488569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4474AC" id="直接箭头连接符 2" o:spid="_x0000_s1026" type="#_x0000_t32" style="position:absolute;left:0;text-align:left;margin-left:-8.8pt;margin-top:84.45pt;width:0;height:15pt;flip:y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" strokecolor="black [3213]">
                      <v:stroke endarrow="open"/>
                    </v:shape>
                  </w:pict>
                </mc:Fallback>
              </mc:AlternateConten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美术基础</w:t>
            </w:r>
          </w:p>
        </w:tc>
        <w:tc>
          <w:tcPr>
            <w:tcW w:w="529" w:type="dxa"/>
            <w:shd w:val="clear" w:color="auto" w:fill="auto"/>
            <w:textDirection w:val="tbRlV"/>
          </w:tcPr>
          <w:p w14:paraId="482D7B31" w14:textId="77777777" w:rsidR="001517C0" w:rsidRPr="002D31AC" w:rsidRDefault="00DA2281">
            <w:pPr>
              <w:spacing w:before="169" w:line="221" w:lineRule="auto"/>
              <w:ind w:firstLine="4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构成基础</w:t>
            </w:r>
          </w:p>
        </w:tc>
        <w:tc>
          <w:tcPr>
            <w:tcW w:w="568" w:type="dxa"/>
            <w:shd w:val="clear" w:color="auto" w:fill="auto"/>
            <w:textDirection w:val="tbRlV"/>
          </w:tcPr>
          <w:p w14:paraId="13DBD8DA" w14:textId="77777777" w:rsidR="001517C0" w:rsidRPr="002D31AC" w:rsidRDefault="00DA2281">
            <w:pPr>
              <w:spacing w:before="169" w:line="222" w:lineRule="auto"/>
              <w:ind w:firstLine="30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平面设计基础</w:t>
            </w:r>
          </w:p>
        </w:tc>
        <w:tc>
          <w:tcPr>
            <w:tcW w:w="491" w:type="dxa"/>
            <w:shd w:val="clear" w:color="auto" w:fill="auto"/>
            <w:textDirection w:val="tbRlV"/>
          </w:tcPr>
          <w:p w14:paraId="741AD2B2" w14:textId="77777777" w:rsidR="001517C0" w:rsidRPr="002D31AC" w:rsidRDefault="00DA2281">
            <w:pPr>
              <w:spacing w:before="168" w:line="221" w:lineRule="auto"/>
              <w:ind w:firstLine="30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color w:val="231F20"/>
                <w:sz w:val="18"/>
                <w:szCs w:val="18"/>
              </w:rPr>
              <w:t>动画概论</w:t>
            </w:r>
          </w:p>
        </w:tc>
        <w:tc>
          <w:tcPr>
            <w:tcW w:w="529" w:type="dxa"/>
            <w:shd w:val="clear" w:color="auto" w:fill="auto"/>
            <w:textDirection w:val="tbRlV"/>
          </w:tcPr>
          <w:p w14:paraId="4411FD03" w14:textId="77777777" w:rsidR="001517C0" w:rsidRPr="002D31AC" w:rsidRDefault="00DA2281">
            <w:pPr>
              <w:spacing w:before="167" w:line="220" w:lineRule="auto"/>
              <w:ind w:firstLine="12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动画基本运动规律</w:t>
            </w:r>
          </w:p>
        </w:tc>
        <w:tc>
          <w:tcPr>
            <w:tcW w:w="530" w:type="dxa"/>
            <w:shd w:val="clear" w:color="auto" w:fill="auto"/>
            <w:textDirection w:val="tbRlV"/>
          </w:tcPr>
          <w:p w14:paraId="012429CB" w14:textId="77777777" w:rsidR="001517C0" w:rsidRPr="002D31AC" w:rsidRDefault="00DA2281">
            <w:pPr>
              <w:spacing w:before="167" w:line="221" w:lineRule="auto"/>
              <w:ind w:firstLine="4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534" w:type="dxa"/>
            <w:shd w:val="clear" w:color="auto" w:fill="auto"/>
            <w:textDirection w:val="tbRlV"/>
          </w:tcPr>
          <w:p w14:paraId="63641215" w14:textId="77777777" w:rsidR="001517C0" w:rsidRPr="002D31AC" w:rsidRDefault="00DA2281">
            <w:pPr>
              <w:spacing w:before="171" w:line="221" w:lineRule="auto"/>
              <w:ind w:firstLine="66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MAYA</w:t>
            </w:r>
          </w:p>
        </w:tc>
      </w:tr>
    </w:tbl>
    <w:p w14:paraId="2AE383DE" w14:textId="25F77535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 w:cs="宋体"/>
          <w:noProof/>
          <w:color w:val="231F20"/>
          <w:spacing w:val="-1"/>
          <w:sz w:val="18"/>
          <w:szCs w:val="18"/>
        </w:rPr>
        <w:drawing>
          <wp:inline distT="0" distB="0" distL="0" distR="0" wp14:anchorId="7426AAB8" wp14:editId="0A70411E">
            <wp:extent cx="2076450" cy="147955"/>
            <wp:effectExtent l="0" t="0" r="0" b="4445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76806" cy="1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69A6F" w14:textId="77777777" w:rsidR="001517C0" w:rsidRPr="002D31AC" w:rsidRDefault="00DA2281">
      <w:pPr>
        <w:tabs>
          <w:tab w:val="left" w:pos="4733"/>
        </w:tabs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 w:cs="宋体" w:hint="eastAsia"/>
          <w:color w:val="231F20"/>
          <w:spacing w:val="-1"/>
          <w:sz w:val="18"/>
          <w:szCs w:val="18"/>
        </w:rPr>
        <w:tab/>
      </w:r>
    </w:p>
    <w:p w14:paraId="309F9CC5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764E0290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29C535B7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0DAA7A6F" w14:textId="39EEC779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F7EE183" wp14:editId="119E0841">
                <wp:simplePos x="0" y="0"/>
                <wp:positionH relativeFrom="column">
                  <wp:posOffset>4272280</wp:posOffset>
                </wp:positionH>
                <wp:positionV relativeFrom="paragraph">
                  <wp:posOffset>175895</wp:posOffset>
                </wp:positionV>
                <wp:extent cx="0" cy="171450"/>
                <wp:effectExtent l="50800" t="0" r="6350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4939030" y="4885690"/>
                          <a:ext cx="0" cy="17145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20D789" id="直接箭头连接符 4" o:spid="_x0000_s1026" type="#_x0000_t32" style="position:absolute;left:0;text-align:left;margin-left:336.4pt;margin-top:13.85pt;width:0;height:13.5pt;flip:y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" strokecolor="#0d0d0d [3069]" strokeweight="1pt">
                <v:stroke endarrow="open"/>
              </v:shape>
            </w:pict>
          </mc:Fallback>
        </mc:AlternateContent>
      </w:r>
    </w:p>
    <w:p w14:paraId="6027BCB4" w14:textId="2C3FCE29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6AF58C9" wp14:editId="3FEE198C">
                <wp:simplePos x="0" y="0"/>
                <wp:positionH relativeFrom="column">
                  <wp:posOffset>2433955</wp:posOffset>
                </wp:positionH>
                <wp:positionV relativeFrom="paragraph">
                  <wp:posOffset>120015</wp:posOffset>
                </wp:positionV>
                <wp:extent cx="18192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38805" y="4961890"/>
                          <a:ext cx="1819275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2834CD" id="直接连接符 5" o:spid="_x0000_s1026" style="position:absolute;left:0;text-align:lef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65pt,9.45pt" to="334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" strokecolor="#0d0d0d [3069]" strokeweight="1pt"/>
            </w:pict>
          </mc:Fallback>
        </mc:AlternateContent>
      </w:r>
      <w:r w:rsidRPr="002D31AC">
        <w:rPr>
          <w:rFonts w:asciiTheme="majorEastAsia" w:eastAsiaTheme="majorEastAsia" w:hAnsiTheme="major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56D385" wp14:editId="19FD6FFB">
                <wp:simplePos x="0" y="0"/>
                <wp:positionH relativeFrom="column">
                  <wp:posOffset>3243580</wp:posOffset>
                </wp:positionH>
                <wp:positionV relativeFrom="paragraph">
                  <wp:posOffset>148590</wp:posOffset>
                </wp:positionV>
                <wp:extent cx="0" cy="152400"/>
                <wp:effectExtent l="48895" t="0" r="65405" b="0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929380" y="341884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82DA78" id="直接箭头连接符 6" o:spid="_x0000_s1026" type="#_x0000_t32" style="position:absolute;left:0;text-align:left;margin-left:255.4pt;margin-top:11.7pt;width:0;height:12pt;flip:y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" strokecolor="#0d0d0d [3069]">
                <v:stroke endarrow="open"/>
              </v:shape>
            </w:pict>
          </mc:Fallback>
        </mc:AlternateContent>
      </w:r>
    </w:p>
    <w:tbl>
      <w:tblPr>
        <w:tblStyle w:val="TableNormal"/>
        <w:tblpPr w:leftFromText="180" w:rightFromText="180" w:vertAnchor="text" w:horzAnchor="page" w:tblpX="3973" w:tblpY="174"/>
        <w:tblOverlap w:val="never"/>
        <w:tblW w:w="4790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434"/>
        <w:gridCol w:w="435"/>
        <w:gridCol w:w="435"/>
        <w:gridCol w:w="434"/>
        <w:gridCol w:w="435"/>
        <w:gridCol w:w="434"/>
        <w:gridCol w:w="435"/>
        <w:gridCol w:w="435"/>
        <w:gridCol w:w="435"/>
        <w:gridCol w:w="439"/>
      </w:tblGrid>
      <w:tr w:rsidR="001517C0" w:rsidRPr="002D31AC" w14:paraId="347A4D78" w14:textId="77777777">
        <w:trPr>
          <w:trHeight w:val="1560"/>
        </w:trPr>
        <w:tc>
          <w:tcPr>
            <w:tcW w:w="439" w:type="dxa"/>
            <w:textDirection w:val="tbRlV"/>
          </w:tcPr>
          <w:p w14:paraId="6F7F310F" w14:textId="77777777" w:rsidR="001517C0" w:rsidRPr="002D31AC" w:rsidRDefault="00DA2281">
            <w:pPr>
              <w:spacing w:before="130" w:line="222" w:lineRule="auto"/>
              <w:ind w:firstLine="26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职业生涯规划</w:t>
            </w:r>
          </w:p>
        </w:tc>
        <w:tc>
          <w:tcPr>
            <w:tcW w:w="434" w:type="dxa"/>
            <w:textDirection w:val="tbRlV"/>
          </w:tcPr>
          <w:p w14:paraId="7D8A0D53" w14:textId="77777777" w:rsidR="001517C0" w:rsidRPr="002D31AC" w:rsidRDefault="00DA2281">
            <w:pPr>
              <w:spacing w:before="129" w:line="221" w:lineRule="auto"/>
              <w:ind w:firstLine="17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职业道德与法律</w:t>
            </w:r>
          </w:p>
        </w:tc>
        <w:tc>
          <w:tcPr>
            <w:tcW w:w="435" w:type="dxa"/>
            <w:textDirection w:val="tbRlV"/>
          </w:tcPr>
          <w:p w14:paraId="342E132D" w14:textId="77777777" w:rsidR="001517C0" w:rsidRPr="002D31AC" w:rsidRDefault="00DA2281">
            <w:pPr>
              <w:spacing w:before="129" w:line="220" w:lineRule="auto"/>
              <w:ind w:firstLine="17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经济政治与社会</w:t>
            </w:r>
          </w:p>
        </w:tc>
        <w:tc>
          <w:tcPr>
            <w:tcW w:w="435" w:type="dxa"/>
            <w:textDirection w:val="tbRlV"/>
          </w:tcPr>
          <w:p w14:paraId="66A28015" w14:textId="77777777" w:rsidR="001517C0" w:rsidRPr="002D31AC" w:rsidRDefault="00DA2281">
            <w:pPr>
              <w:spacing w:before="129" w:line="221" w:lineRule="auto"/>
              <w:ind w:firstLine="35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哲学与人生</w:t>
            </w:r>
          </w:p>
        </w:tc>
        <w:tc>
          <w:tcPr>
            <w:tcW w:w="434" w:type="dxa"/>
            <w:textDirection w:val="tbRlV"/>
          </w:tcPr>
          <w:p w14:paraId="0318A490" w14:textId="77777777" w:rsidR="001517C0" w:rsidRPr="002D31AC" w:rsidRDefault="00DA2281">
            <w:pPr>
              <w:spacing w:before="128" w:line="223" w:lineRule="auto"/>
              <w:ind w:firstLine="62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语文</w:t>
            </w:r>
          </w:p>
        </w:tc>
        <w:tc>
          <w:tcPr>
            <w:tcW w:w="435" w:type="dxa"/>
            <w:textDirection w:val="tbRlV"/>
          </w:tcPr>
          <w:p w14:paraId="636DD03F" w14:textId="77777777" w:rsidR="001517C0" w:rsidRPr="002D31AC" w:rsidRDefault="00DA2281">
            <w:pPr>
              <w:spacing w:before="128" w:line="221" w:lineRule="auto"/>
              <w:ind w:firstLine="62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数学</w:t>
            </w:r>
          </w:p>
        </w:tc>
        <w:tc>
          <w:tcPr>
            <w:tcW w:w="434" w:type="dxa"/>
            <w:textDirection w:val="tbRlV"/>
          </w:tcPr>
          <w:p w14:paraId="06DAF9FA" w14:textId="77777777" w:rsidR="001517C0" w:rsidRPr="002D31AC" w:rsidRDefault="00DA2281">
            <w:pPr>
              <w:spacing w:before="127" w:line="221" w:lineRule="auto"/>
              <w:ind w:firstLine="62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英语</w:t>
            </w:r>
          </w:p>
        </w:tc>
        <w:tc>
          <w:tcPr>
            <w:tcW w:w="435" w:type="dxa"/>
            <w:textDirection w:val="tbRlV"/>
          </w:tcPr>
          <w:p w14:paraId="19B4A452" w14:textId="77777777" w:rsidR="001517C0" w:rsidRPr="002D31AC" w:rsidRDefault="00DA2281">
            <w:pPr>
              <w:spacing w:before="127" w:line="220" w:lineRule="auto"/>
              <w:ind w:firstLine="17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计算机应用基础</w:t>
            </w:r>
          </w:p>
        </w:tc>
        <w:tc>
          <w:tcPr>
            <w:tcW w:w="435" w:type="dxa"/>
            <w:textDirection w:val="tbRlV"/>
          </w:tcPr>
          <w:p w14:paraId="42108F9E" w14:textId="77777777" w:rsidR="001517C0" w:rsidRPr="002D31AC" w:rsidRDefault="00DA2281">
            <w:pPr>
              <w:spacing w:before="127" w:line="221" w:lineRule="auto"/>
              <w:ind w:firstLine="35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体育与健康</w:t>
            </w:r>
          </w:p>
        </w:tc>
        <w:tc>
          <w:tcPr>
            <w:tcW w:w="435" w:type="dxa"/>
            <w:textDirection w:val="tbRlV"/>
          </w:tcPr>
          <w:p w14:paraId="10627239" w14:textId="77777777" w:rsidR="001517C0" w:rsidRPr="002D31AC" w:rsidRDefault="00DA2281">
            <w:pPr>
              <w:spacing w:before="127" w:line="221" w:lineRule="auto"/>
              <w:ind w:firstLine="44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公共艺术</w:t>
            </w:r>
          </w:p>
        </w:tc>
        <w:tc>
          <w:tcPr>
            <w:tcW w:w="439" w:type="dxa"/>
            <w:textDirection w:val="tbRlV"/>
          </w:tcPr>
          <w:p w14:paraId="2BC4B5AC" w14:textId="77777777" w:rsidR="001517C0" w:rsidRPr="002D31AC" w:rsidRDefault="00DA2281">
            <w:pPr>
              <w:spacing w:before="131" w:line="221" w:lineRule="auto"/>
              <w:ind w:firstLine="62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历史</w:t>
            </w:r>
          </w:p>
        </w:tc>
      </w:tr>
    </w:tbl>
    <w:tbl>
      <w:tblPr>
        <w:tblStyle w:val="TableNormal"/>
        <w:tblpPr w:leftFromText="180" w:rightFromText="180" w:vertAnchor="text" w:horzAnchor="page" w:tblpX="2228" w:tblpY="156"/>
        <w:tblOverlap w:val="never"/>
        <w:tblW w:w="1323" w:type="dxa"/>
        <w:tblInd w:w="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323"/>
      </w:tblGrid>
      <w:tr w:rsidR="001517C0" w:rsidRPr="002D31AC" w14:paraId="74C737BF" w14:textId="77777777">
        <w:trPr>
          <w:trHeight w:val="1554"/>
        </w:trPr>
        <w:tc>
          <w:tcPr>
            <w:tcW w:w="1323" w:type="dxa"/>
            <w:tcBorders>
              <w:tl2br w:val="nil"/>
              <w:tr2bl w:val="nil"/>
            </w:tcBorders>
          </w:tcPr>
          <w:p w14:paraId="52FAC118" w14:textId="77777777" w:rsidR="001517C0" w:rsidRPr="002D31AC" w:rsidRDefault="001517C0">
            <w:pPr>
              <w:spacing w:before="94"/>
              <w:ind w:firstLine="3152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</w:p>
          <w:p w14:paraId="78CEA103" w14:textId="77777777" w:rsidR="001517C0" w:rsidRPr="002D31AC" w:rsidRDefault="00DA2281">
            <w:pPr>
              <w:spacing w:before="94"/>
              <w:ind w:firstLine="3152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 xml:space="preserve">共 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8"/>
                <w:szCs w:val="18"/>
              </w:rPr>
              <w:t xml:space="preserve"> 公共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基础课</w:t>
            </w:r>
          </w:p>
          <w:p w14:paraId="2A03F47D" w14:textId="77777777" w:rsidR="001517C0" w:rsidRPr="002D31AC" w:rsidRDefault="00DA2281">
            <w:pPr>
              <w:spacing w:before="94"/>
              <w:ind w:firstLine="3152"/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公</w:t>
            </w:r>
          </w:p>
        </w:tc>
      </w:tr>
    </w:tbl>
    <w:p w14:paraId="19B2A083" w14:textId="7A136BC6" w:rsidR="001517C0" w:rsidRPr="002D31AC" w:rsidRDefault="00DA2281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2ABDC1C8" wp14:editId="4CBFE814">
                <wp:simplePos x="0" y="0"/>
                <wp:positionH relativeFrom="page">
                  <wp:posOffset>5685790</wp:posOffset>
                </wp:positionH>
                <wp:positionV relativeFrom="page">
                  <wp:posOffset>5212080</wp:posOffset>
                </wp:positionV>
                <wp:extent cx="874395" cy="1127125"/>
                <wp:effectExtent l="0" t="0" r="0" b="0"/>
                <wp:wrapSquare wrapText="bothSides"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1127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D7342" w14:textId="77777777" w:rsidR="001517C0" w:rsidRDefault="001517C0">
                            <w:pPr>
                              <w:spacing w:line="20" w:lineRule="exact"/>
                            </w:pPr>
                          </w:p>
                          <w:tbl>
                            <w:tblPr>
                              <w:tblStyle w:val="TableNormal"/>
                              <w:tblOverlap w:val="never"/>
                              <w:tblW w:w="1316" w:type="dxa"/>
                              <w:tblInd w:w="3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16"/>
                            </w:tblGrid>
                            <w:tr w:rsidR="001517C0" w14:paraId="605AD511" w14:textId="77777777">
                              <w:trPr>
                                <w:trHeight w:val="1560"/>
                              </w:trPr>
                              <w:tc>
                                <w:tcPr>
                                  <w:tcW w:w="1316" w:type="dxa"/>
                                </w:tcPr>
                                <w:p w14:paraId="4BDB92FA" w14:textId="77777777" w:rsidR="001517C0" w:rsidRDefault="00DA2281">
                                  <w:pPr>
                                    <w:spacing w:before="76"/>
                                    <w:ind w:firstLine="205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1"/>
                                      <w:sz w:val="18"/>
                                      <w:szCs w:val="18"/>
                                    </w:rPr>
                                    <w:t>公共选修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z w:val="18"/>
                                      <w:szCs w:val="18"/>
                                    </w:rPr>
                                    <w:t>课</w:t>
                                  </w:r>
                                </w:p>
                                <w:p w14:paraId="41A25F28" w14:textId="77777777" w:rsidR="001517C0" w:rsidRDefault="00DA2281">
                                  <w:pPr>
                                    <w:spacing w:before="146" w:line="222" w:lineRule="auto"/>
                                    <w:ind w:firstLine="95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4"/>
                                      <w:sz w:val="18"/>
                                      <w:szCs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7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"/>
                                      <w:sz w:val="18"/>
                                      <w:szCs w:val="18"/>
                                    </w:rPr>
                                    <w:t>心理健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康</w:t>
                                  </w:r>
                                </w:p>
                                <w:p w14:paraId="0D294F4F" w14:textId="77777777" w:rsidR="001517C0" w:rsidRDefault="00DA2281">
                                  <w:pPr>
                                    <w:spacing w:line="208" w:lineRule="auto"/>
                                    <w:ind w:firstLine="87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7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地理</w:t>
                                  </w:r>
                                </w:p>
                                <w:p w14:paraId="04D45202" w14:textId="77777777" w:rsidR="001517C0" w:rsidRDefault="00DA2281">
                                  <w:pPr>
                                    <w:ind w:firstLine="87"/>
                                    <w:rPr>
                                      <w:rFonts w:ascii="宋体" w:eastAsia="宋体" w:hAnsi="宋体" w:cs="宋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5"/>
                                      <w:sz w:val="18"/>
                                      <w:szCs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69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eastAsia="宋体" w:hAnsi="宋体" w:cs="宋体"/>
                                      <w:color w:val="231F20"/>
                                      <w:spacing w:val="-8"/>
                                      <w:sz w:val="18"/>
                                      <w:szCs w:val="18"/>
                                    </w:rPr>
                                    <w:t>其他</w:t>
                                  </w:r>
                                </w:p>
                              </w:tc>
                            </w:tr>
                          </w:tbl>
                          <w:p w14:paraId="17ACCBD0" w14:textId="77777777" w:rsidR="001517C0" w:rsidRDefault="001517C0"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2ABDC1C8" id="文本框 42" o:spid="_x0000_s1030" type="#_x0000_t202" style="position:absolute;left:0;text-align:left;margin-left:447.7pt;margin-top:410.4pt;width:68.85pt;height:88.7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" o:allowincell="f" filled="f" stroked="f">
                <v:textbox inset="0,0,0,0">
                  <w:txbxContent>
                    <w:p w14:paraId="731D7342" w14:textId="77777777" w:rsidR="001517C0" w:rsidRDefault="001517C0">
                      <w:pPr>
                        <w:spacing w:line="20" w:lineRule="exact"/>
                      </w:pPr>
                    </w:p>
                    <w:tbl>
                      <w:tblPr>
                        <w:tblStyle w:val="TableNormal"/>
                        <w:tblOverlap w:val="never"/>
                        <w:tblW w:w="1316" w:type="dxa"/>
                        <w:tblInd w:w="3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16"/>
                      </w:tblGrid>
                      <w:tr w:rsidR="001517C0" w14:paraId="605AD511" w14:textId="77777777">
                        <w:trPr>
                          <w:trHeight w:val="1560"/>
                        </w:trPr>
                        <w:tc>
                          <w:tcPr>
                            <w:tcW w:w="1316" w:type="dxa"/>
                          </w:tcPr>
                          <w:p w14:paraId="4BDB92FA" w14:textId="77777777" w:rsidR="001517C0" w:rsidRDefault="00DA2281">
                            <w:pPr>
                              <w:spacing w:before="76"/>
                              <w:ind w:firstLine="205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1"/>
                                <w:sz w:val="18"/>
                                <w:szCs w:val="18"/>
                              </w:rPr>
                              <w:t>公共选修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z w:val="18"/>
                                <w:szCs w:val="18"/>
                              </w:rPr>
                              <w:t>课</w:t>
                            </w:r>
                          </w:p>
                          <w:p w14:paraId="41A25F28" w14:textId="77777777" w:rsidR="001517C0" w:rsidRDefault="00DA2281">
                            <w:pPr>
                              <w:spacing w:before="146" w:line="222" w:lineRule="auto"/>
                              <w:ind w:firstLine="95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4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7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"/>
                                <w:sz w:val="18"/>
                                <w:szCs w:val="18"/>
                              </w:rPr>
                              <w:t>心理健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康</w:t>
                            </w:r>
                          </w:p>
                          <w:p w14:paraId="0D294F4F" w14:textId="77777777" w:rsidR="001517C0" w:rsidRDefault="00DA2281">
                            <w:pPr>
                              <w:spacing w:line="208" w:lineRule="auto"/>
                              <w:ind w:firstLine="87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7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地理</w:t>
                            </w:r>
                          </w:p>
                          <w:p w14:paraId="04D45202" w14:textId="77777777" w:rsidR="001517C0" w:rsidRDefault="00DA2281">
                            <w:pPr>
                              <w:ind w:firstLine="87"/>
                              <w:rPr>
                                <w:rFonts w:ascii="宋体" w:eastAsia="宋体" w:hAnsi="宋体" w:cs="宋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5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69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宋体" w:eastAsia="宋体" w:hAnsi="宋体" w:cs="宋体"/>
                                <w:color w:val="231F20"/>
                                <w:spacing w:val="-8"/>
                                <w:sz w:val="18"/>
                                <w:szCs w:val="18"/>
                              </w:rPr>
                              <w:t>其他</w:t>
                            </w:r>
                          </w:p>
                        </w:tc>
                      </w:tr>
                    </w:tbl>
                    <w:p w14:paraId="17ACCBD0" w14:textId="77777777" w:rsidR="001517C0" w:rsidRDefault="001517C0"/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C47A75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309AD58A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3EFECC80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4FF81B46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7C3B1EEC" w14:textId="77777777" w:rsidR="001517C0" w:rsidRPr="002D31AC" w:rsidRDefault="001517C0">
      <w:pPr>
        <w:spacing w:before="94"/>
        <w:ind w:firstLine="3152"/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</w:pPr>
    </w:p>
    <w:p w14:paraId="031E436B" w14:textId="77777777" w:rsidR="001517C0" w:rsidRPr="002D31AC" w:rsidRDefault="00DA2281">
      <w:pPr>
        <w:spacing w:line="278" w:lineRule="auto"/>
        <w:rPr>
          <w:rFonts w:asciiTheme="majorEastAsia" w:eastAsiaTheme="majorEastAsia" w:hAnsiTheme="majorEastAsia" w:cs="微软雅黑"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九、课程设置及要求</w:t>
      </w:r>
    </w:p>
    <w:p w14:paraId="3B0D00C4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本专业课程设置分为公共基础课和专业技能课。</w:t>
      </w:r>
    </w:p>
    <w:p w14:paraId="7CE32F13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公共基础课包括德育课、文化课、体育与健康、公共艺术、历史，以及其 </w:t>
      </w:r>
      <w:r w:rsidRPr="002D31AC">
        <w:rPr>
          <w:rFonts w:asciiTheme="majorEastAsia" w:eastAsiaTheme="majorEastAsia" w:hAnsiTheme="majorEastAsia" w:cs="宋体"/>
          <w:noProof/>
          <w:color w:val="231F20"/>
          <w:spacing w:val="-1"/>
          <w:sz w:val="18"/>
          <w:szCs w:val="18"/>
        </w:rPr>
        <w:drawing>
          <wp:anchor distT="0" distB="0" distL="0" distR="0" simplePos="0" relativeHeight="251648512" behindDoc="0" locked="0" layoutInCell="0" allowOverlap="1" wp14:anchorId="7937199C" wp14:editId="51DE676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3" name="IM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 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 w:cs="宋体"/>
          <w:noProof/>
          <w:color w:val="231F20"/>
          <w:spacing w:val="-1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49536" behindDoc="0" locked="0" layoutInCell="0" allowOverlap="1" wp14:anchorId="5C321D28" wp14:editId="09956499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43" name="任意多边形 43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4" name="任意多边形 44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68851D" id="组合 45" o:spid="_x0000_s1026" style="position:absolute;left:0;text-align:left;margin-left:-19.8pt;margin-top:745.5pt;width:581.15pt;height:28.35pt;z-index:251649536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" o:allowincell="f">
                <v:shape id="任意多边形 43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44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他自然科学和人文科学类基础课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22"/>
          <w:szCs w:val="22"/>
        </w:rPr>
        <w:t>。</w:t>
      </w:r>
    </w:p>
    <w:p w14:paraId="3291F4DF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专业技能课包括专业核心课、专业（技能）方向课和专业选修课。实习实 训是专业技能课教学的重要内容，含校内外实训、顶岗实习等多种形式。</w:t>
      </w:r>
    </w:p>
    <w:p w14:paraId="246BEA5A" w14:textId="77777777" w:rsidR="001517C0" w:rsidRPr="002D31AC" w:rsidRDefault="001517C0">
      <w:pPr>
        <w:spacing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5B0A4248" w14:textId="77777777" w:rsidR="001517C0" w:rsidRPr="002D31AC" w:rsidRDefault="00DA2281">
      <w:pPr>
        <w:spacing w:line="200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（一</w: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公共基础课</w:t>
      </w:r>
    </w:p>
    <w:p w14:paraId="339D97DA" w14:textId="77777777" w:rsidR="001517C0" w:rsidRPr="002D31AC" w:rsidRDefault="001517C0">
      <w:pPr>
        <w:spacing w:line="131" w:lineRule="exact"/>
        <w:rPr>
          <w:rFonts w:asciiTheme="majorEastAsia" w:eastAsiaTheme="majorEastAsia" w:hAnsiTheme="majorEastAsia"/>
        </w:rPr>
      </w:pPr>
    </w:p>
    <w:tbl>
      <w:tblPr>
        <w:tblStyle w:val="TableNormal"/>
        <w:tblpPr w:leftFromText="180" w:rightFromText="180" w:vertAnchor="text" w:horzAnchor="page" w:tblpX="1429" w:tblpY="178"/>
        <w:tblOverlap w:val="never"/>
        <w:tblW w:w="7653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529"/>
        <w:gridCol w:w="4529"/>
        <w:gridCol w:w="967"/>
      </w:tblGrid>
      <w:tr w:rsidR="001517C0" w:rsidRPr="002D31AC" w14:paraId="57DF0FC0" w14:textId="77777777">
        <w:trPr>
          <w:trHeight w:val="33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3FD75BEA" w14:textId="77777777" w:rsidR="001517C0" w:rsidRPr="002D31AC" w:rsidRDefault="00DA2281">
            <w:pPr>
              <w:spacing w:before="69" w:line="204" w:lineRule="auto"/>
              <w:ind w:firstLine="13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43EDF20E" w14:textId="77777777" w:rsidR="001517C0" w:rsidRPr="002D31AC" w:rsidRDefault="00DA2281">
            <w:pPr>
              <w:spacing w:before="69" w:line="204" w:lineRule="auto"/>
              <w:ind w:firstLine="4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1A6BD8F5" w14:textId="77777777" w:rsidR="001517C0" w:rsidRPr="002D31AC" w:rsidRDefault="00DA2281">
            <w:pPr>
              <w:spacing w:before="69" w:line="204" w:lineRule="auto"/>
              <w:ind w:firstLine="145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主要教学内容和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366EE8A0" w14:textId="77777777" w:rsidR="001517C0" w:rsidRPr="002D31AC" w:rsidRDefault="00DA2281">
            <w:pPr>
              <w:spacing w:before="69" w:line="204" w:lineRule="auto"/>
              <w:ind w:firstLine="12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 w:rsidR="001517C0" w:rsidRPr="002D31AC" w14:paraId="2F37A2ED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236C197C" w14:textId="77777777" w:rsidR="001517C0" w:rsidRPr="002D31AC" w:rsidRDefault="00DA2281">
            <w:pPr>
              <w:spacing w:before="220" w:line="192" w:lineRule="auto"/>
              <w:ind w:firstLine="2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051A70A2" w14:textId="77777777" w:rsidR="001517C0" w:rsidRPr="002D31AC" w:rsidRDefault="00DA2281">
            <w:pPr>
              <w:spacing w:before="196" w:line="241" w:lineRule="auto"/>
              <w:ind w:firstLine="22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职业生涯规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划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625FAE5F" w14:textId="77777777" w:rsidR="001517C0" w:rsidRPr="002D31AC" w:rsidRDefault="00DA2281">
            <w:pPr>
              <w:spacing w:before="65" w:line="265" w:lineRule="auto"/>
              <w:ind w:left="102" w:right="40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依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据《中等职业学校职业生涯规划教学大纲》开设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并与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0BB16335" w14:textId="77777777" w:rsidR="001517C0" w:rsidRPr="002D31AC" w:rsidRDefault="00DA2281">
            <w:pPr>
              <w:spacing w:before="221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32</w:t>
            </w:r>
          </w:p>
        </w:tc>
      </w:tr>
      <w:tr w:rsidR="001517C0" w:rsidRPr="002D31AC" w14:paraId="64A78C24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4721A32" w14:textId="77777777" w:rsidR="001517C0" w:rsidRPr="002D31AC" w:rsidRDefault="00DA2281">
            <w:pPr>
              <w:spacing w:before="222" w:line="191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28639734" w14:textId="77777777" w:rsidR="001517C0" w:rsidRPr="002D31AC" w:rsidRDefault="00DA2281">
            <w:pPr>
              <w:spacing w:before="196"/>
              <w:ind w:firstLine="13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职业道德与法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律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0FAC71B9" w14:textId="77777777" w:rsidR="001517C0" w:rsidRPr="002D31AC" w:rsidRDefault="00DA2281">
            <w:pPr>
              <w:spacing w:before="67" w:line="264" w:lineRule="auto"/>
              <w:ind w:left="102" w:right="40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依据《中等职业学校职业道德与法律教学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并与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659372CA" w14:textId="77777777" w:rsidR="001517C0" w:rsidRPr="002D31AC" w:rsidRDefault="00DA2281">
            <w:pPr>
              <w:spacing w:before="222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32</w:t>
            </w:r>
          </w:p>
        </w:tc>
      </w:tr>
      <w:tr w:rsidR="001517C0" w:rsidRPr="002D31AC" w14:paraId="5A8E0C46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AB83C57" w14:textId="77777777" w:rsidR="001517C0" w:rsidRPr="002D31AC" w:rsidRDefault="00DA2281">
            <w:pPr>
              <w:spacing w:before="222" w:line="192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58EF815D" w14:textId="77777777" w:rsidR="001517C0" w:rsidRPr="002D31AC" w:rsidRDefault="00DA2281">
            <w:pPr>
              <w:spacing w:before="197" w:line="239" w:lineRule="auto"/>
              <w:ind w:firstLine="12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经济政治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与社会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7742A99E" w14:textId="77777777" w:rsidR="001517C0" w:rsidRPr="002D31AC" w:rsidRDefault="00DA2281">
            <w:pPr>
              <w:spacing w:before="67" w:line="264" w:lineRule="auto"/>
              <w:ind w:left="102" w:right="41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依据《中等职业学校经济政治与社会教学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并与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5372149F" w14:textId="77777777" w:rsidR="001517C0" w:rsidRPr="002D31AC" w:rsidRDefault="00DA2281">
            <w:pPr>
              <w:spacing w:before="222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32</w:t>
            </w:r>
          </w:p>
        </w:tc>
      </w:tr>
      <w:tr w:rsidR="001517C0" w:rsidRPr="002D31AC" w14:paraId="6F12C357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1679C494" w14:textId="77777777" w:rsidR="001517C0" w:rsidRPr="002D31AC" w:rsidRDefault="00DA2281">
            <w:pPr>
              <w:spacing w:before="222" w:line="191" w:lineRule="auto"/>
              <w:ind w:firstLine="26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587731DD" w14:textId="77777777" w:rsidR="001517C0" w:rsidRPr="002D31AC" w:rsidRDefault="00DA2281">
            <w:pPr>
              <w:spacing w:before="196" w:line="241" w:lineRule="auto"/>
              <w:ind w:firstLine="31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哲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学与人生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6FC0CBCA" w14:textId="77777777" w:rsidR="001517C0" w:rsidRPr="002D31AC" w:rsidRDefault="00DA2281">
            <w:pPr>
              <w:spacing w:before="67" w:line="264" w:lineRule="auto"/>
              <w:ind w:left="104" w:right="99" w:firstLine="1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依据《中等职业学校哲学与人生教学大纲》开设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与专业实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际和行业发展密切结合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525702C9" w14:textId="77777777" w:rsidR="001517C0" w:rsidRPr="002D31AC" w:rsidRDefault="00DA2281">
            <w:pPr>
              <w:spacing w:before="222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32</w:t>
            </w:r>
          </w:p>
        </w:tc>
      </w:tr>
      <w:tr w:rsidR="001517C0" w:rsidRPr="002D31AC" w14:paraId="19073A80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3DDCD724" w14:textId="77777777" w:rsidR="001517C0" w:rsidRPr="002D31AC" w:rsidRDefault="00DA2281">
            <w:pPr>
              <w:spacing w:before="226" w:line="189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5C3667B4" w14:textId="77777777" w:rsidR="001517C0" w:rsidRPr="002D31AC" w:rsidRDefault="00DA2281">
            <w:pPr>
              <w:spacing w:before="197" w:line="242" w:lineRule="auto"/>
              <w:ind w:firstLine="57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语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文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2E354640" w14:textId="77777777" w:rsidR="001517C0" w:rsidRPr="002D31AC" w:rsidRDefault="00DA2281">
            <w:pPr>
              <w:spacing w:before="67" w:line="264" w:lineRule="auto"/>
              <w:ind w:left="106" w:right="99" w:firstLine="18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依据《中等职业学校语文教学大纲》开设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并注重在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职业模块的教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4CD4C144" w14:textId="77777777" w:rsidR="001517C0" w:rsidRPr="002D31AC" w:rsidRDefault="00DA2281">
            <w:pPr>
              <w:spacing w:before="223" w:line="192" w:lineRule="auto"/>
              <w:ind w:firstLine="34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7"/>
                <w:sz w:val="18"/>
                <w:szCs w:val="18"/>
              </w:rPr>
              <w:t>2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sz w:val="18"/>
                <w:szCs w:val="18"/>
              </w:rPr>
              <w:t>04</w:t>
            </w:r>
          </w:p>
        </w:tc>
      </w:tr>
      <w:tr w:rsidR="001517C0" w:rsidRPr="002D31AC" w14:paraId="0292A3E4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455C1073" w14:textId="77777777" w:rsidR="001517C0" w:rsidRPr="002D31AC" w:rsidRDefault="00DA2281">
            <w:pPr>
              <w:spacing w:before="223" w:line="192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77EFDE58" w14:textId="77777777" w:rsidR="001517C0" w:rsidRPr="002D31AC" w:rsidRDefault="00DA2281">
            <w:pPr>
              <w:spacing w:before="197"/>
              <w:ind w:firstLine="5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4831DC9D" w14:textId="77777777" w:rsidR="001517C0" w:rsidRPr="002D31AC" w:rsidRDefault="00DA2281">
            <w:pPr>
              <w:spacing w:before="67" w:line="264" w:lineRule="auto"/>
              <w:ind w:left="106" w:right="99" w:firstLine="18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依据《中等职业学校数学教学大纲》开设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并注重在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职业模块的教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3BE95C9C" w14:textId="77777777" w:rsidR="001517C0" w:rsidRPr="002D31AC" w:rsidRDefault="00DA2281">
            <w:pPr>
              <w:spacing w:before="223" w:line="193" w:lineRule="auto"/>
              <w:ind w:firstLine="35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170</w:t>
            </w:r>
          </w:p>
        </w:tc>
      </w:tr>
      <w:tr w:rsidR="001517C0" w:rsidRPr="002D31AC" w14:paraId="39E826FE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4EA625CA" w14:textId="77777777" w:rsidR="001517C0" w:rsidRPr="002D31AC" w:rsidRDefault="00DA2281">
            <w:pPr>
              <w:spacing w:before="226" w:line="190" w:lineRule="auto"/>
              <w:ind w:firstLine="26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7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5704868F" w14:textId="77777777" w:rsidR="001517C0" w:rsidRPr="002D31AC" w:rsidRDefault="00DA2281">
            <w:pPr>
              <w:spacing w:before="197" w:line="241" w:lineRule="auto"/>
              <w:ind w:firstLine="5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63AAF410" w14:textId="77777777" w:rsidR="001517C0" w:rsidRPr="002D31AC" w:rsidRDefault="00DA2281">
            <w:pPr>
              <w:spacing w:before="68" w:line="253" w:lineRule="auto"/>
              <w:ind w:left="106" w:right="99" w:firstLine="18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依据《中等职业学校英语教学大纲》开设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并注重在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职业模块的教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学内容中体现专业特色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3061FB08" w14:textId="77777777" w:rsidR="001517C0" w:rsidRPr="002D31AC" w:rsidRDefault="00DA2281">
            <w:pPr>
              <w:spacing w:before="223" w:line="193" w:lineRule="auto"/>
              <w:ind w:firstLine="35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187</w:t>
            </w:r>
          </w:p>
        </w:tc>
      </w:tr>
      <w:tr w:rsidR="001517C0" w:rsidRPr="002D31AC" w14:paraId="496723BF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1A2CA3E2" w14:textId="77777777" w:rsidR="001517C0" w:rsidRPr="002D31AC" w:rsidRDefault="00DA2281">
            <w:pPr>
              <w:spacing w:before="224" w:line="192" w:lineRule="auto"/>
              <w:ind w:firstLine="26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8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3D97E520" w14:textId="77777777" w:rsidR="001517C0" w:rsidRPr="002D31AC" w:rsidRDefault="00DA2281">
            <w:pPr>
              <w:spacing w:before="198" w:line="239" w:lineRule="auto"/>
              <w:ind w:firstLine="13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计算机应用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基础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073DD62B" w14:textId="77777777" w:rsidR="001517C0" w:rsidRPr="002D31AC" w:rsidRDefault="00DA2281">
            <w:pPr>
              <w:spacing w:before="69" w:line="253" w:lineRule="auto"/>
              <w:ind w:left="102" w:right="40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依据《中等职业学校计算机应用基础教学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并注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重在职业模块的教学内容中体现专业特色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6A4DE56B" w14:textId="77777777" w:rsidR="001517C0" w:rsidRPr="002D31AC" w:rsidRDefault="00DA2281">
            <w:pPr>
              <w:spacing w:before="223" w:line="193" w:lineRule="auto"/>
              <w:ind w:firstLine="356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13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6</w:t>
            </w:r>
          </w:p>
        </w:tc>
      </w:tr>
      <w:tr w:rsidR="001517C0" w:rsidRPr="002D31AC" w14:paraId="2572E17B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14D3231E" w14:textId="77777777" w:rsidR="001517C0" w:rsidRPr="002D31AC" w:rsidRDefault="00DA2281">
            <w:pPr>
              <w:spacing w:before="224" w:line="193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9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02F6E961" w14:textId="77777777" w:rsidR="001517C0" w:rsidRPr="002D31AC" w:rsidRDefault="00DA2281">
            <w:pPr>
              <w:spacing w:before="198"/>
              <w:ind w:firstLine="30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体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育与健康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5563D98C" w14:textId="77777777" w:rsidR="001517C0" w:rsidRPr="002D31AC" w:rsidRDefault="00DA2281">
            <w:pPr>
              <w:spacing w:before="69" w:line="253" w:lineRule="auto"/>
              <w:ind w:left="102" w:right="40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依据《中等职业学校体育与健康教学指导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纲要》开设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并与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专业实际和行业发展密切结合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729DA940" w14:textId="77777777" w:rsidR="001517C0" w:rsidRPr="002D31AC" w:rsidRDefault="00DA2281">
            <w:pPr>
              <w:spacing w:before="224" w:line="193" w:lineRule="auto"/>
              <w:ind w:firstLine="35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170</w:t>
            </w:r>
          </w:p>
        </w:tc>
      </w:tr>
      <w:tr w:rsidR="001517C0" w:rsidRPr="002D31AC" w14:paraId="3BDF9D72" w14:textId="77777777">
        <w:trPr>
          <w:trHeight w:val="582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4340EE72" w14:textId="77777777" w:rsidR="001517C0" w:rsidRPr="002D31AC" w:rsidRDefault="00DA2281">
            <w:pPr>
              <w:spacing w:before="224" w:line="192" w:lineRule="auto"/>
              <w:ind w:firstLine="22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0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2D085F2F" w14:textId="77777777" w:rsidR="001517C0" w:rsidRPr="002D31AC" w:rsidRDefault="00DA2281">
            <w:pPr>
              <w:spacing w:before="199"/>
              <w:ind w:firstLine="40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35386AC3" w14:textId="77777777" w:rsidR="001517C0" w:rsidRPr="002D31AC" w:rsidRDefault="00DA2281">
            <w:pPr>
              <w:spacing w:before="68" w:line="254" w:lineRule="auto"/>
              <w:ind w:left="104" w:right="99" w:firstLine="186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依据《中等职业学校公共艺术教学大纲》开设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并与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专业实际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和行业发展密切结合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506488C4" w14:textId="77777777" w:rsidR="001517C0" w:rsidRPr="002D31AC" w:rsidRDefault="00DA2281">
            <w:pPr>
              <w:spacing w:before="224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36</w:t>
            </w:r>
          </w:p>
        </w:tc>
      </w:tr>
      <w:tr w:rsidR="001517C0" w:rsidRPr="002D31AC" w14:paraId="32F594AE" w14:textId="77777777">
        <w:trPr>
          <w:trHeight w:val="587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CA7FAE1" w14:textId="77777777" w:rsidR="001517C0" w:rsidRPr="002D31AC" w:rsidRDefault="00DA2281">
            <w:pPr>
              <w:spacing w:before="224" w:line="192" w:lineRule="auto"/>
              <w:ind w:firstLine="23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11</w:t>
            </w:r>
          </w:p>
        </w:tc>
        <w:tc>
          <w:tcPr>
            <w:tcW w:w="1529" w:type="dxa"/>
            <w:tcBorders>
              <w:top w:val="single" w:sz="2" w:space="0" w:color="231F20"/>
              <w:bottom w:val="single" w:sz="2" w:space="0" w:color="231F20"/>
            </w:tcBorders>
          </w:tcPr>
          <w:p w14:paraId="235042C3" w14:textId="77777777" w:rsidR="001517C0" w:rsidRPr="002D31AC" w:rsidRDefault="00DA2281">
            <w:pPr>
              <w:spacing w:before="199" w:line="241" w:lineRule="auto"/>
              <w:ind w:firstLine="58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4529" w:type="dxa"/>
            <w:tcBorders>
              <w:top w:val="single" w:sz="2" w:space="0" w:color="231F20"/>
              <w:bottom w:val="single" w:sz="2" w:space="0" w:color="231F20"/>
            </w:tcBorders>
          </w:tcPr>
          <w:p w14:paraId="591DEF15" w14:textId="77777777" w:rsidR="001517C0" w:rsidRPr="002D31AC" w:rsidRDefault="00DA2281">
            <w:pPr>
              <w:spacing w:before="70" w:line="265" w:lineRule="auto"/>
              <w:ind w:left="105" w:right="99" w:firstLine="1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依据《中等职业学校历史教学大纲》开设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并与专业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实际和行业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发展密切结合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6C69D3F7" w14:textId="77777777" w:rsidR="001517C0" w:rsidRPr="002D31AC" w:rsidRDefault="00DA2281">
            <w:pPr>
              <w:spacing w:before="225" w:line="192" w:lineRule="auto"/>
              <w:ind w:firstLine="39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36</w:t>
            </w:r>
          </w:p>
        </w:tc>
      </w:tr>
    </w:tbl>
    <w:p w14:paraId="1255AB0F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7B901BBD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628511D3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2609C8B6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6065A7A9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36DDEB6B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7A9D265C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79D583FD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0F3588C2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13CC3A18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1CDD665D" w14:textId="77777777" w:rsidR="001517C0" w:rsidRPr="002D31AC" w:rsidRDefault="001517C0">
      <w:pPr>
        <w:spacing w:before="276" w:line="200" w:lineRule="auto"/>
        <w:ind w:firstLine="1911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74ACC7BD" w14:textId="77777777" w:rsidR="001517C0" w:rsidRPr="002D31AC" w:rsidRDefault="001517C0">
      <w:pPr>
        <w:spacing w:before="276" w:line="200" w:lineRule="auto"/>
        <w:rPr>
          <w:rFonts w:asciiTheme="majorEastAsia" w:eastAsiaTheme="majorEastAsia" w:hAnsiTheme="majorEastAsia" w:cs="微软雅黑"/>
          <w:color w:val="231F20"/>
          <w:sz w:val="24"/>
          <w:szCs w:val="24"/>
        </w:rPr>
      </w:pPr>
    </w:p>
    <w:p w14:paraId="23778237" w14:textId="77777777" w:rsidR="001517C0" w:rsidRPr="002D31AC" w:rsidRDefault="00DA2281">
      <w:pPr>
        <w:spacing w:before="276" w:line="200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 w:hint="eastAsia"/>
          <w:color w:val="231F20"/>
          <w:sz w:val="24"/>
          <w:szCs w:val="24"/>
        </w:rPr>
        <w:t>（二）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专业技能课</w:t>
      </w:r>
    </w:p>
    <w:p w14:paraId="3ACB48D4" w14:textId="77777777" w:rsidR="001517C0" w:rsidRPr="002D31AC" w:rsidRDefault="00DA2281">
      <w:pPr>
        <w:spacing w:before="51" w:line="215" w:lineRule="auto"/>
        <w:ind w:firstLineChars="100" w:firstLine="218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pacing w:val="-2"/>
          <w:sz w:val="22"/>
          <w:szCs w:val="22"/>
        </w:rPr>
        <w:t>1.</w:t>
      </w:r>
      <w:r w:rsidRPr="002D31AC">
        <w:rPr>
          <w:rFonts w:asciiTheme="majorEastAsia" w:eastAsiaTheme="majorEastAsia" w:hAnsiTheme="majorEastAsia" w:cs="宋体"/>
          <w:color w:val="231F20"/>
          <w:spacing w:val="-56"/>
          <w:sz w:val="22"/>
          <w:szCs w:val="22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pacing w:val="-4"/>
          <w:sz w:val="22"/>
          <w:szCs w:val="22"/>
        </w:rPr>
        <w:t>专业核心课</w:t>
      </w:r>
    </w:p>
    <w:tbl>
      <w:tblPr>
        <w:tblStyle w:val="TableNormal"/>
        <w:tblpPr w:leftFromText="180" w:rightFromText="180" w:vertAnchor="text" w:horzAnchor="page" w:tblpX="1377" w:tblpY="122"/>
        <w:tblOverlap w:val="never"/>
        <w:tblW w:w="7649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302"/>
        <w:gridCol w:w="4752"/>
        <w:gridCol w:w="967"/>
      </w:tblGrid>
      <w:tr w:rsidR="001517C0" w:rsidRPr="002D31AC" w14:paraId="1A798FA6" w14:textId="77777777">
        <w:trPr>
          <w:trHeight w:val="406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23B5C67B" w14:textId="77777777" w:rsidR="001517C0" w:rsidRPr="002D31AC" w:rsidRDefault="00DA2281">
            <w:pPr>
              <w:spacing w:before="107" w:line="205" w:lineRule="auto"/>
              <w:ind w:firstLine="13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0F8C31E1" w14:textId="77777777" w:rsidR="001517C0" w:rsidRPr="002D31AC" w:rsidRDefault="00DA2281">
            <w:pPr>
              <w:spacing w:before="106" w:line="206" w:lineRule="auto"/>
              <w:ind w:firstLine="28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752" w:type="dxa"/>
            <w:tcBorders>
              <w:top w:val="single" w:sz="2" w:space="0" w:color="231F20"/>
              <w:bottom w:val="single" w:sz="2" w:space="0" w:color="231F20"/>
            </w:tcBorders>
          </w:tcPr>
          <w:p w14:paraId="10624C5F" w14:textId="77777777" w:rsidR="001517C0" w:rsidRPr="002D31AC" w:rsidRDefault="00DA2281">
            <w:pPr>
              <w:spacing w:before="107" w:line="205" w:lineRule="auto"/>
              <w:ind w:firstLine="156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主要教学内容和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2618A4DE" w14:textId="77777777" w:rsidR="001517C0" w:rsidRPr="002D31AC" w:rsidRDefault="00DA2281">
            <w:pPr>
              <w:spacing w:before="106" w:line="205" w:lineRule="auto"/>
              <w:ind w:firstLine="12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 w:rsidR="001517C0" w:rsidRPr="002D31AC" w14:paraId="4B50773B" w14:textId="77777777">
        <w:trPr>
          <w:trHeight w:val="570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44889338" w14:textId="77777777" w:rsidR="001517C0" w:rsidRPr="002D31AC" w:rsidRDefault="00DA2281">
            <w:pPr>
              <w:spacing w:before="215" w:line="192" w:lineRule="auto"/>
              <w:ind w:firstLine="2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4684A2DC" w14:textId="77777777" w:rsidR="001517C0" w:rsidRPr="002D31AC" w:rsidRDefault="00DA2281">
            <w:pPr>
              <w:spacing w:before="190"/>
              <w:ind w:firstLine="28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术基础</w:t>
            </w:r>
          </w:p>
        </w:tc>
        <w:tc>
          <w:tcPr>
            <w:tcW w:w="4752" w:type="dxa"/>
            <w:tcBorders>
              <w:top w:val="single" w:sz="2" w:space="0" w:color="231F20"/>
              <w:bottom w:val="single" w:sz="2" w:space="0" w:color="231F20"/>
            </w:tcBorders>
          </w:tcPr>
          <w:p w14:paraId="6968B1C1" w14:textId="77777777" w:rsidR="001517C0" w:rsidRPr="002D31AC" w:rsidRDefault="00DA2281">
            <w:pPr>
              <w:spacing w:before="60" w:line="253" w:lineRule="auto"/>
              <w:ind w:left="104" w:right="26" w:firstLine="18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掌握素描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2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色彩静物和风景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2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绘画透视基础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9"/>
                <w:sz w:val="18"/>
                <w:szCs w:val="18"/>
              </w:rPr>
              <w:t>、</w:t>
            </w: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艺用解剖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pacing w:val="-19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速写等美术基础知识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具备良好的造型和色彩表现能力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70781F2A" w14:textId="77777777" w:rsidR="001517C0" w:rsidRPr="002D31AC" w:rsidRDefault="00DA2281">
            <w:pPr>
              <w:spacing w:before="215" w:line="193" w:lineRule="auto"/>
              <w:ind w:firstLine="34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216</w:t>
            </w:r>
          </w:p>
        </w:tc>
      </w:tr>
      <w:tr w:rsidR="001517C0" w:rsidRPr="002D31AC" w14:paraId="648E6041" w14:textId="77777777">
        <w:trPr>
          <w:trHeight w:val="569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68FAFEB4" w14:textId="77777777" w:rsidR="001517C0" w:rsidRPr="002D31AC" w:rsidRDefault="00DA2281">
            <w:pPr>
              <w:spacing w:before="217" w:line="191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000A2B4B" w14:textId="77777777" w:rsidR="001517C0" w:rsidRPr="002D31AC" w:rsidRDefault="00DA2281">
            <w:pPr>
              <w:spacing w:before="190" w:line="241" w:lineRule="auto"/>
              <w:ind w:firstLine="28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构成基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础</w:t>
            </w:r>
          </w:p>
        </w:tc>
        <w:tc>
          <w:tcPr>
            <w:tcW w:w="4752" w:type="dxa"/>
            <w:tcBorders>
              <w:top w:val="single" w:sz="2" w:space="0" w:color="231F20"/>
              <w:bottom w:val="single" w:sz="2" w:space="0" w:color="231F20"/>
            </w:tcBorders>
          </w:tcPr>
          <w:p w14:paraId="212B7EF1" w14:textId="77777777" w:rsidR="001517C0" w:rsidRPr="002D31AC" w:rsidRDefault="00DA2281">
            <w:pPr>
              <w:spacing w:before="61" w:line="253" w:lineRule="auto"/>
              <w:ind w:left="105" w:right="98" w:firstLine="18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掌握平面构成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色彩构成、立体构成的基础知识，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59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初步 掌握形式美的基本规律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6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法则和原理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1CB19ADA" w14:textId="77777777" w:rsidR="001517C0" w:rsidRPr="002D31AC" w:rsidRDefault="00DA2281">
            <w:pPr>
              <w:spacing w:before="216" w:line="192" w:lineRule="auto"/>
              <w:ind w:firstLine="35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0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2"/>
                <w:sz w:val="18"/>
                <w:szCs w:val="18"/>
              </w:rPr>
              <w:t>8</w:t>
            </w:r>
          </w:p>
        </w:tc>
      </w:tr>
      <w:tr w:rsidR="001517C0" w:rsidRPr="002D31AC" w14:paraId="637F4591" w14:textId="77777777">
        <w:trPr>
          <w:trHeight w:val="834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450F8D42" w14:textId="77777777" w:rsidR="001517C0" w:rsidRPr="002D31AC" w:rsidRDefault="001517C0">
            <w:pPr>
              <w:spacing w:line="288" w:lineRule="auto"/>
              <w:rPr>
                <w:rFonts w:asciiTheme="majorEastAsia" w:eastAsiaTheme="majorEastAsia" w:hAnsiTheme="majorEastAsia"/>
              </w:rPr>
            </w:pPr>
          </w:p>
          <w:p w14:paraId="00AAE92F" w14:textId="77777777" w:rsidR="001517C0" w:rsidRPr="002D31AC" w:rsidRDefault="00DA2281">
            <w:pPr>
              <w:spacing w:before="59" w:line="192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37C05923" w14:textId="77777777" w:rsidR="001517C0" w:rsidRPr="002D31AC" w:rsidRDefault="001517C0">
            <w:pPr>
              <w:spacing w:line="263" w:lineRule="auto"/>
              <w:rPr>
                <w:rFonts w:asciiTheme="majorEastAsia" w:eastAsiaTheme="majorEastAsia" w:hAnsiTheme="majorEastAsia"/>
              </w:rPr>
            </w:pPr>
          </w:p>
          <w:p w14:paraId="69285BDF" w14:textId="77777777" w:rsidR="001517C0" w:rsidRPr="002D31AC" w:rsidRDefault="00DA2281">
            <w:pPr>
              <w:spacing w:before="59" w:line="241" w:lineRule="auto"/>
              <w:ind w:firstLine="10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平面设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计基础</w:t>
            </w:r>
          </w:p>
        </w:tc>
        <w:tc>
          <w:tcPr>
            <w:tcW w:w="4752" w:type="dxa"/>
            <w:tcBorders>
              <w:top w:val="single" w:sz="2" w:space="0" w:color="231F20"/>
              <w:bottom w:val="single" w:sz="2" w:space="0" w:color="231F20"/>
            </w:tcBorders>
          </w:tcPr>
          <w:p w14:paraId="4C595C3E" w14:textId="77777777" w:rsidR="001517C0" w:rsidRPr="002D31AC" w:rsidRDefault="00DA2281">
            <w:pPr>
              <w:spacing w:before="62" w:line="258" w:lineRule="auto"/>
              <w:ind w:left="105" w:right="43" w:firstLine="18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4"/>
                <w:sz w:val="18"/>
                <w:szCs w:val="18"/>
              </w:rPr>
              <w:t>掌握平面设计的版式、字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体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4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图形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4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3"/>
                <w:sz w:val="18"/>
                <w:szCs w:val="18"/>
              </w:rPr>
              <w:t>色彩等基础知识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4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初步具备报纸、杂志、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招贴海报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视觉形象（Ⅵ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）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等方面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的设计能力</w:t>
            </w:r>
          </w:p>
        </w:tc>
        <w:tc>
          <w:tcPr>
            <w:tcW w:w="967" w:type="dxa"/>
            <w:tcBorders>
              <w:top w:val="single" w:sz="2" w:space="0" w:color="231F20"/>
              <w:bottom w:val="single" w:sz="2" w:space="0" w:color="231F20"/>
            </w:tcBorders>
          </w:tcPr>
          <w:p w14:paraId="1B349563" w14:textId="77777777" w:rsidR="001517C0" w:rsidRPr="002D31AC" w:rsidRDefault="001517C0">
            <w:pPr>
              <w:spacing w:line="288" w:lineRule="auto"/>
              <w:rPr>
                <w:rFonts w:asciiTheme="majorEastAsia" w:eastAsiaTheme="majorEastAsia" w:hAnsiTheme="majorEastAsia"/>
              </w:rPr>
            </w:pPr>
          </w:p>
          <w:p w14:paraId="4B53A8CB" w14:textId="77777777" w:rsidR="001517C0" w:rsidRPr="002D31AC" w:rsidRDefault="00DA2281">
            <w:pPr>
              <w:spacing w:before="59" w:line="192" w:lineRule="auto"/>
              <w:ind w:firstLine="39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36</w:t>
            </w:r>
          </w:p>
        </w:tc>
      </w:tr>
    </w:tbl>
    <w:p w14:paraId="249CB301" w14:textId="77777777" w:rsidR="001517C0" w:rsidRPr="002D31AC" w:rsidRDefault="001517C0">
      <w:pPr>
        <w:spacing w:line="188" w:lineRule="exact"/>
        <w:rPr>
          <w:rFonts w:asciiTheme="majorEastAsia" w:eastAsiaTheme="majorEastAsia" w:hAnsiTheme="majorEastAsia"/>
        </w:rPr>
      </w:pPr>
    </w:p>
    <w:p w14:paraId="2A8BF359" w14:textId="77777777" w:rsidR="001517C0" w:rsidRPr="002D31AC" w:rsidRDefault="001517C0">
      <w:pPr>
        <w:spacing w:line="272" w:lineRule="auto"/>
        <w:rPr>
          <w:rFonts w:asciiTheme="majorEastAsia" w:eastAsiaTheme="majorEastAsia" w:hAnsiTheme="majorEastAsia"/>
        </w:rPr>
      </w:pPr>
    </w:p>
    <w:p w14:paraId="560369D5" w14:textId="77777777" w:rsidR="001517C0" w:rsidRPr="002D31AC" w:rsidRDefault="00DA2281">
      <w:pPr>
        <w:spacing w:before="78" w:line="189" w:lineRule="auto"/>
        <w:ind w:firstLine="5289"/>
        <w:rPr>
          <w:rFonts w:asciiTheme="majorEastAsia" w:eastAsiaTheme="majorEastAsia" w:hAnsiTheme="majorEastAsia" w:cs="黑体"/>
          <w:sz w:val="24"/>
          <w:szCs w:val="24"/>
        </w:rPr>
      </w:pPr>
      <w:r w:rsidRPr="002D31AC">
        <w:rPr>
          <w:rFonts w:asciiTheme="majorEastAsia" w:eastAsiaTheme="majorEastAsia" w:hAnsiTheme="majorEastAsia" w:cs="黑体"/>
          <w:color w:val="231F20"/>
          <w:spacing w:val="9"/>
          <w:sz w:val="24"/>
          <w:szCs w:val="24"/>
        </w:rPr>
        <w:t>6</w:t>
      </w:r>
      <w:r w:rsidRPr="002D31AC">
        <w:rPr>
          <w:rFonts w:asciiTheme="majorEastAsia" w:eastAsiaTheme="majorEastAsia" w:hAnsiTheme="majorEastAsia" w:cs="黑体"/>
          <w:color w:val="231F20"/>
          <w:spacing w:val="8"/>
          <w:sz w:val="24"/>
          <w:szCs w:val="24"/>
        </w:rPr>
        <w:t>9</w:t>
      </w:r>
    </w:p>
    <w:p w14:paraId="5BFFFBAD" w14:textId="77777777" w:rsidR="001517C0" w:rsidRPr="002D31AC" w:rsidRDefault="001517C0">
      <w:pPr>
        <w:rPr>
          <w:rFonts w:asciiTheme="majorEastAsia" w:eastAsiaTheme="majorEastAsia" w:hAnsiTheme="majorEastAsia"/>
        </w:rPr>
        <w:sectPr w:rsidR="001517C0" w:rsidRPr="002D31AC">
          <w:headerReference w:type="default" r:id="rId12"/>
          <w:pgSz w:w="10829" w:h="15081"/>
          <w:pgMar w:top="1440" w:right="1080" w:bottom="1440" w:left="1080" w:header="0" w:footer="0" w:gutter="0"/>
          <w:cols w:space="720"/>
        </w:sectPr>
      </w:pPr>
    </w:p>
    <w:tbl>
      <w:tblPr>
        <w:tblStyle w:val="TableNormal"/>
        <w:tblpPr w:leftFromText="180" w:rightFromText="180" w:vertAnchor="text" w:horzAnchor="page" w:tblpX="1047" w:tblpY="96"/>
        <w:tblOverlap w:val="never"/>
        <w:tblW w:w="7925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302"/>
        <w:gridCol w:w="4975"/>
        <w:gridCol w:w="1020"/>
      </w:tblGrid>
      <w:tr w:rsidR="001517C0" w:rsidRPr="002D31AC" w14:paraId="486BD00D" w14:textId="77777777">
        <w:trPr>
          <w:trHeight w:val="406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666F9E3" w14:textId="77777777" w:rsidR="001517C0" w:rsidRPr="002D31AC" w:rsidRDefault="00DA2281">
            <w:pPr>
              <w:spacing w:before="107" w:line="205" w:lineRule="auto"/>
              <w:ind w:firstLine="13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lastRenderedPageBreak/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378D2B5E" w14:textId="77777777" w:rsidR="001517C0" w:rsidRPr="002D31AC" w:rsidRDefault="00DA2281">
            <w:pPr>
              <w:spacing w:before="106" w:line="206" w:lineRule="auto"/>
              <w:ind w:firstLine="28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975" w:type="dxa"/>
            <w:tcBorders>
              <w:top w:val="single" w:sz="2" w:space="0" w:color="231F20"/>
              <w:bottom w:val="single" w:sz="2" w:space="0" w:color="231F20"/>
            </w:tcBorders>
          </w:tcPr>
          <w:p w14:paraId="3DC58DF0" w14:textId="77777777" w:rsidR="001517C0" w:rsidRPr="002D31AC" w:rsidRDefault="00DA2281">
            <w:pPr>
              <w:spacing w:before="107" w:line="205" w:lineRule="auto"/>
              <w:ind w:firstLine="156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主要教学内容和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1020" w:type="dxa"/>
            <w:tcBorders>
              <w:top w:val="single" w:sz="2" w:space="0" w:color="231F20"/>
              <w:bottom w:val="single" w:sz="2" w:space="0" w:color="231F20"/>
            </w:tcBorders>
          </w:tcPr>
          <w:p w14:paraId="5EE31364" w14:textId="77777777" w:rsidR="001517C0" w:rsidRPr="002D31AC" w:rsidRDefault="00DA2281">
            <w:pPr>
              <w:spacing w:before="106" w:line="205" w:lineRule="auto"/>
              <w:ind w:firstLine="12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 w:rsidR="001517C0" w:rsidRPr="002D31AC" w14:paraId="33D046B5" w14:textId="77777777">
        <w:trPr>
          <w:trHeight w:val="1241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6B194BB3" w14:textId="77777777" w:rsidR="001517C0" w:rsidRPr="002D31AC" w:rsidRDefault="001517C0">
            <w:pPr>
              <w:spacing w:line="244" w:lineRule="auto"/>
              <w:rPr>
                <w:rFonts w:asciiTheme="majorEastAsia" w:eastAsiaTheme="majorEastAsia" w:hAnsiTheme="majorEastAsia"/>
              </w:rPr>
            </w:pPr>
          </w:p>
          <w:p w14:paraId="447A0F15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19A1789D" w14:textId="77777777" w:rsidR="001517C0" w:rsidRPr="002D31AC" w:rsidRDefault="00DA2281">
            <w:pPr>
              <w:spacing w:before="59" w:line="191" w:lineRule="auto"/>
              <w:ind w:firstLine="26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629CECA9" w14:textId="77777777" w:rsidR="001517C0" w:rsidRPr="002D31AC" w:rsidRDefault="001517C0">
            <w:pPr>
              <w:spacing w:line="463" w:lineRule="auto"/>
              <w:rPr>
                <w:rFonts w:asciiTheme="majorEastAsia" w:eastAsiaTheme="majorEastAsia" w:hAnsiTheme="majorEastAsia"/>
              </w:rPr>
            </w:pPr>
          </w:p>
          <w:p w14:paraId="392FF021" w14:textId="77777777" w:rsidR="001517C0" w:rsidRPr="002D31AC" w:rsidRDefault="00DA2281">
            <w:pPr>
              <w:spacing w:before="59" w:line="241" w:lineRule="auto"/>
              <w:ind w:firstLine="12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动画概论</w:t>
            </w:r>
          </w:p>
        </w:tc>
        <w:tc>
          <w:tcPr>
            <w:tcW w:w="4975" w:type="dxa"/>
            <w:tcBorders>
              <w:top w:val="single" w:sz="2" w:space="0" w:color="231F20"/>
              <w:bottom w:val="single" w:sz="2" w:space="0" w:color="231F20"/>
            </w:tcBorders>
          </w:tcPr>
          <w:p w14:paraId="7F1BE891" w14:textId="77777777" w:rsidR="001517C0" w:rsidRPr="002D31AC" w:rsidRDefault="00DA2281">
            <w:pPr>
              <w:spacing w:before="106" w:line="291" w:lineRule="auto"/>
              <w:ind w:left="101" w:right="40" w:firstLine="20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了解动画的起源与发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展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动画的分类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动画制作的工艺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流程；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掌握动画制作的时间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空间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帧数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速度的概念及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相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互关系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了解动画制作的基本原理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为专业学习奠定理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论基础</w:t>
            </w:r>
          </w:p>
        </w:tc>
        <w:tc>
          <w:tcPr>
            <w:tcW w:w="1020" w:type="dxa"/>
            <w:tcBorders>
              <w:top w:val="single" w:sz="2" w:space="0" w:color="231F20"/>
              <w:bottom w:val="single" w:sz="2" w:space="0" w:color="231F20"/>
            </w:tcBorders>
          </w:tcPr>
          <w:p w14:paraId="6CB606EC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1E347C81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5E992293" w14:textId="77777777" w:rsidR="001517C0" w:rsidRPr="002D31AC" w:rsidRDefault="00DA2281">
            <w:pPr>
              <w:spacing w:before="58" w:line="192" w:lineRule="auto"/>
              <w:ind w:firstLine="39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36</w:t>
            </w:r>
          </w:p>
        </w:tc>
      </w:tr>
      <w:tr w:rsidR="001517C0" w:rsidRPr="002D31AC" w14:paraId="7E21774A" w14:textId="77777777">
        <w:trPr>
          <w:trHeight w:val="1520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58355768" w14:textId="77777777" w:rsidR="001517C0" w:rsidRPr="002D31AC" w:rsidRDefault="001517C0">
            <w:pPr>
              <w:spacing w:line="315" w:lineRule="auto"/>
              <w:rPr>
                <w:rFonts w:asciiTheme="majorEastAsia" w:eastAsiaTheme="majorEastAsia" w:hAnsiTheme="majorEastAsia"/>
              </w:rPr>
            </w:pPr>
          </w:p>
          <w:p w14:paraId="11671FD4" w14:textId="77777777" w:rsidR="001517C0" w:rsidRPr="002D31AC" w:rsidRDefault="001517C0">
            <w:pPr>
              <w:spacing w:line="316" w:lineRule="auto"/>
              <w:rPr>
                <w:rFonts w:asciiTheme="majorEastAsia" w:eastAsiaTheme="majorEastAsia" w:hAnsiTheme="majorEastAsia"/>
              </w:rPr>
            </w:pPr>
          </w:p>
          <w:p w14:paraId="3C3CC2D6" w14:textId="77777777" w:rsidR="001517C0" w:rsidRPr="002D31AC" w:rsidRDefault="00DA2281">
            <w:pPr>
              <w:spacing w:before="58" w:line="192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6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020B55C7" w14:textId="77777777" w:rsidR="001517C0" w:rsidRPr="002D31AC" w:rsidRDefault="001517C0">
            <w:pPr>
              <w:spacing w:line="302" w:lineRule="auto"/>
              <w:rPr>
                <w:rFonts w:asciiTheme="majorEastAsia" w:eastAsiaTheme="majorEastAsia" w:hAnsiTheme="majorEastAsia"/>
              </w:rPr>
            </w:pPr>
          </w:p>
          <w:p w14:paraId="07E65218" w14:textId="77777777" w:rsidR="001517C0" w:rsidRPr="002D31AC" w:rsidRDefault="001517C0">
            <w:pPr>
              <w:spacing w:line="303" w:lineRule="auto"/>
              <w:rPr>
                <w:rFonts w:asciiTheme="majorEastAsia" w:eastAsiaTheme="majorEastAsia" w:hAnsiTheme="majorEastAsia"/>
              </w:rPr>
            </w:pPr>
          </w:p>
          <w:p w14:paraId="29E808F0" w14:textId="77777777" w:rsidR="001517C0" w:rsidRPr="002D31AC" w:rsidRDefault="00DA2281">
            <w:pPr>
              <w:spacing w:before="58" w:line="241" w:lineRule="auto"/>
              <w:ind w:firstLine="28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4975" w:type="dxa"/>
            <w:tcBorders>
              <w:top w:val="single" w:sz="2" w:space="0" w:color="231F20"/>
              <w:bottom w:val="single" w:sz="2" w:space="0" w:color="231F20"/>
            </w:tcBorders>
          </w:tcPr>
          <w:p w14:paraId="45AB9BB8" w14:textId="77777777" w:rsidR="001517C0" w:rsidRPr="002D31AC" w:rsidRDefault="00DA2281">
            <w:pPr>
              <w:spacing w:before="106" w:line="290" w:lineRule="auto"/>
              <w:ind w:left="104" w:right="98" w:firstLine="19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了解视听语言的基础理论和动画视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听语言的主要特点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及创作技巧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手段与表现方法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并</w:t>
            </w: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与动漫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设计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游戏设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计、游戏后期编辑合成专业方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向的实际和行业发展密切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结合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初步掌握基础性声音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面的语言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语法应用与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5"/>
                <w:sz w:val="18"/>
                <w:szCs w:val="18"/>
              </w:rPr>
              <w:t>剪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4"/>
                <w:sz w:val="18"/>
                <w:szCs w:val="18"/>
              </w:rPr>
              <w:t>辑方法</w:t>
            </w:r>
          </w:p>
        </w:tc>
        <w:tc>
          <w:tcPr>
            <w:tcW w:w="1020" w:type="dxa"/>
            <w:tcBorders>
              <w:top w:val="single" w:sz="2" w:space="0" w:color="231F20"/>
              <w:bottom w:val="single" w:sz="2" w:space="0" w:color="231F20"/>
            </w:tcBorders>
          </w:tcPr>
          <w:p w14:paraId="6381C9CE" w14:textId="77777777" w:rsidR="001517C0" w:rsidRPr="002D31AC" w:rsidRDefault="001517C0">
            <w:pPr>
              <w:spacing w:line="315" w:lineRule="auto"/>
              <w:rPr>
                <w:rFonts w:asciiTheme="majorEastAsia" w:eastAsiaTheme="majorEastAsia" w:hAnsiTheme="majorEastAsia"/>
              </w:rPr>
            </w:pPr>
          </w:p>
          <w:p w14:paraId="0527D1D6" w14:textId="77777777" w:rsidR="001517C0" w:rsidRPr="002D31AC" w:rsidRDefault="001517C0">
            <w:pPr>
              <w:spacing w:line="316" w:lineRule="auto"/>
              <w:rPr>
                <w:rFonts w:asciiTheme="majorEastAsia" w:eastAsiaTheme="majorEastAsia" w:hAnsiTheme="majorEastAsia"/>
              </w:rPr>
            </w:pPr>
          </w:p>
          <w:p w14:paraId="63A9A4BB" w14:textId="77777777" w:rsidR="001517C0" w:rsidRPr="002D31AC" w:rsidRDefault="00DA2281">
            <w:pPr>
              <w:spacing w:before="59" w:line="192" w:lineRule="auto"/>
              <w:ind w:firstLine="39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36</w:t>
            </w:r>
          </w:p>
        </w:tc>
      </w:tr>
      <w:tr w:rsidR="001517C0" w:rsidRPr="002D31AC" w14:paraId="398232BA" w14:textId="77777777">
        <w:trPr>
          <w:trHeight w:val="1525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64EA5E85" w14:textId="77777777" w:rsidR="001517C0" w:rsidRPr="002D31AC" w:rsidRDefault="001517C0">
            <w:pPr>
              <w:spacing w:line="317" w:lineRule="auto"/>
              <w:rPr>
                <w:rFonts w:asciiTheme="majorEastAsia" w:eastAsiaTheme="majorEastAsia" w:hAnsiTheme="majorEastAsia"/>
              </w:rPr>
            </w:pPr>
          </w:p>
          <w:p w14:paraId="0E391246" w14:textId="77777777" w:rsidR="001517C0" w:rsidRPr="002D31AC" w:rsidRDefault="001517C0">
            <w:pPr>
              <w:spacing w:line="318" w:lineRule="auto"/>
              <w:rPr>
                <w:rFonts w:asciiTheme="majorEastAsia" w:eastAsiaTheme="majorEastAsia" w:hAnsiTheme="majorEastAsia"/>
              </w:rPr>
            </w:pPr>
          </w:p>
          <w:p w14:paraId="3E7EC7DE" w14:textId="77777777" w:rsidR="001517C0" w:rsidRPr="002D31AC" w:rsidRDefault="00DA2281">
            <w:pPr>
              <w:spacing w:before="59" w:line="190" w:lineRule="auto"/>
              <w:ind w:firstLine="26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7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20C67195" w14:textId="77777777" w:rsidR="001517C0" w:rsidRPr="002D31AC" w:rsidRDefault="001517C0">
            <w:pPr>
              <w:spacing w:line="303" w:lineRule="auto"/>
              <w:rPr>
                <w:rFonts w:asciiTheme="majorEastAsia" w:eastAsiaTheme="majorEastAsia" w:hAnsiTheme="majorEastAsia"/>
              </w:rPr>
            </w:pPr>
          </w:p>
          <w:p w14:paraId="7800241D" w14:textId="77777777" w:rsidR="001517C0" w:rsidRPr="002D31AC" w:rsidRDefault="001517C0">
            <w:pPr>
              <w:spacing w:line="304" w:lineRule="auto"/>
              <w:rPr>
                <w:rFonts w:asciiTheme="majorEastAsia" w:eastAsiaTheme="majorEastAsia" w:hAnsiTheme="majorEastAsia"/>
              </w:rPr>
            </w:pPr>
          </w:p>
          <w:p w14:paraId="38765536" w14:textId="77777777" w:rsidR="001517C0" w:rsidRPr="002D31AC" w:rsidRDefault="00DA2281">
            <w:pPr>
              <w:spacing w:before="59" w:line="241" w:lineRule="auto"/>
              <w:ind w:firstLine="46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插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画</w:t>
            </w:r>
          </w:p>
        </w:tc>
        <w:tc>
          <w:tcPr>
            <w:tcW w:w="4975" w:type="dxa"/>
            <w:tcBorders>
              <w:top w:val="single" w:sz="2" w:space="0" w:color="231F20"/>
              <w:bottom w:val="single" w:sz="2" w:space="0" w:color="231F20"/>
            </w:tcBorders>
          </w:tcPr>
          <w:p w14:paraId="2EAFC904" w14:textId="77777777" w:rsidR="001517C0" w:rsidRPr="002D31AC" w:rsidRDefault="00DA2281">
            <w:pPr>
              <w:spacing w:before="111" w:line="290" w:lineRule="auto"/>
              <w:ind w:left="102" w:right="26" w:firstLine="19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掌握二维绘画软件运用方法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具备运用数位板技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8"/>
                <w:sz w:val="18"/>
                <w:szCs w:val="18"/>
              </w:rPr>
              <w:t>术进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行插图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4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漫画绘制的能力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4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能熟练运用画笔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4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滤镜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3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特效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3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蒙版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色调等技能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初步具备电脑绘画与创意能力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具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有一般难度插画作品的创作能力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0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9"/>
                <w:sz w:val="18"/>
                <w:szCs w:val="18"/>
              </w:rPr>
              <w:t>初步达到行业插画技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术要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求</w:t>
            </w:r>
            <w:proofErr w:type="gramEnd"/>
          </w:p>
        </w:tc>
        <w:tc>
          <w:tcPr>
            <w:tcW w:w="1020" w:type="dxa"/>
            <w:tcBorders>
              <w:top w:val="single" w:sz="2" w:space="0" w:color="231F20"/>
              <w:bottom w:val="single" w:sz="2" w:space="0" w:color="231F20"/>
            </w:tcBorders>
          </w:tcPr>
          <w:p w14:paraId="28BF7479" w14:textId="77777777" w:rsidR="001517C0" w:rsidRPr="002D31AC" w:rsidRDefault="001517C0">
            <w:pPr>
              <w:spacing w:line="316" w:lineRule="auto"/>
              <w:rPr>
                <w:rFonts w:asciiTheme="majorEastAsia" w:eastAsiaTheme="majorEastAsia" w:hAnsiTheme="majorEastAsia"/>
              </w:rPr>
            </w:pPr>
          </w:p>
          <w:p w14:paraId="53E40D83" w14:textId="77777777" w:rsidR="001517C0" w:rsidRPr="002D31AC" w:rsidRDefault="001517C0">
            <w:pPr>
              <w:spacing w:line="317" w:lineRule="auto"/>
              <w:rPr>
                <w:rFonts w:asciiTheme="majorEastAsia" w:eastAsiaTheme="majorEastAsia" w:hAnsiTheme="majorEastAsia"/>
              </w:rPr>
            </w:pPr>
          </w:p>
          <w:p w14:paraId="6EE74656" w14:textId="77777777" w:rsidR="001517C0" w:rsidRPr="002D31AC" w:rsidRDefault="00DA2281">
            <w:pPr>
              <w:spacing w:before="59" w:line="192" w:lineRule="auto"/>
              <w:ind w:firstLine="39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36</w:t>
            </w:r>
          </w:p>
        </w:tc>
      </w:tr>
    </w:tbl>
    <w:p w14:paraId="52E0C92F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1492F215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645DD995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7F710DAE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2F26C346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7D1E2007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07BFB750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60E83AD2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4825846C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6255FFEB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1847CEAA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15CFFFA4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678EECAD" w14:textId="77777777" w:rsidR="001517C0" w:rsidRPr="002D31AC" w:rsidRDefault="001517C0">
      <w:pPr>
        <w:spacing w:line="33" w:lineRule="exact"/>
        <w:rPr>
          <w:rFonts w:asciiTheme="majorEastAsia" w:eastAsiaTheme="majorEastAsia" w:hAnsiTheme="majorEastAsia"/>
        </w:rPr>
      </w:pPr>
    </w:p>
    <w:p w14:paraId="711A883B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z w:val="22"/>
          <w:szCs w:val="22"/>
        </w:rPr>
      </w:pPr>
    </w:p>
    <w:p w14:paraId="21E9220B" w14:textId="77777777" w:rsidR="001517C0" w:rsidRPr="002D31AC" w:rsidRDefault="00DA2281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  <w:t xml:space="preserve"> </w:t>
      </w:r>
    </w:p>
    <w:p w14:paraId="07CBB4F9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2CEA780B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3A0C11B1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7C0F8904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7B0856DC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09F9323B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3808C219" w14:textId="77777777" w:rsidR="001517C0" w:rsidRPr="002D31AC" w:rsidRDefault="001517C0">
      <w:pPr>
        <w:spacing w:before="286" w:line="215" w:lineRule="auto"/>
        <w:ind w:firstLine="2046"/>
        <w:rPr>
          <w:rFonts w:asciiTheme="majorEastAsia" w:eastAsiaTheme="majorEastAsia" w:hAnsiTheme="majorEastAsia" w:cs="宋体"/>
          <w:color w:val="231F20"/>
          <w:spacing w:val="-1"/>
          <w:sz w:val="22"/>
          <w:szCs w:val="22"/>
        </w:rPr>
      </w:pPr>
    </w:p>
    <w:p w14:paraId="430B098E" w14:textId="77777777" w:rsidR="001517C0" w:rsidRPr="002D31AC" w:rsidRDefault="001517C0">
      <w:pPr>
        <w:spacing w:before="286" w:line="215" w:lineRule="auto"/>
        <w:rPr>
          <w:rFonts w:asciiTheme="majorEastAsia" w:eastAsiaTheme="majorEastAsia" w:hAnsiTheme="majorEastAsia" w:cs="宋体"/>
          <w:color w:val="231F20"/>
          <w:sz w:val="22"/>
          <w:szCs w:val="22"/>
        </w:rPr>
      </w:pPr>
    </w:p>
    <w:p w14:paraId="197A6993" w14:textId="77777777" w:rsidR="001517C0" w:rsidRPr="002D31AC" w:rsidRDefault="001517C0">
      <w:pPr>
        <w:spacing w:before="286" w:line="215" w:lineRule="auto"/>
        <w:rPr>
          <w:rFonts w:asciiTheme="majorEastAsia" w:eastAsiaTheme="majorEastAsia" w:hAnsiTheme="majorEastAsia" w:cs="宋体"/>
          <w:color w:val="231F20"/>
          <w:sz w:val="22"/>
          <w:szCs w:val="22"/>
        </w:rPr>
      </w:pPr>
    </w:p>
    <w:p w14:paraId="0830EFD7" w14:textId="77777777" w:rsidR="001517C0" w:rsidRPr="002D31AC" w:rsidRDefault="00DA2281">
      <w:pPr>
        <w:spacing w:before="286" w:line="215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 w:hint="eastAsia"/>
          <w:color w:val="231F20"/>
          <w:sz w:val="22"/>
          <w:szCs w:val="22"/>
        </w:rPr>
        <w:t>2.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专业（技能</w:t>
      </w:r>
      <w:r w:rsidRPr="002D31AC">
        <w:rPr>
          <w:rFonts w:asciiTheme="majorEastAsia" w:eastAsiaTheme="majorEastAsia" w:hAnsiTheme="majorEastAsia" w:cs="宋体"/>
          <w:color w:val="231F20"/>
          <w:spacing w:val="-62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方向课</w:t>
      </w:r>
    </w:p>
    <w:p w14:paraId="586DD0DD" w14:textId="77777777" w:rsidR="001517C0" w:rsidRPr="002D31AC" w:rsidRDefault="00DA2281">
      <w:pPr>
        <w:spacing w:before="129" w:line="212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（1</w:t>
      </w:r>
      <w:r w:rsidRPr="002D31AC">
        <w:rPr>
          <w:rFonts w:asciiTheme="majorEastAsia" w:eastAsiaTheme="majorEastAsia" w:hAnsiTheme="majorEastAsia" w:cs="宋体"/>
          <w:color w:val="231F20"/>
          <w:spacing w:val="-3"/>
          <w:sz w:val="22"/>
          <w:szCs w:val="22"/>
        </w:rPr>
        <w:t>）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动漫设计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制作</w:t>
      </w:r>
    </w:p>
    <w:tbl>
      <w:tblPr>
        <w:tblStyle w:val="TableNormal"/>
        <w:tblpPr w:leftFromText="180" w:rightFromText="180" w:vertAnchor="text" w:horzAnchor="page" w:tblpX="1092" w:tblpY="141"/>
        <w:tblOverlap w:val="never"/>
        <w:tblW w:w="7895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302"/>
        <w:gridCol w:w="4930"/>
        <w:gridCol w:w="1035"/>
      </w:tblGrid>
      <w:tr w:rsidR="001517C0" w:rsidRPr="002D31AC" w14:paraId="32A8961F" w14:textId="77777777">
        <w:trPr>
          <w:trHeight w:val="406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7F28C40" w14:textId="77777777" w:rsidR="001517C0" w:rsidRPr="002D31AC" w:rsidRDefault="00DA2281">
            <w:pPr>
              <w:spacing w:before="107" w:line="205" w:lineRule="auto"/>
              <w:ind w:firstLine="13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lastRenderedPageBreak/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7EFB1E2E" w14:textId="77777777" w:rsidR="001517C0" w:rsidRPr="002D31AC" w:rsidRDefault="00DA2281">
            <w:pPr>
              <w:spacing w:before="106" w:line="206" w:lineRule="auto"/>
              <w:ind w:firstLine="28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4930" w:type="dxa"/>
            <w:tcBorders>
              <w:top w:val="single" w:sz="2" w:space="0" w:color="231F20"/>
              <w:bottom w:val="single" w:sz="2" w:space="0" w:color="231F20"/>
            </w:tcBorders>
          </w:tcPr>
          <w:p w14:paraId="02C1CDFD" w14:textId="77777777" w:rsidR="001517C0" w:rsidRPr="002D31AC" w:rsidRDefault="00DA2281">
            <w:pPr>
              <w:spacing w:before="107" w:line="205" w:lineRule="auto"/>
              <w:ind w:firstLine="157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主要教学内容和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要求</w:t>
            </w:r>
          </w:p>
        </w:tc>
        <w:tc>
          <w:tcPr>
            <w:tcW w:w="1035" w:type="dxa"/>
            <w:tcBorders>
              <w:top w:val="single" w:sz="2" w:space="0" w:color="231F20"/>
              <w:bottom w:val="single" w:sz="2" w:space="0" w:color="231F20"/>
            </w:tcBorders>
          </w:tcPr>
          <w:p w14:paraId="60081F60" w14:textId="77777777" w:rsidR="001517C0" w:rsidRPr="002D31AC" w:rsidRDefault="00DA2281">
            <w:pPr>
              <w:spacing w:before="106" w:line="205" w:lineRule="auto"/>
              <w:ind w:firstLine="12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参考学时</w:t>
            </w:r>
          </w:p>
        </w:tc>
      </w:tr>
      <w:tr w:rsidR="001517C0" w:rsidRPr="002D31AC" w14:paraId="7DB14374" w14:textId="77777777">
        <w:trPr>
          <w:trHeight w:val="961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893F17E" w14:textId="77777777" w:rsidR="001517C0" w:rsidRPr="002D31AC" w:rsidRDefault="001517C0">
            <w:pPr>
              <w:spacing w:line="349" w:lineRule="auto"/>
              <w:rPr>
                <w:rFonts w:asciiTheme="majorEastAsia" w:eastAsiaTheme="majorEastAsia" w:hAnsiTheme="majorEastAsia"/>
              </w:rPr>
            </w:pPr>
          </w:p>
          <w:p w14:paraId="2EA4142A" w14:textId="77777777" w:rsidR="001517C0" w:rsidRPr="002D31AC" w:rsidRDefault="00DA2281">
            <w:pPr>
              <w:spacing w:before="59" w:line="192" w:lineRule="auto"/>
              <w:ind w:firstLine="2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67A65B3C" w14:textId="77777777" w:rsidR="001517C0" w:rsidRPr="002D31AC" w:rsidRDefault="001517C0">
            <w:pPr>
              <w:spacing w:line="324" w:lineRule="auto"/>
              <w:rPr>
                <w:rFonts w:asciiTheme="majorEastAsia" w:eastAsiaTheme="majorEastAsia" w:hAnsiTheme="majorEastAsia"/>
              </w:rPr>
            </w:pPr>
          </w:p>
          <w:p w14:paraId="7406EDAD" w14:textId="77777777" w:rsidR="001517C0" w:rsidRPr="002D31AC" w:rsidRDefault="00DA2281">
            <w:pPr>
              <w:spacing w:before="59" w:line="241" w:lineRule="auto"/>
              <w:ind w:firstLine="286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MAYA</w:t>
            </w:r>
          </w:p>
        </w:tc>
        <w:tc>
          <w:tcPr>
            <w:tcW w:w="4930" w:type="dxa"/>
            <w:tcBorders>
              <w:top w:val="single" w:sz="2" w:space="0" w:color="231F20"/>
              <w:bottom w:val="single" w:sz="2" w:space="0" w:color="231F20"/>
            </w:tcBorders>
          </w:tcPr>
          <w:p w14:paraId="48D900BB" w14:textId="77777777" w:rsidR="001517C0" w:rsidRPr="002D31AC" w:rsidRDefault="00DA2281">
            <w:pPr>
              <w:spacing w:before="106" w:line="292" w:lineRule="auto"/>
              <w:ind w:left="107" w:right="105" w:firstLine="19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了解MAYA软件的应用，包括MAYA建模，材质绘制方法，蒙皮方法，灯光设置，预演动画，动画调试，粒子特效，物理特效等</w:t>
            </w:r>
          </w:p>
        </w:tc>
        <w:tc>
          <w:tcPr>
            <w:tcW w:w="1035" w:type="dxa"/>
            <w:tcBorders>
              <w:top w:val="single" w:sz="2" w:space="0" w:color="231F20"/>
              <w:bottom w:val="single" w:sz="2" w:space="0" w:color="231F20"/>
            </w:tcBorders>
          </w:tcPr>
          <w:p w14:paraId="47FDDB94" w14:textId="77777777" w:rsidR="001517C0" w:rsidRPr="002D31AC" w:rsidRDefault="001517C0">
            <w:pPr>
              <w:spacing w:line="350" w:lineRule="auto"/>
              <w:rPr>
                <w:rFonts w:asciiTheme="majorEastAsia" w:eastAsiaTheme="majorEastAsia" w:hAnsiTheme="majorEastAsia"/>
              </w:rPr>
            </w:pPr>
          </w:p>
          <w:p w14:paraId="70DD87D7" w14:textId="77777777" w:rsidR="001517C0" w:rsidRPr="002D31AC" w:rsidRDefault="00DA2281">
            <w:pPr>
              <w:spacing w:before="59" w:line="192" w:lineRule="auto"/>
              <w:ind w:firstLine="34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108</w:t>
            </w:r>
          </w:p>
        </w:tc>
      </w:tr>
      <w:tr w:rsidR="001517C0" w:rsidRPr="002D31AC" w14:paraId="27C347AD" w14:textId="77777777">
        <w:trPr>
          <w:trHeight w:val="1240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1475BF31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04346CA2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6A382E4F" w14:textId="77777777" w:rsidR="001517C0" w:rsidRPr="002D31AC" w:rsidRDefault="00DA2281">
            <w:pPr>
              <w:spacing w:before="59" w:line="191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08557407" w14:textId="77777777" w:rsidR="001517C0" w:rsidRPr="002D31AC" w:rsidRDefault="001517C0">
            <w:pPr>
              <w:spacing w:line="464" w:lineRule="auto"/>
              <w:rPr>
                <w:rFonts w:asciiTheme="majorEastAsia" w:eastAsiaTheme="majorEastAsia" w:hAnsiTheme="majorEastAsia"/>
              </w:rPr>
            </w:pPr>
          </w:p>
          <w:p w14:paraId="5150F686" w14:textId="77777777" w:rsidR="001517C0" w:rsidRPr="002D31AC" w:rsidRDefault="00DA2281">
            <w:pPr>
              <w:spacing w:before="59" w:line="241" w:lineRule="auto"/>
              <w:ind w:firstLine="28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动画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8"/>
                <w:szCs w:val="18"/>
              </w:rPr>
              <w:t>概论</w:t>
            </w:r>
          </w:p>
        </w:tc>
        <w:tc>
          <w:tcPr>
            <w:tcW w:w="4930" w:type="dxa"/>
            <w:tcBorders>
              <w:top w:val="single" w:sz="2" w:space="0" w:color="231F20"/>
              <w:bottom w:val="single" w:sz="2" w:space="0" w:color="231F20"/>
            </w:tcBorders>
          </w:tcPr>
          <w:p w14:paraId="2A0E658C" w14:textId="77777777" w:rsidR="001517C0" w:rsidRPr="002D31AC" w:rsidRDefault="00DA2281">
            <w:pPr>
              <w:spacing w:before="105" w:line="291" w:lineRule="auto"/>
              <w:ind w:left="108" w:right="104" w:firstLine="19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了解动画的起源与发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展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动画的分类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动画制作的工艺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流程；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掌握动画制作的时间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空间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帧数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、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速度的概念及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相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互关系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了解动画制作的基本原理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为专业学习奠定理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论基础</w:t>
            </w:r>
          </w:p>
        </w:tc>
        <w:tc>
          <w:tcPr>
            <w:tcW w:w="1035" w:type="dxa"/>
            <w:tcBorders>
              <w:top w:val="single" w:sz="2" w:space="0" w:color="231F20"/>
              <w:bottom w:val="single" w:sz="2" w:space="0" w:color="231F20"/>
            </w:tcBorders>
          </w:tcPr>
          <w:p w14:paraId="055A70CC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79A5F9C7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6F6C45EB" w14:textId="77777777" w:rsidR="001517C0" w:rsidRPr="002D31AC" w:rsidRDefault="00DA2281">
            <w:pPr>
              <w:spacing w:before="59" w:line="192" w:lineRule="auto"/>
              <w:ind w:firstLine="34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7"/>
                <w:sz w:val="18"/>
                <w:szCs w:val="18"/>
              </w:rPr>
              <w:t>2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sz w:val="18"/>
                <w:szCs w:val="18"/>
              </w:rPr>
              <w:t>40</w:t>
            </w:r>
          </w:p>
        </w:tc>
      </w:tr>
      <w:tr w:rsidR="001517C0" w:rsidRPr="002D31AC" w14:paraId="7BF7278D" w14:textId="77777777">
        <w:trPr>
          <w:trHeight w:val="1245"/>
        </w:trPr>
        <w:tc>
          <w:tcPr>
            <w:tcW w:w="628" w:type="dxa"/>
            <w:tcBorders>
              <w:top w:val="single" w:sz="2" w:space="0" w:color="231F20"/>
              <w:bottom w:val="single" w:sz="2" w:space="0" w:color="231F20"/>
            </w:tcBorders>
          </w:tcPr>
          <w:p w14:paraId="09A182B4" w14:textId="77777777" w:rsidR="001517C0" w:rsidRPr="002D31AC" w:rsidRDefault="001517C0">
            <w:pPr>
              <w:spacing w:line="246" w:lineRule="auto"/>
              <w:rPr>
                <w:rFonts w:asciiTheme="majorEastAsia" w:eastAsiaTheme="majorEastAsia" w:hAnsiTheme="majorEastAsia"/>
              </w:rPr>
            </w:pPr>
          </w:p>
          <w:p w14:paraId="141FF87A" w14:textId="77777777" w:rsidR="001517C0" w:rsidRPr="002D31AC" w:rsidRDefault="001517C0">
            <w:pPr>
              <w:spacing w:line="247" w:lineRule="auto"/>
              <w:rPr>
                <w:rFonts w:asciiTheme="majorEastAsia" w:eastAsiaTheme="majorEastAsia" w:hAnsiTheme="majorEastAsia"/>
              </w:rPr>
            </w:pPr>
          </w:p>
          <w:p w14:paraId="298C25EE" w14:textId="77777777" w:rsidR="001517C0" w:rsidRPr="002D31AC" w:rsidRDefault="00DA2281">
            <w:pPr>
              <w:spacing w:before="59" w:line="189" w:lineRule="auto"/>
              <w:ind w:firstLine="26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5</w:t>
            </w:r>
          </w:p>
        </w:tc>
        <w:tc>
          <w:tcPr>
            <w:tcW w:w="1302" w:type="dxa"/>
            <w:tcBorders>
              <w:top w:val="single" w:sz="2" w:space="0" w:color="231F20"/>
              <w:bottom w:val="single" w:sz="2" w:space="0" w:color="231F20"/>
            </w:tcBorders>
          </w:tcPr>
          <w:p w14:paraId="0097EB7D" w14:textId="77777777" w:rsidR="001517C0" w:rsidRPr="002D31AC" w:rsidRDefault="001517C0">
            <w:pPr>
              <w:spacing w:line="325" w:lineRule="auto"/>
              <w:rPr>
                <w:rFonts w:asciiTheme="majorEastAsia" w:eastAsiaTheme="majorEastAsia" w:hAnsiTheme="majorEastAsia"/>
              </w:rPr>
            </w:pPr>
          </w:p>
          <w:p w14:paraId="5F31CD96" w14:textId="77777777" w:rsidR="001517C0" w:rsidRPr="002D31AC" w:rsidRDefault="00DA2281">
            <w:pPr>
              <w:spacing w:before="58" w:line="301" w:lineRule="auto"/>
              <w:ind w:left="463" w:right="109" w:hanging="35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动画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运动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规律</w:t>
            </w:r>
          </w:p>
        </w:tc>
        <w:tc>
          <w:tcPr>
            <w:tcW w:w="4930" w:type="dxa"/>
            <w:tcBorders>
              <w:top w:val="single" w:sz="2" w:space="0" w:color="231F20"/>
              <w:bottom w:val="single" w:sz="2" w:space="0" w:color="231F20"/>
            </w:tcBorders>
          </w:tcPr>
          <w:p w14:paraId="14A8CFA8" w14:textId="77777777" w:rsidR="001517C0" w:rsidRPr="002D31AC" w:rsidRDefault="00DA2281">
            <w:pPr>
              <w:spacing w:before="106" w:line="291" w:lineRule="auto"/>
              <w:ind w:left="102" w:right="98" w:firstLine="19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了解运动力学原理及动画中常见的各种自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然现象的运动 规律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69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了解动画中特殊运动技巧等方面的知识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69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掌握常见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人物、动物和各种自然现象的运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动规律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2"/>
                <w:sz w:val="18"/>
                <w:szCs w:val="18"/>
              </w:rPr>
              <w:t>，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1"/>
                <w:sz w:val="18"/>
                <w:szCs w:val="18"/>
              </w:rPr>
              <w:t>并能进行简单的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动画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动作设计</w:t>
            </w:r>
          </w:p>
        </w:tc>
        <w:tc>
          <w:tcPr>
            <w:tcW w:w="1035" w:type="dxa"/>
            <w:tcBorders>
              <w:top w:val="single" w:sz="2" w:space="0" w:color="231F20"/>
              <w:bottom w:val="single" w:sz="2" w:space="0" w:color="231F20"/>
            </w:tcBorders>
          </w:tcPr>
          <w:p w14:paraId="2B332F02" w14:textId="77777777" w:rsidR="001517C0" w:rsidRPr="002D31AC" w:rsidRDefault="001517C0">
            <w:pPr>
              <w:spacing w:line="245" w:lineRule="auto"/>
              <w:rPr>
                <w:rFonts w:asciiTheme="majorEastAsia" w:eastAsiaTheme="majorEastAsia" w:hAnsiTheme="majorEastAsia"/>
              </w:rPr>
            </w:pPr>
          </w:p>
          <w:p w14:paraId="659F246F" w14:textId="77777777" w:rsidR="001517C0" w:rsidRPr="002D31AC" w:rsidRDefault="001517C0">
            <w:pPr>
              <w:spacing w:line="246" w:lineRule="auto"/>
              <w:rPr>
                <w:rFonts w:asciiTheme="majorEastAsia" w:eastAsiaTheme="majorEastAsia" w:hAnsiTheme="majorEastAsia"/>
              </w:rPr>
            </w:pPr>
          </w:p>
          <w:p w14:paraId="2545A5D2" w14:textId="77777777" w:rsidR="001517C0" w:rsidRPr="002D31AC" w:rsidRDefault="00DA2281">
            <w:pPr>
              <w:spacing w:before="58" w:line="192" w:lineRule="auto"/>
              <w:ind w:firstLine="39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216</w:t>
            </w:r>
          </w:p>
        </w:tc>
      </w:tr>
    </w:tbl>
    <w:p w14:paraId="53B54A40" w14:textId="77777777" w:rsidR="001517C0" w:rsidRPr="002D31AC" w:rsidRDefault="001517C0">
      <w:pPr>
        <w:spacing w:line="189" w:lineRule="exact"/>
        <w:rPr>
          <w:rFonts w:asciiTheme="majorEastAsia" w:eastAsiaTheme="majorEastAsia" w:hAnsiTheme="majorEastAsia"/>
        </w:rPr>
      </w:pPr>
    </w:p>
    <w:p w14:paraId="6CEE672B" w14:textId="77777777" w:rsidR="001517C0" w:rsidRPr="002D31AC" w:rsidRDefault="001517C0">
      <w:pPr>
        <w:spacing w:line="247" w:lineRule="auto"/>
        <w:rPr>
          <w:rFonts w:asciiTheme="majorEastAsia" w:eastAsiaTheme="majorEastAsia" w:hAnsiTheme="majorEastAsia"/>
        </w:rPr>
      </w:pPr>
    </w:p>
    <w:p w14:paraId="10F8C85F" w14:textId="77777777" w:rsidR="001517C0" w:rsidRPr="002D31AC" w:rsidRDefault="001517C0">
      <w:pPr>
        <w:spacing w:line="247" w:lineRule="auto"/>
        <w:rPr>
          <w:rFonts w:asciiTheme="majorEastAsia" w:eastAsiaTheme="majorEastAsia" w:hAnsiTheme="majorEastAsia"/>
        </w:rPr>
      </w:pPr>
    </w:p>
    <w:p w14:paraId="332B9FC8" w14:textId="77777777" w:rsidR="001517C0" w:rsidRPr="002D31AC" w:rsidRDefault="001517C0">
      <w:pPr>
        <w:spacing w:line="248" w:lineRule="auto"/>
        <w:rPr>
          <w:rFonts w:asciiTheme="majorEastAsia" w:eastAsiaTheme="majorEastAsia" w:hAnsiTheme="majorEastAsia"/>
        </w:rPr>
      </w:pPr>
    </w:p>
    <w:p w14:paraId="2B9D8922" w14:textId="77777777" w:rsidR="001517C0" w:rsidRPr="002D31AC" w:rsidRDefault="001517C0">
      <w:pPr>
        <w:spacing w:line="248" w:lineRule="auto"/>
        <w:rPr>
          <w:rFonts w:asciiTheme="majorEastAsia" w:eastAsiaTheme="majorEastAsia" w:hAnsiTheme="majorEastAsia"/>
        </w:rPr>
      </w:pPr>
    </w:p>
    <w:p w14:paraId="55A2B025" w14:textId="77777777" w:rsidR="001517C0" w:rsidRPr="002D31AC" w:rsidRDefault="00DA2281">
      <w:pPr>
        <w:spacing w:before="78" w:line="187" w:lineRule="auto"/>
        <w:ind w:firstLine="5289"/>
        <w:rPr>
          <w:rFonts w:asciiTheme="majorEastAsia" w:eastAsiaTheme="majorEastAsia" w:hAnsiTheme="majorEastAsia" w:cs="黑体"/>
          <w:sz w:val="24"/>
          <w:szCs w:val="24"/>
        </w:rPr>
      </w:pPr>
      <w:r w:rsidRPr="002D31AC">
        <w:rPr>
          <w:rFonts w:asciiTheme="majorEastAsia" w:eastAsiaTheme="majorEastAsia" w:hAnsiTheme="majorEastAsia" w:cs="黑体"/>
          <w:color w:val="231F20"/>
          <w:spacing w:val="9"/>
          <w:sz w:val="24"/>
          <w:szCs w:val="24"/>
        </w:rPr>
        <w:t>7</w:t>
      </w:r>
      <w:r w:rsidRPr="002D31AC">
        <w:rPr>
          <w:rFonts w:asciiTheme="majorEastAsia" w:eastAsiaTheme="majorEastAsia" w:hAnsiTheme="majorEastAsia" w:cs="黑体"/>
          <w:color w:val="231F20"/>
          <w:spacing w:val="8"/>
          <w:sz w:val="24"/>
          <w:szCs w:val="24"/>
        </w:rPr>
        <w:t>0</w:t>
      </w:r>
    </w:p>
    <w:p w14:paraId="5D4C70A1" w14:textId="77777777" w:rsidR="001517C0" w:rsidRPr="002D31AC" w:rsidRDefault="001517C0">
      <w:pPr>
        <w:rPr>
          <w:rFonts w:asciiTheme="majorEastAsia" w:eastAsiaTheme="majorEastAsia" w:hAnsiTheme="majorEastAsia"/>
        </w:rPr>
        <w:sectPr w:rsidR="001517C0" w:rsidRPr="002D31AC">
          <w:pgSz w:w="10829" w:h="15081"/>
          <w:pgMar w:top="1440" w:right="1080" w:bottom="1440" w:left="1080" w:header="0" w:footer="0" w:gutter="0"/>
          <w:cols w:space="720"/>
        </w:sectPr>
      </w:pPr>
    </w:p>
    <w:p w14:paraId="5889AD9F" w14:textId="77777777" w:rsidR="001517C0" w:rsidRPr="002D31AC" w:rsidRDefault="00DA2281">
      <w:pPr>
        <w:spacing w:before="286" w:line="214" w:lineRule="auto"/>
        <w:ind w:leftChars="4160" w:left="8790" w:hangingChars="25" w:hanging="54"/>
        <w:rPr>
          <w:rFonts w:asciiTheme="majorEastAsia" w:eastAsiaTheme="majorEastAsia" w:hAnsiTheme="majorEastAsia" w:cs="宋体"/>
          <w:color w:val="231F20"/>
          <w:spacing w:val="-2"/>
          <w:sz w:val="22"/>
          <w:szCs w:val="22"/>
        </w:rPr>
      </w:pPr>
      <w:r w:rsidRPr="002D31AC">
        <w:rPr>
          <w:rFonts w:asciiTheme="majorEastAsia" w:eastAsiaTheme="majorEastAsia" w:hAnsiTheme="majorEastAsia" w:cs="宋体" w:hint="eastAsia"/>
          <w:color w:val="231F20"/>
          <w:spacing w:val="-2"/>
          <w:sz w:val="22"/>
          <w:szCs w:val="22"/>
        </w:rPr>
        <w:lastRenderedPageBreak/>
        <w:t xml:space="preserve">                    </w:t>
      </w:r>
    </w:p>
    <w:p w14:paraId="34D6A480" w14:textId="77777777" w:rsidR="001517C0" w:rsidRPr="002D31AC" w:rsidRDefault="00DA2281">
      <w:pPr>
        <w:spacing w:before="286" w:line="214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pacing w:val="-2"/>
          <w:sz w:val="22"/>
          <w:szCs w:val="22"/>
        </w:rPr>
        <w:t>3.</w:t>
      </w:r>
      <w:r w:rsidRPr="002D31AC">
        <w:rPr>
          <w:rFonts w:asciiTheme="majorEastAsia" w:eastAsiaTheme="majorEastAsia" w:hAnsiTheme="majorEastAsia" w:cs="宋体"/>
          <w:color w:val="231F20"/>
          <w:spacing w:val="-45"/>
          <w:sz w:val="22"/>
          <w:szCs w:val="22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pacing w:val="-4"/>
          <w:sz w:val="22"/>
          <w:szCs w:val="22"/>
        </w:rPr>
        <w:t>专业</w:t>
      </w:r>
      <w:r w:rsidRPr="002D31AC">
        <w:rPr>
          <w:rFonts w:asciiTheme="majorEastAsia" w:eastAsiaTheme="majorEastAsia" w:hAnsiTheme="majorEastAsia" w:cs="宋体"/>
          <w:color w:val="231F20"/>
          <w:spacing w:val="-3"/>
          <w:sz w:val="22"/>
          <w:szCs w:val="22"/>
        </w:rPr>
        <w:t>选修课</w:t>
      </w:r>
    </w:p>
    <w:p w14:paraId="29718005" w14:textId="77777777" w:rsidR="001517C0" w:rsidRPr="002D31AC" w:rsidRDefault="00DA2281">
      <w:pPr>
        <w:spacing w:before="131" w:line="210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（1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艺术欣赏</w:t>
      </w:r>
      <w:r w:rsidRPr="002D31AC">
        <w:rPr>
          <w:rFonts w:asciiTheme="majorEastAsia" w:eastAsiaTheme="majorEastAsia" w:hAnsiTheme="majorEastAsia" w:cs="宋体"/>
          <w:color w:val="231F20"/>
          <w:spacing w:val="-7"/>
          <w:sz w:val="22"/>
          <w:szCs w:val="22"/>
        </w:rPr>
        <w:t>。</w:t>
      </w:r>
    </w:p>
    <w:p w14:paraId="0248F82B" w14:textId="77777777" w:rsidR="001517C0" w:rsidRPr="002D31AC" w:rsidRDefault="00DA2281">
      <w:pPr>
        <w:spacing w:before="131" w:line="214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（2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综合绘画</w:t>
      </w:r>
      <w:r w:rsidRPr="002D31AC">
        <w:rPr>
          <w:rFonts w:asciiTheme="majorEastAsia" w:eastAsiaTheme="majorEastAsia" w:hAnsiTheme="majorEastAsia" w:cs="宋体"/>
          <w:color w:val="231F20"/>
          <w:spacing w:val="-7"/>
          <w:sz w:val="22"/>
          <w:szCs w:val="22"/>
        </w:rPr>
        <w:t>。</w:t>
      </w:r>
    </w:p>
    <w:p w14:paraId="44652D83" w14:textId="55C00C84" w:rsidR="001517C0" w:rsidRPr="002D31AC" w:rsidRDefault="00DA2281">
      <w:pPr>
        <w:spacing w:before="130" w:line="211" w:lineRule="auto"/>
        <w:rPr>
          <w:rFonts w:asciiTheme="majorEastAsia" w:eastAsiaTheme="majorEastAsia" w:hAnsiTheme="majorEastAsia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（3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电脑图形软件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。</w:t>
      </w:r>
      <w:r w:rsidRPr="002D31AC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0560" behindDoc="0" locked="0" layoutInCell="0" allowOverlap="1" wp14:anchorId="4340E59F" wp14:editId="2BB5EC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0" allowOverlap="1" wp14:anchorId="7D48D32C" wp14:editId="6DDA331F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2" name="任意多边形 5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3" name="任意多边形 53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158C1B" id="组合 54" o:spid="_x0000_s1026" style="position:absolute;left:0;text-align:left;margin-left:-19.8pt;margin-top:745.5pt;width:581.15pt;height:28.35pt;z-index:251651584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" o:allowincell="f">
                <v:shape id="任意多边形 52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53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</w:p>
    <w:p w14:paraId="788FD4A7" w14:textId="77777777" w:rsidR="001517C0" w:rsidRPr="002D31AC" w:rsidRDefault="00DA2281">
      <w:pPr>
        <w:spacing w:before="72" w:line="212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（4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多媒体创意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。</w:t>
      </w:r>
    </w:p>
    <w:p w14:paraId="40DE0840" w14:textId="77777777" w:rsidR="001517C0" w:rsidRPr="002D31AC" w:rsidRDefault="00DA2281">
      <w:pPr>
        <w:spacing w:before="130" w:line="214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（5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 w:hint="eastAsia"/>
          <w:color w:val="231F20"/>
          <w:spacing w:val="-8"/>
          <w:sz w:val="22"/>
          <w:szCs w:val="22"/>
        </w:rPr>
        <w:t>日语基础。</w:t>
      </w:r>
    </w:p>
    <w:p w14:paraId="20EF4336" w14:textId="77777777" w:rsidR="001517C0" w:rsidRPr="002D31AC" w:rsidRDefault="00DA2281">
      <w:pPr>
        <w:spacing w:before="132" w:line="210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（6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国画线描</w:t>
      </w:r>
      <w:r w:rsidRPr="002D31AC">
        <w:rPr>
          <w:rFonts w:asciiTheme="majorEastAsia" w:eastAsiaTheme="majorEastAsia" w:hAnsiTheme="majorEastAsia" w:cs="宋体"/>
          <w:color w:val="231F20"/>
          <w:spacing w:val="-7"/>
          <w:sz w:val="22"/>
          <w:szCs w:val="22"/>
        </w:rPr>
        <w:t>。</w:t>
      </w:r>
    </w:p>
    <w:p w14:paraId="15F23ECB" w14:textId="77777777" w:rsidR="001517C0" w:rsidRPr="002D31AC" w:rsidRDefault="00DA2281">
      <w:pPr>
        <w:spacing w:before="133" w:line="211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（7</w:t>
      </w:r>
      <w:r w:rsidRPr="002D31AC">
        <w:rPr>
          <w:rFonts w:asciiTheme="majorEastAsia" w:eastAsiaTheme="majorEastAsia" w:hAnsiTheme="majorEastAsia" w:cs="宋体" w:hint="eastAsia"/>
          <w:color w:val="231F20"/>
          <w:sz w:val="22"/>
          <w:szCs w:val="22"/>
        </w:rPr>
        <w:t>）市场参观考察</w:t>
      </w:r>
    </w:p>
    <w:p w14:paraId="095FB2DD" w14:textId="77777777" w:rsidR="001517C0" w:rsidRPr="002D31AC" w:rsidRDefault="00DA2281">
      <w:pPr>
        <w:spacing w:before="130" w:line="214" w:lineRule="auto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（8</w:t>
      </w:r>
      <w:r w:rsidRPr="002D31AC">
        <w:rPr>
          <w:rFonts w:asciiTheme="majorEastAsia" w:eastAsiaTheme="majorEastAsia" w:hAnsiTheme="majorEastAsia" w:cs="宋体"/>
          <w:color w:val="231F20"/>
          <w:spacing w:val="-8"/>
          <w:sz w:val="22"/>
          <w:szCs w:val="22"/>
        </w:rPr>
        <w:t>）</w:t>
      </w:r>
      <w:r w:rsidRPr="002D31AC">
        <w:rPr>
          <w:rFonts w:asciiTheme="majorEastAsia" w:eastAsiaTheme="majorEastAsia" w:hAnsiTheme="majorEastAsia" w:cs="宋体" w:hint="eastAsia"/>
          <w:color w:val="231F20"/>
          <w:spacing w:val="-8"/>
          <w:sz w:val="22"/>
          <w:szCs w:val="22"/>
        </w:rPr>
        <w:t>写生</w:t>
      </w:r>
    </w:p>
    <w:p w14:paraId="375D75D8" w14:textId="77777777" w:rsidR="001517C0" w:rsidRPr="002D31AC" w:rsidRDefault="00DA2281">
      <w:pPr>
        <w:spacing w:before="52" w:line="360" w:lineRule="auto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4. 综合实训</w:t>
      </w:r>
    </w:p>
    <w:p w14:paraId="177EA3BB" w14:textId="77777777" w:rsidR="001517C0" w:rsidRPr="002D31AC" w:rsidRDefault="00DA2281">
      <w:pPr>
        <w:spacing w:before="52" w:line="360" w:lineRule="auto"/>
        <w:ind w:firstLineChars="300" w:firstLine="72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综合实训是在学完本专业所有专业技能方向课的基础上，以提升学生综合 职业能力为教学目标，通过与企业合作开发综合实训项目，强调实训的任务性、 结果性，以获得合乎企业要求的产品或符合职业要求的规范操作为目的，实</w:t>
      </w:r>
      <w:proofErr w:type="gramStart"/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训过程</w:t>
      </w:r>
      <w:proofErr w:type="gramEnd"/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中尽量创设企业环境，按企业标准管理和考核学生。</w:t>
      </w:r>
    </w:p>
    <w:p w14:paraId="705C029D" w14:textId="77777777" w:rsidR="001517C0" w:rsidRPr="002D31AC" w:rsidRDefault="00DA2281">
      <w:pPr>
        <w:spacing w:before="52" w:line="360" w:lineRule="auto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5. 顶岗实习</w:t>
      </w:r>
    </w:p>
    <w:p w14:paraId="14DD3E65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顶岗实习指学生到动漫游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戏相关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企事业单位对应岗位跟班实习，是学生就业前重要的实践性教学环节，由学校和实习单位共同组织实施。通过实习，使学生了解动漫游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戏行业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一线生产、服务情况和人文环境，能运用所学知识 和专业技能完成岗位工作任务，初步具备动漫游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戏设计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制作和经营管理能力。 要注重培养学生解决实际问题和自学的能力，提高综合职业素质，增强就业能力。</w:t>
      </w:r>
    </w:p>
    <w:p w14:paraId="06AF57D3" w14:textId="77777777" w:rsidR="001517C0" w:rsidRPr="002D31AC" w:rsidRDefault="00DA2281">
      <w:pPr>
        <w:spacing w:line="278" w:lineRule="auto"/>
        <w:rPr>
          <w:rFonts w:asciiTheme="majorEastAsia" w:eastAsiaTheme="majorEastAsia" w:hAnsiTheme="majorEastAsia" w:cs="微软雅黑"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十、教学时间安排</w:t>
      </w:r>
    </w:p>
    <w:p w14:paraId="0FC8F6CC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（一）基本要求</w:t>
      </w:r>
    </w:p>
    <w:p w14:paraId="006C82AF" w14:textId="77777777" w:rsidR="00176D2C" w:rsidRPr="00176D2C" w:rsidRDefault="00176D2C" w:rsidP="00176D2C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每学年为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52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周，其中教学时间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40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周（含复习考试），累计假期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12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周。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周一般为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28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学时。顶岗实习一般按每周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30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小时（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小时折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学时）安排。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3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年总学时数为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3000~3300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学时。</w:t>
      </w:r>
    </w:p>
    <w:p w14:paraId="5DDE1404" w14:textId="77777777" w:rsidR="00176D2C" w:rsidRPr="00176D2C" w:rsidRDefault="00176D2C" w:rsidP="00176D2C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lastRenderedPageBreak/>
        <w:t>实行学分制的学校，一般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16~18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学时为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个学分，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3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年制总学分不得少于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170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。军训、社会实践、毕业教育等活动，以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周为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学分，共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5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学分。</w:t>
      </w:r>
    </w:p>
    <w:p w14:paraId="2BB2D03F" w14:textId="77777777" w:rsidR="00176D2C" w:rsidRPr="00176D2C" w:rsidRDefault="00176D2C" w:rsidP="00176D2C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公共基础课程学时一般占总学时的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1/3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，累计总学时约为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学年。专业技能课程学时一般占总学时的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2/3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，其中综合实训。顶岗实习累计总学分时原则上为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</w:t>
      </w: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学年。在确保学生实习总量的前提下，可根据实际需要，集中或分阶段安排实习时间，行业企业认知实习应安排在第一学年。</w:t>
      </w:r>
    </w:p>
    <w:p w14:paraId="7AB6D477" w14:textId="538A78BD" w:rsidR="001517C0" w:rsidRPr="002D31AC" w:rsidRDefault="00176D2C" w:rsidP="00176D2C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</w:pPr>
      <w:r w:rsidRPr="00176D2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课程设置中应设立选修课程，其教学时数占总学时的比例应不少于</w:t>
      </w:r>
      <w:r w:rsidRPr="00176D2C">
        <w:rPr>
          <w:rFonts w:asciiTheme="majorEastAsia" w:eastAsiaTheme="majorEastAsia" w:hAnsiTheme="majorEastAsia" w:cs="宋体"/>
          <w:color w:val="231F20"/>
          <w:sz w:val="24"/>
          <w:szCs w:val="24"/>
        </w:rPr>
        <w:t>10</w:t>
      </w:r>
    </w:p>
    <w:p w14:paraId="5301D310" w14:textId="77777777" w:rsidR="001517C0" w:rsidRPr="002D31AC" w:rsidRDefault="001517C0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  <w:sectPr w:rsidR="001517C0" w:rsidRPr="002D31AC">
          <w:pgSz w:w="10829" w:h="15081"/>
          <w:pgMar w:top="1440" w:right="1080" w:bottom="1440" w:left="1080" w:header="0" w:footer="0" w:gutter="0"/>
          <w:cols w:space="720"/>
        </w:sectPr>
      </w:pPr>
    </w:p>
    <w:p w14:paraId="080AF424" w14:textId="77777777" w:rsidR="001517C0" w:rsidRPr="002D31AC" w:rsidRDefault="00DA2281">
      <w:pPr>
        <w:spacing w:line="267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/>
          <w:noProof/>
        </w:rPr>
        <w:lastRenderedPageBreak/>
        <w:drawing>
          <wp:anchor distT="0" distB="0" distL="0" distR="0" simplePos="0" relativeHeight="251652608" behindDoc="0" locked="0" layoutInCell="0" allowOverlap="1" wp14:anchorId="66E81B14" wp14:editId="7163C0F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0" allowOverlap="1" wp14:anchorId="1AEF3A8C" wp14:editId="66A5CCEC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57" name="组合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5" name="任意多边形 55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6" name="任意多边形 56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9F2630" id="组合 57" o:spid="_x0000_s1026" style="position:absolute;left:0;text-align:left;margin-left:-19.8pt;margin-top:745.5pt;width:581.15pt;height:28.35pt;z-index:251653632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" o:allowincell="f">
                <v:shape id="任意多边形 55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56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（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二</w: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教学安排建议</w:t>
      </w:r>
    </w:p>
    <w:tbl>
      <w:tblPr>
        <w:tblStyle w:val="TableNormal"/>
        <w:tblpPr w:leftFromText="180" w:rightFromText="180" w:vertAnchor="text" w:horzAnchor="page" w:tblpX="1058" w:tblpY="38"/>
        <w:tblOverlap w:val="never"/>
        <w:tblW w:w="7658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 w:rsidR="001517C0" w:rsidRPr="002D31AC" w14:paraId="43A55A5B" w14:textId="77777777">
        <w:trPr>
          <w:trHeight w:val="407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 w14:paraId="2744CF10" w14:textId="77777777" w:rsidR="001517C0" w:rsidRPr="002D31AC" w:rsidRDefault="00DA2281">
            <w:pPr>
              <w:spacing w:before="310" w:line="205" w:lineRule="auto"/>
              <w:ind w:firstLine="43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 w14:paraId="15C86551" w14:textId="77777777" w:rsidR="001517C0" w:rsidRPr="002D31AC" w:rsidRDefault="00DA2281">
            <w:pPr>
              <w:spacing w:before="309" w:line="206" w:lineRule="auto"/>
              <w:ind w:firstLine="7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14:paraId="43E3995C" w14:textId="77777777" w:rsidR="001517C0" w:rsidRPr="002D31AC" w:rsidRDefault="00DA2281">
            <w:pPr>
              <w:spacing w:before="310" w:line="205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14:paraId="0D7F3C76" w14:textId="77777777" w:rsidR="001517C0" w:rsidRPr="002D31AC" w:rsidRDefault="00DA2281">
            <w:pPr>
              <w:spacing w:before="310" w:line="207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 w14:paraId="653F2CC4" w14:textId="77777777" w:rsidR="001517C0" w:rsidRPr="002D31AC" w:rsidRDefault="00DA2281">
            <w:pPr>
              <w:spacing w:before="106" w:line="205" w:lineRule="auto"/>
              <w:ind w:firstLine="11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 w:rsidR="001517C0" w:rsidRPr="002D31AC" w14:paraId="27462650" w14:textId="77777777">
        <w:trPr>
          <w:trHeight w:val="402"/>
        </w:trPr>
        <w:tc>
          <w:tcPr>
            <w:tcW w:w="1590" w:type="dxa"/>
            <w:gridSpan w:val="3"/>
            <w:vMerge/>
            <w:tcBorders>
              <w:top w:val="nil"/>
            </w:tcBorders>
          </w:tcPr>
          <w:p w14:paraId="3988384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39E34F1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605CE1C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664EFF7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FAA4B98" w14:textId="77777777" w:rsidR="001517C0" w:rsidRPr="002D31AC" w:rsidRDefault="00DA2281">
            <w:pPr>
              <w:spacing w:before="123" w:line="177" w:lineRule="auto"/>
              <w:ind w:firstLine="17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4322F33D" w14:textId="77777777" w:rsidR="001517C0" w:rsidRPr="002D31AC" w:rsidRDefault="00DA2281">
            <w:pPr>
              <w:spacing w:before="123" w:line="176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2EDA5017" w14:textId="77777777" w:rsidR="001517C0" w:rsidRPr="002D31AC" w:rsidRDefault="00DA2281">
            <w:pPr>
              <w:spacing w:before="123" w:line="177" w:lineRule="auto"/>
              <w:ind w:firstLine="16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83F4F89" w14:textId="77777777" w:rsidR="001517C0" w:rsidRPr="002D31AC" w:rsidRDefault="00DA2281">
            <w:pPr>
              <w:spacing w:before="123" w:line="177" w:lineRule="auto"/>
              <w:ind w:firstLine="16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1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7FDAF1B0" w14:textId="77777777" w:rsidR="001517C0" w:rsidRPr="002D31AC" w:rsidRDefault="00DA2281">
            <w:pPr>
              <w:spacing w:before="127" w:line="174" w:lineRule="auto"/>
              <w:ind w:firstLine="16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 w14:paraId="0D76F29D" w14:textId="77777777" w:rsidR="001517C0" w:rsidRPr="002D31AC" w:rsidRDefault="00DA2281">
            <w:pPr>
              <w:spacing w:before="123" w:line="177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6</w:t>
            </w:r>
          </w:p>
        </w:tc>
      </w:tr>
      <w:tr w:rsidR="001517C0" w:rsidRPr="002D31AC" w14:paraId="54D60CCD" w14:textId="77777777">
        <w:trPr>
          <w:trHeight w:val="358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 w14:paraId="49388428" w14:textId="77777777" w:rsidR="001517C0" w:rsidRPr="002D31AC" w:rsidRDefault="001517C0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  <w:p w14:paraId="1832DC1C" w14:textId="77777777" w:rsidR="001517C0" w:rsidRPr="002D31AC" w:rsidRDefault="001517C0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  <w:p w14:paraId="7232CF06" w14:textId="77777777" w:rsidR="001517C0" w:rsidRPr="002D31AC" w:rsidRDefault="00DA2281">
            <w:pPr>
              <w:spacing w:before="79" w:line="187" w:lineRule="auto"/>
              <w:ind w:firstLine="63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 w14:paraId="223D0381" w14:textId="77777777" w:rsidR="001517C0" w:rsidRPr="002D31AC" w:rsidRDefault="00DA2281">
            <w:pPr>
              <w:spacing w:before="82" w:line="201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职业生涯规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划</w:t>
            </w:r>
          </w:p>
        </w:tc>
        <w:tc>
          <w:tcPr>
            <w:tcW w:w="680" w:type="dxa"/>
          </w:tcPr>
          <w:p w14:paraId="19BC3C1D" w14:textId="77777777" w:rsidR="001517C0" w:rsidRPr="002D31AC" w:rsidRDefault="00DA2281">
            <w:pPr>
              <w:spacing w:before="108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55AEC9D" w14:textId="77777777" w:rsidR="001517C0" w:rsidRPr="002D31AC" w:rsidRDefault="00DA2281">
            <w:pPr>
              <w:spacing w:before="108" w:line="166" w:lineRule="auto"/>
              <w:ind w:firstLine="25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14:paraId="6C343932" w14:textId="77777777" w:rsidR="001517C0" w:rsidRPr="002D31AC" w:rsidRDefault="00DA2281">
            <w:pPr>
              <w:spacing w:before="82" w:line="214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A831E2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328F36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50F389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3FC030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60E120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5BAED0DD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32B5FD2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0ABD6B22" w14:textId="77777777" w:rsidR="001517C0" w:rsidRPr="002D31AC" w:rsidRDefault="00DA2281">
            <w:pPr>
              <w:spacing w:before="83" w:line="201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职业道德与法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律</w:t>
            </w:r>
          </w:p>
        </w:tc>
        <w:tc>
          <w:tcPr>
            <w:tcW w:w="680" w:type="dxa"/>
          </w:tcPr>
          <w:p w14:paraId="1FC3A00A" w14:textId="77777777" w:rsidR="001517C0" w:rsidRPr="002D31AC" w:rsidRDefault="00DA2281">
            <w:pPr>
              <w:spacing w:before="109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EDF6B50" w14:textId="77777777" w:rsidR="001517C0" w:rsidRPr="002D31AC" w:rsidRDefault="00DA2281">
            <w:pPr>
              <w:spacing w:before="109" w:line="166" w:lineRule="auto"/>
              <w:ind w:firstLine="25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14:paraId="4C24A11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444148B" w14:textId="77777777" w:rsidR="001517C0" w:rsidRPr="002D31AC" w:rsidRDefault="00DA2281">
            <w:pPr>
              <w:spacing w:before="83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32D4ECA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D8728B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532E0B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7BE357D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680E8D69" w14:textId="77777777">
        <w:trPr>
          <w:trHeight w:val="359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5C8F99C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0C0C66C8" w14:textId="77777777" w:rsidR="001517C0" w:rsidRPr="002D31AC" w:rsidRDefault="00DA2281">
            <w:pPr>
              <w:spacing w:before="83" w:line="200" w:lineRule="auto"/>
              <w:ind w:firstLine="29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经济政治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与社会</w:t>
            </w:r>
          </w:p>
        </w:tc>
        <w:tc>
          <w:tcPr>
            <w:tcW w:w="680" w:type="dxa"/>
          </w:tcPr>
          <w:p w14:paraId="52CFAC32" w14:textId="77777777" w:rsidR="001517C0" w:rsidRPr="002D31AC" w:rsidRDefault="00DA2281">
            <w:pPr>
              <w:spacing w:before="110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40DD415" w14:textId="77777777" w:rsidR="001517C0" w:rsidRPr="002D31AC" w:rsidRDefault="00DA2281">
            <w:pPr>
              <w:spacing w:before="109" w:line="166" w:lineRule="auto"/>
              <w:ind w:firstLine="25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14:paraId="218DDBE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A3A288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43277D4" w14:textId="77777777" w:rsidR="001517C0" w:rsidRPr="002D31AC" w:rsidRDefault="00DA2281">
            <w:pPr>
              <w:spacing w:before="83" w:line="214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1F2BA1E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7EE38D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9074C8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232BE5D8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1153D6D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58663DA3" w14:textId="77777777" w:rsidR="001517C0" w:rsidRPr="002D31AC" w:rsidRDefault="00DA2281">
            <w:pPr>
              <w:spacing w:before="84" w:line="200" w:lineRule="auto"/>
              <w:ind w:firstLine="29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哲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学与人生</w:t>
            </w:r>
          </w:p>
        </w:tc>
        <w:tc>
          <w:tcPr>
            <w:tcW w:w="680" w:type="dxa"/>
          </w:tcPr>
          <w:p w14:paraId="65578B40" w14:textId="77777777" w:rsidR="001517C0" w:rsidRPr="002D31AC" w:rsidRDefault="00DA2281">
            <w:pPr>
              <w:spacing w:before="109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6A860BCF" w14:textId="77777777" w:rsidR="001517C0" w:rsidRPr="002D31AC" w:rsidRDefault="00DA2281">
            <w:pPr>
              <w:spacing w:before="109" w:line="166" w:lineRule="auto"/>
              <w:ind w:firstLine="25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32</w:t>
            </w:r>
          </w:p>
        </w:tc>
        <w:tc>
          <w:tcPr>
            <w:tcW w:w="425" w:type="dxa"/>
          </w:tcPr>
          <w:p w14:paraId="3380042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12D157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99DCF1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61DD901" w14:textId="77777777" w:rsidR="001517C0" w:rsidRPr="002D31AC" w:rsidRDefault="00DA2281">
            <w:pPr>
              <w:spacing w:before="83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21AD1A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59EAE3A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73EB9DBA" w14:textId="77777777">
        <w:trPr>
          <w:trHeight w:val="359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661D631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06F381C" w14:textId="77777777" w:rsidR="001517C0" w:rsidRPr="002D31AC" w:rsidRDefault="00DA2281">
            <w:pPr>
              <w:spacing w:before="83" w:line="202" w:lineRule="auto"/>
              <w:ind w:firstLine="29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语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文</w:t>
            </w:r>
          </w:p>
        </w:tc>
        <w:tc>
          <w:tcPr>
            <w:tcW w:w="680" w:type="dxa"/>
          </w:tcPr>
          <w:p w14:paraId="15C839FB" w14:textId="77777777" w:rsidR="001517C0" w:rsidRPr="002D31AC" w:rsidRDefault="00DA2281">
            <w:pPr>
              <w:spacing w:before="109" w:line="167" w:lineRule="auto"/>
              <w:ind w:firstLine="26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3D650150" w14:textId="77777777" w:rsidR="001517C0" w:rsidRPr="002D31AC" w:rsidRDefault="00DA2281">
            <w:pPr>
              <w:spacing w:before="110" w:line="166" w:lineRule="auto"/>
              <w:ind w:firstLine="19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7"/>
                <w:sz w:val="18"/>
                <w:szCs w:val="18"/>
              </w:rPr>
              <w:t>2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6"/>
                <w:sz w:val="18"/>
                <w:szCs w:val="18"/>
              </w:rPr>
              <w:t>04</w:t>
            </w:r>
          </w:p>
        </w:tc>
        <w:tc>
          <w:tcPr>
            <w:tcW w:w="425" w:type="dxa"/>
          </w:tcPr>
          <w:p w14:paraId="66F03D91" w14:textId="77777777" w:rsidR="001517C0" w:rsidRPr="002D31AC" w:rsidRDefault="00DA2281">
            <w:pPr>
              <w:spacing w:before="83" w:line="214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976C5E9" w14:textId="77777777" w:rsidR="001517C0" w:rsidRPr="002D31AC" w:rsidRDefault="00DA2281">
            <w:pPr>
              <w:spacing w:before="83" w:line="214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C933424" w14:textId="77777777" w:rsidR="001517C0" w:rsidRPr="002D31AC" w:rsidRDefault="00DA2281">
            <w:pPr>
              <w:spacing w:before="83" w:line="214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6442145" w14:textId="77777777" w:rsidR="001517C0" w:rsidRPr="002D31AC" w:rsidRDefault="00DA2281">
            <w:pPr>
              <w:spacing w:before="83" w:line="214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3EBD25E3" w14:textId="77777777" w:rsidR="001517C0" w:rsidRPr="002D31AC" w:rsidRDefault="00DA2281">
            <w:pPr>
              <w:spacing w:before="83" w:line="214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79635CC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07B53B9D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</w:tcBorders>
            <w:textDirection w:val="tbRlV"/>
          </w:tcPr>
          <w:p w14:paraId="310EDB9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20ADC71" w14:textId="77777777" w:rsidR="001517C0" w:rsidRPr="002D31AC" w:rsidRDefault="00DA2281">
            <w:pPr>
              <w:spacing w:before="84" w:line="199" w:lineRule="auto"/>
              <w:ind w:firstLine="29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数学</w:t>
            </w:r>
          </w:p>
        </w:tc>
        <w:tc>
          <w:tcPr>
            <w:tcW w:w="680" w:type="dxa"/>
          </w:tcPr>
          <w:p w14:paraId="15B79174" w14:textId="77777777" w:rsidR="001517C0" w:rsidRPr="002D31AC" w:rsidRDefault="00DA2281">
            <w:pPr>
              <w:spacing w:before="108" w:line="167" w:lineRule="auto"/>
              <w:ind w:firstLine="25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7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3E53BDAC" w14:textId="77777777" w:rsidR="001517C0" w:rsidRPr="002D31AC" w:rsidRDefault="00DA2281">
            <w:pPr>
              <w:spacing w:before="109" w:line="167" w:lineRule="auto"/>
              <w:ind w:firstLine="21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14:paraId="2DA0419B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801B424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468CB4D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34C3D7C" w14:textId="77777777" w:rsidR="001517C0" w:rsidRPr="002D31AC" w:rsidRDefault="00DA2281">
            <w:pPr>
              <w:spacing w:before="83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EDFA945" w14:textId="77777777" w:rsidR="001517C0" w:rsidRPr="002D31AC" w:rsidRDefault="00DA2281">
            <w:pPr>
              <w:spacing w:before="83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756D933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498EC7D2" w14:textId="77777777">
        <w:trPr>
          <w:trHeight w:val="359"/>
        </w:trPr>
        <w:tc>
          <w:tcPr>
            <w:tcW w:w="1590" w:type="dxa"/>
            <w:gridSpan w:val="3"/>
            <w:vMerge w:val="restart"/>
            <w:tcBorders>
              <w:bottom w:val="nil"/>
            </w:tcBorders>
            <w:textDirection w:val="tbRlV"/>
          </w:tcPr>
          <w:p w14:paraId="4EBCA41E" w14:textId="77777777" w:rsidR="001517C0" w:rsidRPr="002D31AC" w:rsidRDefault="001517C0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  <w:p w14:paraId="35F0E193" w14:textId="77777777" w:rsidR="001517C0" w:rsidRPr="002D31AC" w:rsidRDefault="001517C0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  <w:p w14:paraId="750A9399" w14:textId="77777777" w:rsidR="001517C0" w:rsidRPr="002D31AC" w:rsidRDefault="00DA2281">
            <w:pPr>
              <w:spacing w:before="80" w:line="187" w:lineRule="auto"/>
              <w:ind w:firstLine="63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公共基础课</w:t>
            </w:r>
          </w:p>
        </w:tc>
        <w:tc>
          <w:tcPr>
            <w:tcW w:w="2153" w:type="dxa"/>
          </w:tcPr>
          <w:p w14:paraId="31CD5490" w14:textId="77777777" w:rsidR="001517C0" w:rsidRPr="002D31AC" w:rsidRDefault="00DA2281">
            <w:pPr>
              <w:spacing w:before="83" w:line="201" w:lineRule="auto"/>
              <w:ind w:firstLine="29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英语</w:t>
            </w:r>
          </w:p>
        </w:tc>
        <w:tc>
          <w:tcPr>
            <w:tcW w:w="680" w:type="dxa"/>
          </w:tcPr>
          <w:p w14:paraId="2D31D515" w14:textId="77777777" w:rsidR="001517C0" w:rsidRPr="002D31AC" w:rsidRDefault="00DA2281">
            <w:pPr>
              <w:spacing w:before="109" w:line="167" w:lineRule="auto"/>
              <w:ind w:firstLine="26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11</w:t>
            </w:r>
          </w:p>
        </w:tc>
        <w:tc>
          <w:tcPr>
            <w:tcW w:w="680" w:type="dxa"/>
          </w:tcPr>
          <w:p w14:paraId="6BC84604" w14:textId="77777777" w:rsidR="001517C0" w:rsidRPr="002D31AC" w:rsidRDefault="00DA2281">
            <w:pPr>
              <w:spacing w:before="110" w:line="167" w:lineRule="auto"/>
              <w:ind w:firstLine="21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2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1"/>
                <w:sz w:val="18"/>
                <w:szCs w:val="18"/>
              </w:rPr>
              <w:t>87</w:t>
            </w:r>
          </w:p>
        </w:tc>
        <w:tc>
          <w:tcPr>
            <w:tcW w:w="425" w:type="dxa"/>
          </w:tcPr>
          <w:p w14:paraId="7D32FAEA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7D0DFC4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13252651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133BA92D" w14:textId="77777777" w:rsidR="001517C0" w:rsidRPr="002D31AC" w:rsidRDefault="00DA2281">
            <w:pPr>
              <w:spacing w:before="84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2D5DC37" w14:textId="77777777" w:rsidR="001517C0" w:rsidRPr="002D31AC" w:rsidRDefault="00DA2281">
            <w:pPr>
              <w:spacing w:before="84" w:line="213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116E250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310FEB5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0594941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3000FC4F" w14:textId="77777777" w:rsidR="001517C0" w:rsidRPr="002D31AC" w:rsidRDefault="00DA2281">
            <w:pPr>
              <w:spacing w:before="84" w:line="200" w:lineRule="auto"/>
              <w:ind w:firstLine="29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计算机应用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基础</w:t>
            </w:r>
          </w:p>
        </w:tc>
        <w:tc>
          <w:tcPr>
            <w:tcW w:w="680" w:type="dxa"/>
          </w:tcPr>
          <w:p w14:paraId="30DC3C04" w14:textId="77777777" w:rsidR="001517C0" w:rsidRPr="002D31AC" w:rsidRDefault="00DA2281">
            <w:pPr>
              <w:spacing w:before="110" w:line="166" w:lineRule="auto"/>
              <w:ind w:firstLine="3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14:paraId="0BF72CB7" w14:textId="77777777" w:rsidR="001517C0" w:rsidRPr="002D31AC" w:rsidRDefault="00DA2281">
            <w:pPr>
              <w:spacing w:before="109" w:line="167" w:lineRule="auto"/>
              <w:ind w:firstLine="21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1"/>
                <w:sz w:val="18"/>
                <w:szCs w:val="18"/>
              </w:rPr>
              <w:t>136</w:t>
            </w:r>
          </w:p>
        </w:tc>
        <w:tc>
          <w:tcPr>
            <w:tcW w:w="425" w:type="dxa"/>
          </w:tcPr>
          <w:p w14:paraId="247B11FE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06E08E1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38575DC8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AB5846C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0A5D0A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2442004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59F74A50" w14:textId="77777777">
        <w:trPr>
          <w:trHeight w:val="359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0E081C9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683E1849" w14:textId="77777777" w:rsidR="001517C0" w:rsidRPr="002D31AC" w:rsidRDefault="00DA2281">
            <w:pPr>
              <w:spacing w:before="84" w:line="201" w:lineRule="auto"/>
              <w:ind w:firstLine="29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体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育与健康</w:t>
            </w:r>
          </w:p>
        </w:tc>
        <w:tc>
          <w:tcPr>
            <w:tcW w:w="680" w:type="dxa"/>
          </w:tcPr>
          <w:p w14:paraId="31368847" w14:textId="77777777" w:rsidR="001517C0" w:rsidRPr="002D31AC" w:rsidRDefault="00DA2281">
            <w:pPr>
              <w:spacing w:before="109" w:line="167" w:lineRule="auto"/>
              <w:ind w:firstLine="25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7"/>
                <w:sz w:val="18"/>
                <w:szCs w:val="18"/>
              </w:rPr>
              <w:t>0</w:t>
            </w:r>
          </w:p>
        </w:tc>
        <w:tc>
          <w:tcPr>
            <w:tcW w:w="680" w:type="dxa"/>
          </w:tcPr>
          <w:p w14:paraId="1416EAE1" w14:textId="77777777" w:rsidR="001517C0" w:rsidRPr="002D31AC" w:rsidRDefault="00DA2281">
            <w:pPr>
              <w:spacing w:before="110" w:line="167" w:lineRule="auto"/>
              <w:ind w:firstLine="21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18"/>
                <w:szCs w:val="18"/>
              </w:rPr>
              <w:t>70</w:t>
            </w:r>
          </w:p>
        </w:tc>
        <w:tc>
          <w:tcPr>
            <w:tcW w:w="425" w:type="dxa"/>
          </w:tcPr>
          <w:p w14:paraId="4E3D8078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876676B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616A35F5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2A4D9C9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943CF6F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49799FE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7DDF1437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7EEAB52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0D348E0F" w14:textId="77777777" w:rsidR="001517C0" w:rsidRPr="002D31AC" w:rsidRDefault="00DA2281">
            <w:pPr>
              <w:spacing w:before="84" w:line="201" w:lineRule="auto"/>
              <w:ind w:firstLine="29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公共艺术</w:t>
            </w:r>
          </w:p>
        </w:tc>
        <w:tc>
          <w:tcPr>
            <w:tcW w:w="680" w:type="dxa"/>
          </w:tcPr>
          <w:p w14:paraId="343A96B6" w14:textId="77777777" w:rsidR="001517C0" w:rsidRPr="002D31AC" w:rsidRDefault="00DA2281">
            <w:pPr>
              <w:spacing w:before="110" w:line="166" w:lineRule="auto"/>
              <w:ind w:firstLine="3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6B4A5F9" w14:textId="77777777" w:rsidR="001517C0" w:rsidRPr="002D31AC" w:rsidRDefault="00DA2281">
            <w:pPr>
              <w:spacing w:before="110" w:line="166" w:lineRule="auto"/>
              <w:ind w:firstLine="25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1B5023D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C7BB58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0F03F1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BB0DB4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AD8F3AE" w14:textId="77777777" w:rsidR="001517C0" w:rsidRPr="002D31AC" w:rsidRDefault="00DA2281">
            <w:pPr>
              <w:spacing w:before="83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00093FB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29EC4482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  <w:bottom w:val="nil"/>
            </w:tcBorders>
            <w:textDirection w:val="tbRlV"/>
          </w:tcPr>
          <w:p w14:paraId="72178B0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0C3D5533" w14:textId="77777777" w:rsidR="001517C0" w:rsidRPr="002D31AC" w:rsidRDefault="00DA2281">
            <w:pPr>
              <w:spacing w:before="84" w:line="201" w:lineRule="auto"/>
              <w:ind w:firstLine="29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历史</w:t>
            </w:r>
          </w:p>
        </w:tc>
        <w:tc>
          <w:tcPr>
            <w:tcW w:w="680" w:type="dxa"/>
          </w:tcPr>
          <w:p w14:paraId="27FA4E49" w14:textId="77777777" w:rsidR="001517C0" w:rsidRPr="002D31AC" w:rsidRDefault="00DA2281">
            <w:pPr>
              <w:spacing w:before="111" w:line="166" w:lineRule="auto"/>
              <w:ind w:firstLine="3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89A084E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583D849B" w14:textId="77777777" w:rsidR="001517C0" w:rsidRPr="002D31AC" w:rsidRDefault="00DA2281">
            <w:pPr>
              <w:spacing w:before="85" w:line="212" w:lineRule="auto"/>
              <w:ind w:firstLine="1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B151A34" w14:textId="77777777" w:rsidR="001517C0" w:rsidRPr="002D31AC" w:rsidRDefault="00DA2281">
            <w:pPr>
              <w:spacing w:before="85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39B2C5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2FFB05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61D953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47F1FFB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272783A5" w14:textId="77777777">
        <w:trPr>
          <w:trHeight w:val="358"/>
        </w:trPr>
        <w:tc>
          <w:tcPr>
            <w:tcW w:w="1590" w:type="dxa"/>
            <w:gridSpan w:val="3"/>
            <w:vMerge/>
            <w:tcBorders>
              <w:top w:val="nil"/>
            </w:tcBorders>
            <w:textDirection w:val="tbRlV"/>
          </w:tcPr>
          <w:p w14:paraId="680D031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563BAD31" w14:textId="77777777" w:rsidR="001517C0" w:rsidRPr="002D31AC" w:rsidRDefault="00DA2281">
            <w:pPr>
              <w:spacing w:before="85" w:line="201" w:lineRule="auto"/>
              <w:ind w:firstLine="44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公共基础课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 w14:paraId="4A7020F8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63</w:t>
            </w:r>
          </w:p>
        </w:tc>
        <w:tc>
          <w:tcPr>
            <w:tcW w:w="680" w:type="dxa"/>
          </w:tcPr>
          <w:p w14:paraId="4AADA0B6" w14:textId="77777777" w:rsidR="001517C0" w:rsidRPr="002D31AC" w:rsidRDefault="00DA2281">
            <w:pPr>
              <w:spacing w:before="111" w:line="167" w:lineRule="auto"/>
              <w:ind w:firstLine="13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9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067</w:t>
            </w:r>
          </w:p>
        </w:tc>
        <w:tc>
          <w:tcPr>
            <w:tcW w:w="425" w:type="dxa"/>
          </w:tcPr>
          <w:p w14:paraId="01FB3F1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EAEED3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7CFAE8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56837F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A37789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D19F06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755542BE" w14:textId="77777777">
        <w:trPr>
          <w:trHeight w:val="359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 w14:paraId="31F21294" w14:textId="77777777" w:rsidR="001517C0" w:rsidRPr="002D31AC" w:rsidRDefault="00DA2281">
            <w:pPr>
              <w:spacing w:before="105" w:line="186" w:lineRule="auto"/>
              <w:ind w:firstLine="263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1189" w:type="dxa"/>
            <w:gridSpan w:val="2"/>
            <w:vMerge w:val="restart"/>
            <w:tcBorders>
              <w:bottom w:val="nil"/>
            </w:tcBorders>
            <w:textDirection w:val="tbRlV"/>
          </w:tcPr>
          <w:p w14:paraId="2EBF961A" w14:textId="77777777" w:rsidR="001517C0" w:rsidRPr="002D31AC" w:rsidRDefault="001517C0">
            <w:pPr>
              <w:spacing w:line="409" w:lineRule="auto"/>
              <w:rPr>
                <w:rFonts w:asciiTheme="majorEastAsia" w:eastAsiaTheme="majorEastAsia" w:hAnsiTheme="majorEastAsia"/>
              </w:rPr>
            </w:pPr>
          </w:p>
          <w:p w14:paraId="06EE313A" w14:textId="77777777" w:rsidR="001517C0" w:rsidRPr="002D31AC" w:rsidRDefault="00DA2281">
            <w:pPr>
              <w:spacing w:before="79" w:line="186" w:lineRule="auto"/>
              <w:ind w:firstLine="100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专业核心课</w:t>
            </w:r>
          </w:p>
        </w:tc>
        <w:tc>
          <w:tcPr>
            <w:tcW w:w="2153" w:type="dxa"/>
          </w:tcPr>
          <w:p w14:paraId="7AE32002" w14:textId="77777777" w:rsidR="001517C0" w:rsidRPr="002D31AC" w:rsidRDefault="00DA2281">
            <w:pPr>
              <w:spacing w:before="85" w:line="201" w:lineRule="auto"/>
              <w:ind w:firstLine="29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美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术基础</w:t>
            </w:r>
          </w:p>
        </w:tc>
        <w:tc>
          <w:tcPr>
            <w:tcW w:w="680" w:type="dxa"/>
          </w:tcPr>
          <w:p w14:paraId="764FF7CA" w14:textId="77777777" w:rsidR="001517C0" w:rsidRPr="002D31AC" w:rsidRDefault="00DA2281">
            <w:pPr>
              <w:spacing w:before="111" w:line="167" w:lineRule="auto"/>
              <w:ind w:firstLine="26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74E20561" w14:textId="77777777" w:rsidR="001517C0" w:rsidRPr="002D31AC" w:rsidRDefault="00DA2281">
            <w:pPr>
              <w:spacing w:before="111" w:line="169" w:lineRule="auto"/>
              <w:ind w:firstLine="20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216</w:t>
            </w:r>
          </w:p>
        </w:tc>
        <w:tc>
          <w:tcPr>
            <w:tcW w:w="425" w:type="dxa"/>
          </w:tcPr>
          <w:p w14:paraId="1DF543F7" w14:textId="77777777" w:rsidR="001517C0" w:rsidRPr="002D31AC" w:rsidRDefault="00DA2281">
            <w:pPr>
              <w:spacing w:before="86" w:line="212" w:lineRule="auto"/>
              <w:ind w:firstLine="1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653D1998" w14:textId="77777777" w:rsidR="001517C0" w:rsidRPr="002D31AC" w:rsidRDefault="00DA2281">
            <w:pPr>
              <w:spacing w:before="86" w:line="212" w:lineRule="auto"/>
              <w:ind w:firstLine="1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740BC544" w14:textId="77777777" w:rsidR="001517C0" w:rsidRPr="002D31AC" w:rsidRDefault="00DA2281">
            <w:pPr>
              <w:jc w:val="center"/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29BB4DF" w14:textId="77777777" w:rsidR="001517C0" w:rsidRPr="002D31AC" w:rsidRDefault="00DA2281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A76898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2086FAE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D9ADEB9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62EE5B6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6D3532F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CF02E0E" w14:textId="77777777" w:rsidR="001517C0" w:rsidRPr="002D31AC" w:rsidRDefault="00DA2281">
            <w:pPr>
              <w:spacing w:before="85" w:line="201" w:lineRule="auto"/>
              <w:ind w:firstLine="29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构成基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础</w:t>
            </w:r>
          </w:p>
        </w:tc>
        <w:tc>
          <w:tcPr>
            <w:tcW w:w="680" w:type="dxa"/>
          </w:tcPr>
          <w:p w14:paraId="15239526" w14:textId="77777777" w:rsidR="001517C0" w:rsidRPr="002D31AC" w:rsidRDefault="00DA2281">
            <w:pPr>
              <w:spacing w:before="111" w:line="166" w:lineRule="auto"/>
              <w:ind w:firstLine="3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111D7FEA" w14:textId="77777777" w:rsidR="001517C0" w:rsidRPr="002D31AC" w:rsidRDefault="00DA2281">
            <w:pPr>
              <w:spacing w:before="110" w:line="167" w:lineRule="auto"/>
              <w:ind w:firstLine="20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18"/>
                <w:szCs w:val="18"/>
              </w:rPr>
              <w:t>10</w:t>
            </w: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9"/>
                <w:sz w:val="18"/>
                <w:szCs w:val="18"/>
              </w:rPr>
              <w:t>8</w:t>
            </w:r>
          </w:p>
        </w:tc>
        <w:tc>
          <w:tcPr>
            <w:tcW w:w="425" w:type="dxa"/>
          </w:tcPr>
          <w:p w14:paraId="33C0F4D2" w14:textId="77777777" w:rsidR="001517C0" w:rsidRPr="002D31AC" w:rsidRDefault="00DA2281">
            <w:pPr>
              <w:spacing w:before="86" w:line="212" w:lineRule="auto"/>
              <w:ind w:firstLine="1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C7CFAB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1AA79C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40E651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749EE9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1A53D83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6DFB4FE5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595F14C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2FAD11A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D8A0038" w14:textId="77777777" w:rsidR="001517C0" w:rsidRPr="002D31AC" w:rsidRDefault="00DA2281">
            <w:pPr>
              <w:spacing w:before="84" w:line="201" w:lineRule="auto"/>
              <w:ind w:firstLine="29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平面设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计基础</w:t>
            </w:r>
          </w:p>
        </w:tc>
        <w:tc>
          <w:tcPr>
            <w:tcW w:w="680" w:type="dxa"/>
          </w:tcPr>
          <w:p w14:paraId="523716B2" w14:textId="77777777" w:rsidR="001517C0" w:rsidRPr="002D31AC" w:rsidRDefault="00DA2281">
            <w:pPr>
              <w:spacing w:before="111" w:line="166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266E86E7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793A1665" w14:textId="77777777" w:rsidR="001517C0" w:rsidRPr="002D31AC" w:rsidRDefault="00DA2281">
            <w:pPr>
              <w:spacing w:before="84" w:line="213" w:lineRule="auto"/>
              <w:ind w:firstLine="1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47A0FA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9B7A0B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49C2EB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6B8235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41301DF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6CA2EB15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5D34EDF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529AEF0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CD0E3DE" w14:textId="77777777" w:rsidR="001517C0" w:rsidRPr="002D31AC" w:rsidRDefault="00DA2281">
            <w:pPr>
              <w:spacing w:before="84" w:line="201" w:lineRule="auto"/>
              <w:ind w:firstLine="293"/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1"/>
                <w:sz w:val="18"/>
                <w:szCs w:val="18"/>
              </w:rPr>
              <w:t>透视与结构</w:t>
            </w:r>
          </w:p>
        </w:tc>
        <w:tc>
          <w:tcPr>
            <w:tcW w:w="680" w:type="dxa"/>
          </w:tcPr>
          <w:p w14:paraId="14C28CF3" w14:textId="77777777" w:rsidR="001517C0" w:rsidRPr="002D31AC" w:rsidRDefault="00DA2281">
            <w:pPr>
              <w:spacing w:before="111" w:line="166" w:lineRule="auto"/>
              <w:ind w:firstLine="298"/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14:paraId="06A5FCD4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72</w:t>
            </w:r>
          </w:p>
        </w:tc>
        <w:tc>
          <w:tcPr>
            <w:tcW w:w="425" w:type="dxa"/>
          </w:tcPr>
          <w:p w14:paraId="28E10D7C" w14:textId="77777777" w:rsidR="001517C0" w:rsidRPr="002D31AC" w:rsidRDefault="001517C0">
            <w:pPr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CF17ED" w14:textId="77777777" w:rsidR="001517C0" w:rsidRPr="002D31AC" w:rsidRDefault="00DA2281">
            <w:pPr>
              <w:spacing w:before="86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0FD5BCB0" w14:textId="77777777" w:rsidR="001517C0" w:rsidRPr="002D31AC" w:rsidRDefault="001517C0">
            <w:pPr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B45A65" w14:textId="77777777" w:rsidR="001517C0" w:rsidRPr="002D31AC" w:rsidRDefault="001517C0">
            <w:pPr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 w14:paraId="42FC9FD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708D026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060B027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41217C9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3CB57F5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9E37903" w14:textId="77777777" w:rsidR="001517C0" w:rsidRPr="002D31AC" w:rsidRDefault="00DA2281">
            <w:pPr>
              <w:spacing w:before="84" w:line="201" w:lineRule="auto"/>
              <w:ind w:firstLine="293"/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1"/>
                <w:sz w:val="18"/>
                <w:szCs w:val="18"/>
              </w:rPr>
              <w:t>动画概论</w:t>
            </w:r>
          </w:p>
        </w:tc>
        <w:tc>
          <w:tcPr>
            <w:tcW w:w="680" w:type="dxa"/>
          </w:tcPr>
          <w:p w14:paraId="46A62F59" w14:textId="77777777" w:rsidR="001517C0" w:rsidRPr="002D31AC" w:rsidRDefault="00DA2281">
            <w:pPr>
              <w:spacing w:before="111" w:line="166" w:lineRule="auto"/>
              <w:ind w:firstLine="298"/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0733934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0F6671DC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682AC309" w14:textId="77777777" w:rsidR="001517C0" w:rsidRPr="002D31AC" w:rsidRDefault="001517C0">
            <w:pPr>
              <w:spacing w:before="86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4B89205D" w14:textId="77777777" w:rsidR="001517C0" w:rsidRPr="002D31AC" w:rsidRDefault="001517C0">
            <w:pPr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 w14:paraId="66AB5F6F" w14:textId="77777777" w:rsidR="001517C0" w:rsidRPr="002D31AC" w:rsidRDefault="001517C0">
            <w:pPr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</w:pPr>
          </w:p>
        </w:tc>
        <w:tc>
          <w:tcPr>
            <w:tcW w:w="425" w:type="dxa"/>
          </w:tcPr>
          <w:p w14:paraId="5779026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585D5A5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0F6ED7CF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6852802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400AB2D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757C43DD" w14:textId="77777777" w:rsidR="001517C0" w:rsidRPr="002D31AC" w:rsidRDefault="00DA2281">
            <w:pPr>
              <w:spacing w:before="84" w:line="201" w:lineRule="auto"/>
              <w:ind w:firstLine="29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动画基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本运动规律</w:t>
            </w:r>
          </w:p>
        </w:tc>
        <w:tc>
          <w:tcPr>
            <w:tcW w:w="680" w:type="dxa"/>
          </w:tcPr>
          <w:p w14:paraId="3B4459FD" w14:textId="77777777" w:rsidR="001517C0" w:rsidRPr="002D31AC" w:rsidRDefault="00DA2281">
            <w:pPr>
              <w:spacing w:before="111" w:line="166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483D1D8B" w14:textId="77777777" w:rsidR="001517C0" w:rsidRPr="002D31AC" w:rsidRDefault="00DA2281">
            <w:pPr>
              <w:spacing w:before="111" w:line="166" w:lineRule="auto"/>
              <w:ind w:firstLine="25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216</w:t>
            </w:r>
          </w:p>
        </w:tc>
        <w:tc>
          <w:tcPr>
            <w:tcW w:w="425" w:type="dxa"/>
          </w:tcPr>
          <w:p w14:paraId="6BA3472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1ED34A0" w14:textId="77777777" w:rsidR="001517C0" w:rsidRPr="002D31AC" w:rsidRDefault="001517C0">
            <w:pPr>
              <w:spacing w:before="86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3408C467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4F637B02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3672E28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706936F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506C99D5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2A59E2A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bottom w:val="nil"/>
            </w:tcBorders>
            <w:textDirection w:val="tbRlV"/>
          </w:tcPr>
          <w:p w14:paraId="55594BA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5DB832D6" w14:textId="77777777" w:rsidR="001517C0" w:rsidRPr="002D31AC" w:rsidRDefault="00DA2281">
            <w:pPr>
              <w:spacing w:before="85" w:line="200" w:lineRule="auto"/>
              <w:ind w:firstLine="29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视听语言</w:t>
            </w:r>
          </w:p>
        </w:tc>
        <w:tc>
          <w:tcPr>
            <w:tcW w:w="680" w:type="dxa"/>
          </w:tcPr>
          <w:p w14:paraId="7E832E87" w14:textId="77777777" w:rsidR="001517C0" w:rsidRPr="002D31AC" w:rsidRDefault="00DA2281">
            <w:pPr>
              <w:spacing w:before="111" w:line="166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99CFBBD" w14:textId="77777777" w:rsidR="001517C0" w:rsidRPr="002D31AC" w:rsidRDefault="00DA2281">
            <w:pPr>
              <w:spacing w:before="111" w:line="166" w:lineRule="auto"/>
              <w:ind w:firstLine="25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66723D8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7AF42E7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9A6701C" w14:textId="77777777" w:rsidR="001517C0" w:rsidRPr="002D31AC" w:rsidRDefault="001517C0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7127B3F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B30FE9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41A4200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079C3054" w14:textId="77777777">
        <w:trPr>
          <w:trHeight w:val="35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7156678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</w:tcBorders>
            <w:textDirection w:val="tbRlV"/>
          </w:tcPr>
          <w:p w14:paraId="1ACF910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7FA5B62" w14:textId="77777777" w:rsidR="001517C0" w:rsidRPr="002D31AC" w:rsidRDefault="00DA2281">
            <w:pPr>
              <w:spacing w:before="84" w:line="202" w:lineRule="auto"/>
              <w:ind w:firstLine="89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 w14:paraId="4A9082C9" w14:textId="77777777" w:rsidR="001517C0" w:rsidRPr="002D31AC" w:rsidRDefault="00DA2281">
            <w:pPr>
              <w:spacing w:before="110" w:line="166" w:lineRule="auto"/>
              <w:ind w:firstLine="25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40</w:t>
            </w:r>
          </w:p>
        </w:tc>
        <w:tc>
          <w:tcPr>
            <w:tcW w:w="680" w:type="dxa"/>
          </w:tcPr>
          <w:p w14:paraId="24F63E1A" w14:textId="77777777" w:rsidR="001517C0" w:rsidRPr="002D31AC" w:rsidRDefault="00DA2281">
            <w:pPr>
              <w:spacing w:before="109" w:line="169" w:lineRule="auto"/>
              <w:ind w:firstLine="20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720</w:t>
            </w:r>
          </w:p>
        </w:tc>
        <w:tc>
          <w:tcPr>
            <w:tcW w:w="425" w:type="dxa"/>
          </w:tcPr>
          <w:p w14:paraId="15B9203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A14F33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0C3185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78889C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C1B8E6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08322AA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0B223328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0DF6B53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 w14:paraId="4C921F39" w14:textId="77777777" w:rsidR="001517C0" w:rsidRPr="002D31AC" w:rsidRDefault="00DA2281">
            <w:pPr>
              <w:spacing w:before="104" w:line="186" w:lineRule="auto"/>
              <w:ind w:firstLine="8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14:paraId="1CC4A24E" w14:textId="77777777" w:rsidR="001517C0" w:rsidRPr="002D31AC" w:rsidRDefault="001517C0">
            <w:pPr>
              <w:spacing w:line="410" w:lineRule="auto"/>
              <w:rPr>
                <w:rFonts w:asciiTheme="majorEastAsia" w:eastAsiaTheme="majorEastAsia" w:hAnsiTheme="majorEastAsia"/>
              </w:rPr>
            </w:pPr>
          </w:p>
          <w:p w14:paraId="3E934096" w14:textId="77777777" w:rsidR="001517C0" w:rsidRPr="002D31AC" w:rsidRDefault="00DA2281">
            <w:pPr>
              <w:spacing w:before="77" w:line="218" w:lineRule="auto"/>
              <w:ind w:firstLine="21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动画</w:t>
            </w:r>
          </w:p>
          <w:p w14:paraId="32218173" w14:textId="77777777" w:rsidR="001517C0" w:rsidRPr="002D31AC" w:rsidRDefault="00DA2281">
            <w:pPr>
              <w:spacing w:line="200" w:lineRule="auto"/>
              <w:ind w:firstLine="21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计</w:t>
            </w:r>
          </w:p>
        </w:tc>
        <w:tc>
          <w:tcPr>
            <w:tcW w:w="2153" w:type="dxa"/>
          </w:tcPr>
          <w:p w14:paraId="4A6FF324" w14:textId="77777777" w:rsidR="001517C0" w:rsidRPr="002D31AC" w:rsidRDefault="00DA2281">
            <w:pPr>
              <w:spacing w:before="84" w:line="201" w:lineRule="auto"/>
              <w:ind w:firstLine="29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角色设计</w:t>
            </w:r>
          </w:p>
        </w:tc>
        <w:tc>
          <w:tcPr>
            <w:tcW w:w="680" w:type="dxa"/>
          </w:tcPr>
          <w:p w14:paraId="43CF882A" w14:textId="77777777" w:rsidR="001517C0" w:rsidRPr="002D31AC" w:rsidRDefault="00DA2281">
            <w:pPr>
              <w:spacing w:before="110" w:line="167" w:lineRule="auto"/>
              <w:ind w:firstLine="26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0BA7962B" w14:textId="77777777" w:rsidR="001517C0" w:rsidRPr="002D31AC" w:rsidRDefault="00DA2281">
            <w:pPr>
              <w:spacing w:before="111" w:line="166" w:lineRule="auto"/>
              <w:ind w:firstLine="19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37389A1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17CD74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D5B6D9F" w14:textId="77777777" w:rsidR="001517C0" w:rsidRPr="002D31AC" w:rsidRDefault="001517C0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37895AC2" w14:textId="77777777" w:rsidR="001517C0" w:rsidRPr="002D31AC" w:rsidRDefault="00DA2281">
            <w:pPr>
              <w:spacing w:before="84" w:line="213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B6B90D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589FF26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4F25DF35" w14:textId="77777777">
        <w:trPr>
          <w:trHeight w:val="35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3A1136A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416BB76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14:paraId="5C67F6D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B75325B" w14:textId="77777777" w:rsidR="001517C0" w:rsidRPr="002D31AC" w:rsidRDefault="00DA2281">
            <w:pPr>
              <w:spacing w:before="84" w:line="201" w:lineRule="auto"/>
              <w:ind w:firstLine="29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分镜头绘制</w:t>
            </w:r>
          </w:p>
        </w:tc>
        <w:tc>
          <w:tcPr>
            <w:tcW w:w="680" w:type="dxa"/>
          </w:tcPr>
          <w:p w14:paraId="7A1992E3" w14:textId="77777777" w:rsidR="001517C0" w:rsidRPr="002D31AC" w:rsidRDefault="00DA2281">
            <w:pPr>
              <w:spacing w:before="109" w:line="167" w:lineRule="auto"/>
              <w:ind w:firstLine="26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422519C2" w14:textId="77777777" w:rsidR="001517C0" w:rsidRPr="002D31AC" w:rsidRDefault="00DA2281">
            <w:pPr>
              <w:spacing w:before="110" w:line="166" w:lineRule="auto"/>
              <w:ind w:firstLine="19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2459F4B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A0E67D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5B1E4D8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14A4E81F" w14:textId="77777777" w:rsidR="001517C0" w:rsidRPr="002D31AC" w:rsidRDefault="001517C0">
            <w:pPr>
              <w:spacing w:before="85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1569A2D7" w14:textId="77777777" w:rsidR="001517C0" w:rsidRPr="002D31AC" w:rsidRDefault="001517C0">
            <w:pPr>
              <w:spacing w:before="85" w:line="212" w:lineRule="auto"/>
              <w:ind w:firstLine="12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30" w:type="dxa"/>
          </w:tcPr>
          <w:p w14:paraId="1098C0B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C6C9665" w14:textId="77777777">
        <w:trPr>
          <w:trHeight w:val="35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7AF0CCF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02F4225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14:paraId="6AD5E16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A362EE7" w14:textId="77777777" w:rsidR="001517C0" w:rsidRPr="002D31AC" w:rsidRDefault="00DA2281">
            <w:pPr>
              <w:spacing w:before="85" w:line="200" w:lineRule="auto"/>
              <w:ind w:firstLine="29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动画赏析</w:t>
            </w:r>
          </w:p>
        </w:tc>
        <w:tc>
          <w:tcPr>
            <w:tcW w:w="680" w:type="dxa"/>
          </w:tcPr>
          <w:p w14:paraId="7BB21AB9" w14:textId="77777777" w:rsidR="001517C0" w:rsidRPr="002D31AC" w:rsidRDefault="00DA2281">
            <w:pPr>
              <w:spacing w:before="110" w:line="167" w:lineRule="auto"/>
              <w:ind w:firstLine="26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14:paraId="7AB81DFE" w14:textId="77777777" w:rsidR="001517C0" w:rsidRPr="002D31AC" w:rsidRDefault="00DA2281">
            <w:pPr>
              <w:spacing w:before="111" w:line="166" w:lineRule="auto"/>
              <w:ind w:firstLine="19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36</w:t>
            </w:r>
          </w:p>
        </w:tc>
        <w:tc>
          <w:tcPr>
            <w:tcW w:w="425" w:type="dxa"/>
          </w:tcPr>
          <w:p w14:paraId="0463A3F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D961CF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2E1E83B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2F96D16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7EC88E8" w14:textId="77777777" w:rsidR="001517C0" w:rsidRPr="002D31AC" w:rsidRDefault="001517C0">
            <w:pPr>
              <w:spacing w:before="85" w:line="212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30" w:type="dxa"/>
          </w:tcPr>
          <w:p w14:paraId="584CFC0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06C1DFB0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0CD266F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7EC546D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713B343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074E1B57" w14:textId="77777777" w:rsidR="001517C0" w:rsidRPr="002D31AC" w:rsidRDefault="00DA2281">
            <w:pPr>
              <w:spacing w:before="85" w:line="202" w:lineRule="auto"/>
              <w:ind w:firstLine="897"/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1"/>
                <w:sz w:val="18"/>
                <w:szCs w:val="18"/>
              </w:rPr>
              <w:t>MAYA</w:t>
            </w:r>
          </w:p>
        </w:tc>
        <w:tc>
          <w:tcPr>
            <w:tcW w:w="680" w:type="dxa"/>
          </w:tcPr>
          <w:p w14:paraId="5A7B7C7F" w14:textId="77777777" w:rsidR="001517C0" w:rsidRPr="002D31AC" w:rsidRDefault="00DA2281">
            <w:pPr>
              <w:spacing w:before="112" w:line="166" w:lineRule="auto"/>
              <w:ind w:firstLine="246"/>
              <w:rPr>
                <w:rFonts w:asciiTheme="majorEastAsia" w:eastAsiaTheme="majorEastAsia" w:hAnsiTheme="majorEastAsia" w:cs="微软雅黑"/>
                <w:color w:val="231F20"/>
                <w:spacing w:val="-5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5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14:paraId="4E63EE33" w14:textId="77777777" w:rsidR="001517C0" w:rsidRPr="002D31AC" w:rsidRDefault="00DA2281">
            <w:pPr>
              <w:spacing w:before="112" w:line="166" w:lineRule="auto"/>
              <w:ind w:firstLine="200"/>
              <w:rPr>
                <w:rFonts w:asciiTheme="majorEastAsia" w:eastAsiaTheme="majorEastAsia" w:hAnsiTheme="majorEastAsia" w:cs="微软雅黑"/>
                <w:color w:val="231F20"/>
                <w:spacing w:val="-7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7"/>
                <w:sz w:val="18"/>
                <w:szCs w:val="18"/>
              </w:rPr>
              <w:t>108</w:t>
            </w:r>
          </w:p>
        </w:tc>
        <w:tc>
          <w:tcPr>
            <w:tcW w:w="425" w:type="dxa"/>
          </w:tcPr>
          <w:p w14:paraId="6AB6011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35535D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6FF221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4CBB3E9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25" w:type="dxa"/>
          </w:tcPr>
          <w:p w14:paraId="65C1A62B" w14:textId="77777777" w:rsidR="001517C0" w:rsidRPr="002D31AC" w:rsidRDefault="00DA2281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5110A61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7853E9C0" w14:textId="77777777">
        <w:trPr>
          <w:trHeight w:val="359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56AF100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15075D2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568E3F6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A22DA70" w14:textId="77777777" w:rsidR="001517C0" w:rsidRPr="002D31AC" w:rsidRDefault="00DA2281">
            <w:pPr>
              <w:spacing w:before="85" w:line="202" w:lineRule="auto"/>
              <w:ind w:firstLine="89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小计</w:t>
            </w:r>
          </w:p>
        </w:tc>
        <w:tc>
          <w:tcPr>
            <w:tcW w:w="680" w:type="dxa"/>
          </w:tcPr>
          <w:p w14:paraId="1622BEE0" w14:textId="77777777" w:rsidR="001517C0" w:rsidRPr="002D31AC" w:rsidRDefault="00DA2281">
            <w:pPr>
              <w:spacing w:before="112" w:line="166" w:lineRule="auto"/>
              <w:ind w:firstLine="24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14:paraId="4E015617" w14:textId="77777777" w:rsidR="001517C0" w:rsidRPr="002D31AC" w:rsidRDefault="00DA2281">
            <w:pPr>
              <w:spacing w:before="112" w:line="166" w:lineRule="auto"/>
              <w:ind w:firstLine="2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color w:val="231F20"/>
                <w:spacing w:val="-7"/>
                <w:sz w:val="18"/>
                <w:szCs w:val="18"/>
              </w:rPr>
              <w:t>216</w:t>
            </w:r>
          </w:p>
        </w:tc>
        <w:tc>
          <w:tcPr>
            <w:tcW w:w="425" w:type="dxa"/>
          </w:tcPr>
          <w:p w14:paraId="24508B7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1034FA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713004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EFE520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D9D8CC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102F0EB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63B6D33" w14:textId="77777777" w:rsidR="001517C0" w:rsidRPr="002D31AC" w:rsidRDefault="001517C0">
      <w:pPr>
        <w:spacing w:line="188" w:lineRule="exact"/>
        <w:rPr>
          <w:rFonts w:asciiTheme="majorEastAsia" w:eastAsiaTheme="majorEastAsia" w:hAnsiTheme="majorEastAsia"/>
        </w:rPr>
      </w:pPr>
    </w:p>
    <w:p w14:paraId="70D92081" w14:textId="77777777" w:rsidR="001517C0" w:rsidRPr="002D31AC" w:rsidRDefault="001517C0">
      <w:pPr>
        <w:spacing w:line="321" w:lineRule="auto"/>
        <w:rPr>
          <w:rFonts w:asciiTheme="majorEastAsia" w:eastAsiaTheme="majorEastAsia" w:hAnsiTheme="majorEastAsia"/>
        </w:rPr>
      </w:pPr>
    </w:p>
    <w:p w14:paraId="54C0F30B" w14:textId="77777777" w:rsidR="001517C0" w:rsidRPr="002D31AC" w:rsidRDefault="00DA2281">
      <w:pPr>
        <w:spacing w:before="78" w:line="189" w:lineRule="auto"/>
        <w:ind w:firstLine="5289"/>
        <w:rPr>
          <w:rFonts w:asciiTheme="majorEastAsia" w:eastAsiaTheme="majorEastAsia" w:hAnsiTheme="majorEastAsia" w:cs="黑体"/>
          <w:sz w:val="24"/>
          <w:szCs w:val="24"/>
        </w:rPr>
      </w:pPr>
      <w:r w:rsidRPr="002D31AC">
        <w:rPr>
          <w:rFonts w:asciiTheme="majorEastAsia" w:eastAsiaTheme="majorEastAsia" w:hAnsiTheme="majorEastAsia" w:cs="黑体"/>
          <w:color w:val="231F20"/>
          <w:spacing w:val="9"/>
          <w:sz w:val="24"/>
          <w:szCs w:val="24"/>
        </w:rPr>
        <w:t>7</w:t>
      </w:r>
    </w:p>
    <w:p w14:paraId="0938C258" w14:textId="77777777" w:rsidR="001517C0" w:rsidRPr="002D31AC" w:rsidRDefault="001517C0">
      <w:pPr>
        <w:rPr>
          <w:rFonts w:asciiTheme="majorEastAsia" w:eastAsiaTheme="majorEastAsia" w:hAnsiTheme="majorEastAsia"/>
        </w:rPr>
        <w:sectPr w:rsidR="001517C0" w:rsidRPr="002D31AC">
          <w:pgSz w:w="10829" w:h="15081"/>
          <w:pgMar w:top="1440" w:right="1080" w:bottom="1440" w:left="1080" w:header="0" w:footer="0" w:gutter="0"/>
          <w:cols w:space="720"/>
        </w:sectPr>
      </w:pPr>
    </w:p>
    <w:p w14:paraId="6184592C" w14:textId="77777777" w:rsidR="001517C0" w:rsidRPr="002D31AC" w:rsidRDefault="00DA2281">
      <w:pPr>
        <w:spacing w:line="274" w:lineRule="auto"/>
        <w:ind w:firstLineChars="3300" w:firstLine="6930"/>
        <w:rPr>
          <w:rFonts w:asciiTheme="majorEastAsia" w:eastAsiaTheme="majorEastAsia" w:hAnsiTheme="majorEastAsia" w:cs="微软雅黑"/>
          <w:sz w:val="18"/>
          <w:szCs w:val="18"/>
        </w:rPr>
      </w:pPr>
      <w:r w:rsidRPr="002D31AC">
        <w:rPr>
          <w:rFonts w:asciiTheme="majorEastAsia" w:eastAsiaTheme="majorEastAsia" w:hAnsiTheme="majorEastAsia"/>
          <w:noProof/>
        </w:rPr>
        <w:lastRenderedPageBreak/>
        <w:drawing>
          <wp:anchor distT="0" distB="0" distL="0" distR="0" simplePos="0" relativeHeight="251654656" behindDoc="0" locked="0" layoutInCell="0" allowOverlap="1" wp14:anchorId="01B35F31" wp14:editId="59578C0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0" allowOverlap="1" wp14:anchorId="0EA3CF5A" wp14:editId="3D565BE7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0" name="组合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58" name="任意多边形 58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59" name="任意多边形 59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0D66E9" id="组合 60" o:spid="_x0000_s1026" style="position:absolute;left:0;text-align:left;margin-left:-19.8pt;margin-top:745.5pt;width:581.15pt;height:28.35pt;z-index:251655680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" o:allowincell="f">
                <v:shape id="任意多边形 58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59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微软雅黑"/>
          <w:color w:val="231F20"/>
          <w:spacing w:val="-1"/>
          <w:sz w:val="18"/>
          <w:szCs w:val="18"/>
        </w:rPr>
        <w:t>续表</w:t>
      </w:r>
    </w:p>
    <w:tbl>
      <w:tblPr>
        <w:tblStyle w:val="TableNormal"/>
        <w:tblpPr w:leftFromText="180" w:rightFromText="180" w:vertAnchor="text" w:horzAnchor="page" w:tblpX="1273" w:tblpY="7"/>
        <w:tblOverlap w:val="never"/>
        <w:tblW w:w="7658" w:type="dxa"/>
        <w:tblInd w:w="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396"/>
        <w:gridCol w:w="793"/>
        <w:gridCol w:w="2153"/>
        <w:gridCol w:w="680"/>
        <w:gridCol w:w="680"/>
        <w:gridCol w:w="425"/>
        <w:gridCol w:w="425"/>
        <w:gridCol w:w="425"/>
        <w:gridCol w:w="425"/>
        <w:gridCol w:w="425"/>
        <w:gridCol w:w="430"/>
      </w:tblGrid>
      <w:tr w:rsidR="001517C0" w:rsidRPr="002D31AC" w14:paraId="3A47FF93" w14:textId="77777777">
        <w:trPr>
          <w:trHeight w:val="406"/>
        </w:trPr>
        <w:tc>
          <w:tcPr>
            <w:tcW w:w="1590" w:type="dxa"/>
            <w:gridSpan w:val="3"/>
            <w:vMerge w:val="restart"/>
            <w:tcBorders>
              <w:bottom w:val="nil"/>
            </w:tcBorders>
          </w:tcPr>
          <w:p w14:paraId="2D5DD775" w14:textId="77777777" w:rsidR="001517C0" w:rsidRPr="002D31AC" w:rsidRDefault="00DA2281">
            <w:pPr>
              <w:spacing w:before="310" w:line="205" w:lineRule="auto"/>
              <w:ind w:firstLine="43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程类别</w:t>
            </w:r>
          </w:p>
        </w:tc>
        <w:tc>
          <w:tcPr>
            <w:tcW w:w="2153" w:type="dxa"/>
            <w:vMerge w:val="restart"/>
            <w:tcBorders>
              <w:bottom w:val="nil"/>
            </w:tcBorders>
          </w:tcPr>
          <w:p w14:paraId="041F819E" w14:textId="77777777" w:rsidR="001517C0" w:rsidRPr="002D31AC" w:rsidRDefault="00DA2281">
            <w:pPr>
              <w:spacing w:before="309" w:line="206" w:lineRule="auto"/>
              <w:ind w:firstLine="72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课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程名称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14:paraId="47BC4345" w14:textId="77777777" w:rsidR="001517C0" w:rsidRPr="002D31AC" w:rsidRDefault="00DA2281">
            <w:pPr>
              <w:spacing w:before="310" w:line="205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学分</w:t>
            </w:r>
          </w:p>
        </w:tc>
        <w:tc>
          <w:tcPr>
            <w:tcW w:w="680" w:type="dxa"/>
            <w:vMerge w:val="restart"/>
            <w:tcBorders>
              <w:bottom w:val="nil"/>
            </w:tcBorders>
          </w:tcPr>
          <w:p w14:paraId="1C6D82BD" w14:textId="77777777" w:rsidR="001517C0" w:rsidRPr="002D31AC" w:rsidRDefault="00DA2281">
            <w:pPr>
              <w:spacing w:before="310" w:line="207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学时</w:t>
            </w:r>
          </w:p>
        </w:tc>
        <w:tc>
          <w:tcPr>
            <w:tcW w:w="2555" w:type="dxa"/>
            <w:gridSpan w:val="6"/>
          </w:tcPr>
          <w:p w14:paraId="303D49E1" w14:textId="77777777" w:rsidR="001517C0" w:rsidRPr="002D31AC" w:rsidRDefault="00DA2281">
            <w:pPr>
              <w:spacing w:before="106" w:line="205" w:lineRule="auto"/>
              <w:ind w:firstLine="11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学期</w:t>
            </w:r>
          </w:p>
        </w:tc>
      </w:tr>
      <w:tr w:rsidR="001517C0" w:rsidRPr="002D31AC" w14:paraId="421659F0" w14:textId="77777777">
        <w:trPr>
          <w:trHeight w:val="401"/>
        </w:trPr>
        <w:tc>
          <w:tcPr>
            <w:tcW w:w="1590" w:type="dxa"/>
            <w:gridSpan w:val="3"/>
            <w:vMerge/>
            <w:tcBorders>
              <w:top w:val="nil"/>
            </w:tcBorders>
          </w:tcPr>
          <w:p w14:paraId="7724852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  <w:vMerge/>
            <w:tcBorders>
              <w:top w:val="nil"/>
            </w:tcBorders>
          </w:tcPr>
          <w:p w14:paraId="4F148EA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62B11E6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 w14:paraId="3FE7C2F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9302386" w14:textId="77777777" w:rsidR="001517C0" w:rsidRPr="002D31AC" w:rsidRDefault="00DA2281">
            <w:pPr>
              <w:spacing w:before="124" w:line="177" w:lineRule="auto"/>
              <w:ind w:firstLine="17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14:paraId="06CFADB1" w14:textId="77777777" w:rsidR="001517C0" w:rsidRPr="002D31AC" w:rsidRDefault="00DA2281">
            <w:pPr>
              <w:spacing w:before="124" w:line="176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14:paraId="684702E4" w14:textId="77777777" w:rsidR="001517C0" w:rsidRPr="002D31AC" w:rsidRDefault="00DA2281">
            <w:pPr>
              <w:spacing w:before="124" w:line="177" w:lineRule="auto"/>
              <w:ind w:firstLine="16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14:paraId="0746C963" w14:textId="77777777" w:rsidR="001517C0" w:rsidRPr="002D31AC" w:rsidRDefault="00DA2281">
            <w:pPr>
              <w:spacing w:before="124" w:line="177" w:lineRule="auto"/>
              <w:ind w:firstLine="16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1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41A8854D" w14:textId="77777777" w:rsidR="001517C0" w:rsidRPr="002D31AC" w:rsidRDefault="00DA2281">
            <w:pPr>
              <w:spacing w:before="128" w:line="174" w:lineRule="auto"/>
              <w:ind w:firstLine="16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5</w:t>
            </w:r>
          </w:p>
        </w:tc>
        <w:tc>
          <w:tcPr>
            <w:tcW w:w="430" w:type="dxa"/>
          </w:tcPr>
          <w:p w14:paraId="790EA67F" w14:textId="77777777" w:rsidR="001517C0" w:rsidRPr="002D31AC" w:rsidRDefault="00DA2281">
            <w:pPr>
              <w:spacing w:before="124" w:line="177" w:lineRule="auto"/>
              <w:ind w:firstLine="16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6</w:t>
            </w:r>
          </w:p>
        </w:tc>
      </w:tr>
      <w:tr w:rsidR="001517C0" w:rsidRPr="002D31AC" w14:paraId="5103F0EC" w14:textId="77777777">
        <w:trPr>
          <w:trHeight w:val="401"/>
        </w:trPr>
        <w:tc>
          <w:tcPr>
            <w:tcW w:w="401" w:type="dxa"/>
            <w:vMerge w:val="restart"/>
            <w:tcBorders>
              <w:bottom w:val="nil"/>
            </w:tcBorders>
            <w:textDirection w:val="tbRlV"/>
          </w:tcPr>
          <w:p w14:paraId="6E851324" w14:textId="77777777" w:rsidR="001517C0" w:rsidRPr="002D31AC" w:rsidRDefault="00DA2281">
            <w:pPr>
              <w:spacing w:before="104" w:line="186" w:lineRule="auto"/>
              <w:ind w:firstLine="105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专业技能课</w:t>
            </w:r>
          </w:p>
        </w:tc>
        <w:tc>
          <w:tcPr>
            <w:tcW w:w="396" w:type="dxa"/>
            <w:vMerge w:val="restart"/>
            <w:tcBorders>
              <w:bottom w:val="nil"/>
            </w:tcBorders>
            <w:textDirection w:val="tbRlV"/>
          </w:tcPr>
          <w:p w14:paraId="023C4CCF" w14:textId="77777777" w:rsidR="001517C0" w:rsidRPr="002D31AC" w:rsidRDefault="00DA2281">
            <w:pPr>
              <w:spacing w:before="103" w:line="186" w:lineRule="auto"/>
              <w:ind w:firstLine="13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专业︵技能︶方向课</w:t>
            </w: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14:paraId="5E5B5712" w14:textId="77777777" w:rsidR="001517C0" w:rsidRPr="002D31AC" w:rsidRDefault="001517C0">
            <w:pPr>
              <w:spacing w:before="22" w:line="201" w:lineRule="auto"/>
              <w:ind w:firstLine="21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2153" w:type="dxa"/>
          </w:tcPr>
          <w:p w14:paraId="71283E61" w14:textId="77777777" w:rsidR="001517C0" w:rsidRPr="002D31AC" w:rsidRDefault="00DA2281">
            <w:pPr>
              <w:spacing w:before="106" w:line="200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就业指导</w:t>
            </w:r>
          </w:p>
        </w:tc>
        <w:tc>
          <w:tcPr>
            <w:tcW w:w="680" w:type="dxa"/>
          </w:tcPr>
          <w:p w14:paraId="2FEE1536" w14:textId="77777777" w:rsidR="001517C0" w:rsidRPr="002D31AC" w:rsidRDefault="00DA2281">
            <w:pPr>
              <w:spacing w:before="131" w:line="167" w:lineRule="auto"/>
              <w:ind w:firstLine="26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14:paraId="5BB089C3" w14:textId="77777777" w:rsidR="001517C0" w:rsidRPr="002D31AC" w:rsidRDefault="00DA2281">
            <w:pPr>
              <w:spacing w:before="132" w:line="166" w:lineRule="auto"/>
              <w:ind w:firstLine="20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 w:hint="eastAsia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14:paraId="1EA1F32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5FAF06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6E6285D" w14:textId="77777777" w:rsidR="001517C0" w:rsidRPr="002D31AC" w:rsidRDefault="001517C0">
            <w:pPr>
              <w:spacing w:before="106" w:line="220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06A75C6B" w14:textId="77777777" w:rsidR="001517C0" w:rsidRPr="002D31AC" w:rsidRDefault="001517C0">
            <w:pPr>
              <w:spacing w:before="106" w:line="220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5D91262C" w14:textId="77777777" w:rsidR="001517C0" w:rsidRPr="002D31AC" w:rsidRDefault="00DA2281">
            <w:pPr>
              <w:rPr>
                <w:rFonts w:asciiTheme="majorEastAsia" w:eastAsiaTheme="majorEastAsia" w:hAnsiTheme="majorEastAsia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  <w:tc>
          <w:tcPr>
            <w:tcW w:w="430" w:type="dxa"/>
          </w:tcPr>
          <w:p w14:paraId="247253C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DC74FFB" w14:textId="77777777">
        <w:trPr>
          <w:trHeight w:val="367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1F3E777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3A79A8A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14:paraId="6848171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30AB8475" w14:textId="77777777" w:rsidR="001517C0" w:rsidRPr="002D31AC" w:rsidRDefault="001517C0">
            <w:pPr>
              <w:spacing w:before="90" w:line="200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3F055CF0" w14:textId="77777777" w:rsidR="001517C0" w:rsidRPr="002D31AC" w:rsidRDefault="001517C0">
            <w:pPr>
              <w:spacing w:before="115" w:line="167" w:lineRule="auto"/>
              <w:ind w:firstLine="26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CB3442" w14:textId="77777777" w:rsidR="001517C0" w:rsidRPr="002D31AC" w:rsidRDefault="001517C0">
            <w:pPr>
              <w:spacing w:before="116" w:line="166" w:lineRule="auto"/>
              <w:ind w:firstLine="20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4DA0B65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9803D2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7B73D04" w14:textId="77777777" w:rsidR="001517C0" w:rsidRPr="002D31AC" w:rsidRDefault="001517C0">
            <w:pPr>
              <w:spacing w:before="90" w:line="215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0BAC843E" w14:textId="77777777" w:rsidR="001517C0" w:rsidRPr="002D31AC" w:rsidRDefault="001517C0">
            <w:pPr>
              <w:spacing w:before="90" w:line="215" w:lineRule="auto"/>
              <w:ind w:firstLine="12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745A046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C68DBD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3CC70628" w14:textId="77777777">
        <w:trPr>
          <w:trHeight w:val="36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0254077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6CAFD57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14:paraId="309D49F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1D2C6753" w14:textId="77777777" w:rsidR="001517C0" w:rsidRPr="002D31AC" w:rsidRDefault="001517C0">
            <w:pPr>
              <w:spacing w:before="91" w:line="200" w:lineRule="auto"/>
              <w:ind w:firstLine="298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848AA8" w14:textId="77777777" w:rsidR="001517C0" w:rsidRPr="002D31AC" w:rsidRDefault="001517C0">
            <w:pPr>
              <w:spacing w:before="117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36C82F04" w14:textId="77777777" w:rsidR="001517C0" w:rsidRPr="002D31AC" w:rsidRDefault="001517C0">
            <w:pPr>
              <w:spacing w:before="115" w:line="167" w:lineRule="auto"/>
              <w:ind w:firstLine="214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38C07A1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B1831F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A42F09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5146203" w14:textId="77777777" w:rsidR="001517C0" w:rsidRPr="002D31AC" w:rsidRDefault="001517C0">
            <w:pPr>
              <w:spacing w:before="91" w:line="215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2A00FDDC" w14:textId="77777777" w:rsidR="001517C0" w:rsidRPr="002D31AC" w:rsidRDefault="001517C0">
            <w:pPr>
              <w:spacing w:before="91" w:line="215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30" w:type="dxa"/>
          </w:tcPr>
          <w:p w14:paraId="0317A2A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780E266E" w14:textId="77777777">
        <w:trPr>
          <w:trHeight w:val="367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3A43F63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  <w:bottom w:val="nil"/>
            </w:tcBorders>
            <w:textDirection w:val="tbRlV"/>
          </w:tcPr>
          <w:p w14:paraId="5C486F1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14:paraId="61DBD060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48D5E417" w14:textId="77777777" w:rsidR="001517C0" w:rsidRPr="002D31AC" w:rsidRDefault="001517C0">
            <w:pPr>
              <w:spacing w:before="90" w:line="201" w:lineRule="auto"/>
              <w:ind w:firstLine="29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509C31CD" w14:textId="77777777" w:rsidR="001517C0" w:rsidRPr="002D31AC" w:rsidRDefault="001517C0">
            <w:pPr>
              <w:spacing w:before="117" w:line="166" w:lineRule="auto"/>
              <w:ind w:firstLine="3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132F7173" w14:textId="77777777" w:rsidR="001517C0" w:rsidRPr="002D31AC" w:rsidRDefault="001517C0">
            <w:pPr>
              <w:spacing w:before="115" w:line="167" w:lineRule="auto"/>
              <w:ind w:firstLine="21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1E1FF27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AA48C3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5A4693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F65E64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341316C" w14:textId="77777777" w:rsidR="001517C0" w:rsidRPr="002D31AC" w:rsidRDefault="001517C0">
            <w:pPr>
              <w:spacing w:before="90" w:line="215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30" w:type="dxa"/>
          </w:tcPr>
          <w:p w14:paraId="2711FC70" w14:textId="77777777" w:rsidR="001517C0" w:rsidRPr="002D31AC" w:rsidRDefault="001517C0">
            <w:pPr>
              <w:spacing w:before="90" w:line="215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</w:tr>
      <w:tr w:rsidR="001517C0" w:rsidRPr="002D31AC" w14:paraId="0BE11DAF" w14:textId="77777777">
        <w:trPr>
          <w:trHeight w:val="36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51E550A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" w:type="dxa"/>
            <w:vMerge/>
            <w:tcBorders>
              <w:top w:val="nil"/>
            </w:tcBorders>
            <w:textDirection w:val="tbRlV"/>
          </w:tcPr>
          <w:p w14:paraId="655513D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3" w:type="dxa"/>
            <w:vMerge/>
            <w:tcBorders>
              <w:top w:val="nil"/>
            </w:tcBorders>
          </w:tcPr>
          <w:p w14:paraId="0BE6861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53" w:type="dxa"/>
          </w:tcPr>
          <w:p w14:paraId="25B293D8" w14:textId="77777777" w:rsidR="001517C0" w:rsidRPr="002D31AC" w:rsidRDefault="001517C0">
            <w:pPr>
              <w:spacing w:before="91" w:line="202" w:lineRule="auto"/>
              <w:ind w:firstLine="89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4EDE927F" w14:textId="77777777" w:rsidR="001517C0" w:rsidRPr="002D31AC" w:rsidRDefault="001517C0">
            <w:pPr>
              <w:spacing w:before="117" w:line="166" w:lineRule="auto"/>
              <w:ind w:firstLine="247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680" w:type="dxa"/>
          </w:tcPr>
          <w:p w14:paraId="4BA6E17C" w14:textId="77777777" w:rsidR="001517C0" w:rsidRPr="002D31AC" w:rsidRDefault="001517C0">
            <w:pPr>
              <w:spacing w:before="117" w:line="166" w:lineRule="auto"/>
              <w:ind w:firstLine="20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</w:p>
        </w:tc>
        <w:tc>
          <w:tcPr>
            <w:tcW w:w="425" w:type="dxa"/>
          </w:tcPr>
          <w:p w14:paraId="5C25399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B1F7D7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21D4B1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8D6C42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22F6C8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0641E0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189268C1" w14:textId="77777777">
        <w:trPr>
          <w:trHeight w:val="367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563C70F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2" w:type="dxa"/>
            <w:gridSpan w:val="3"/>
          </w:tcPr>
          <w:p w14:paraId="67C62B30" w14:textId="77777777" w:rsidR="001517C0" w:rsidRPr="002D31AC" w:rsidRDefault="00DA2281">
            <w:pPr>
              <w:spacing w:before="91" w:line="200" w:lineRule="auto"/>
              <w:ind w:firstLine="131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综合实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训</w:t>
            </w:r>
          </w:p>
        </w:tc>
        <w:tc>
          <w:tcPr>
            <w:tcW w:w="680" w:type="dxa"/>
          </w:tcPr>
          <w:p w14:paraId="3873B584" w14:textId="77777777" w:rsidR="001517C0" w:rsidRPr="002D31AC" w:rsidRDefault="00DA2281">
            <w:pPr>
              <w:spacing w:before="116" w:line="167" w:lineRule="auto"/>
              <w:ind w:firstLine="26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14:paraId="4A076411" w14:textId="77777777" w:rsidR="001517C0" w:rsidRPr="002D31AC" w:rsidRDefault="00DA2281">
            <w:pPr>
              <w:spacing w:before="117" w:line="166" w:lineRule="auto"/>
              <w:ind w:firstLine="20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18"/>
                <w:szCs w:val="18"/>
              </w:rPr>
              <w:t>25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1896B53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68B3056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36E3150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0A9F0B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283F05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2AA860B2" w14:textId="77777777" w:rsidR="001517C0" w:rsidRPr="002D31AC" w:rsidRDefault="00DA2281">
            <w:pPr>
              <w:spacing w:before="91" w:line="214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</w:tr>
      <w:tr w:rsidR="001517C0" w:rsidRPr="002D31AC" w14:paraId="5818CEEB" w14:textId="77777777">
        <w:trPr>
          <w:trHeight w:val="368"/>
        </w:trPr>
        <w:tc>
          <w:tcPr>
            <w:tcW w:w="401" w:type="dxa"/>
            <w:vMerge/>
            <w:tcBorders>
              <w:top w:val="nil"/>
              <w:bottom w:val="nil"/>
            </w:tcBorders>
            <w:textDirection w:val="tbRlV"/>
          </w:tcPr>
          <w:p w14:paraId="43C970A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2" w:type="dxa"/>
            <w:gridSpan w:val="3"/>
          </w:tcPr>
          <w:p w14:paraId="21F3ADE2" w14:textId="77777777" w:rsidR="001517C0" w:rsidRPr="002D31AC" w:rsidRDefault="00DA2281">
            <w:pPr>
              <w:spacing w:before="92" w:line="200" w:lineRule="auto"/>
              <w:ind w:firstLine="131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顶岗实习</w:t>
            </w:r>
          </w:p>
        </w:tc>
        <w:tc>
          <w:tcPr>
            <w:tcW w:w="680" w:type="dxa"/>
          </w:tcPr>
          <w:p w14:paraId="1C626A35" w14:textId="77777777" w:rsidR="001517C0" w:rsidRPr="002D31AC" w:rsidRDefault="00DA2281">
            <w:pPr>
              <w:spacing w:before="116" w:line="167" w:lineRule="auto"/>
              <w:ind w:firstLine="26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0"/>
                <w:sz w:val="18"/>
                <w:szCs w:val="18"/>
              </w:rPr>
              <w:t>15</w:t>
            </w:r>
          </w:p>
        </w:tc>
        <w:tc>
          <w:tcPr>
            <w:tcW w:w="680" w:type="dxa"/>
          </w:tcPr>
          <w:p w14:paraId="06912217" w14:textId="77777777" w:rsidR="001517C0" w:rsidRPr="002D31AC" w:rsidRDefault="00DA2281">
            <w:pPr>
              <w:spacing w:before="118" w:line="166" w:lineRule="auto"/>
              <w:ind w:firstLine="206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9"/>
                <w:sz w:val="18"/>
                <w:szCs w:val="18"/>
              </w:rPr>
              <w:t>25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8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8D56DA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EDB5F79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0EAA8A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055601A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F89AFA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70250AB6" w14:textId="77777777" w:rsidR="001517C0" w:rsidRPr="002D31AC" w:rsidRDefault="00DA2281">
            <w:pPr>
              <w:spacing w:before="92" w:line="214" w:lineRule="auto"/>
              <w:ind w:firstLine="12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53"/>
                <w:sz w:val="18"/>
                <w:szCs w:val="18"/>
              </w:rPr>
              <w:t>√</w:t>
            </w:r>
          </w:p>
        </w:tc>
      </w:tr>
      <w:tr w:rsidR="001517C0" w:rsidRPr="002D31AC" w14:paraId="4169EECC" w14:textId="77777777">
        <w:trPr>
          <w:trHeight w:val="367"/>
        </w:trPr>
        <w:tc>
          <w:tcPr>
            <w:tcW w:w="401" w:type="dxa"/>
            <w:vMerge/>
            <w:tcBorders>
              <w:top w:val="nil"/>
            </w:tcBorders>
            <w:textDirection w:val="tbRlV"/>
          </w:tcPr>
          <w:p w14:paraId="4AC6EF4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342" w:type="dxa"/>
            <w:gridSpan w:val="3"/>
          </w:tcPr>
          <w:p w14:paraId="4CD74652" w14:textId="77777777" w:rsidR="001517C0" w:rsidRPr="002D31AC" w:rsidRDefault="00DA2281">
            <w:pPr>
              <w:spacing w:before="92" w:line="200" w:lineRule="auto"/>
              <w:ind w:firstLine="1042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专业技能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课小计</w:t>
            </w:r>
          </w:p>
        </w:tc>
        <w:tc>
          <w:tcPr>
            <w:tcW w:w="680" w:type="dxa"/>
          </w:tcPr>
          <w:p w14:paraId="79B1A076" w14:textId="77777777" w:rsidR="001517C0" w:rsidRPr="002D31AC" w:rsidRDefault="00DA2281">
            <w:pPr>
              <w:spacing w:before="116" w:line="167" w:lineRule="auto"/>
              <w:ind w:firstLine="21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1"/>
                <w:sz w:val="18"/>
                <w:szCs w:val="18"/>
              </w:rPr>
              <w:t>112</w:t>
            </w:r>
          </w:p>
        </w:tc>
        <w:tc>
          <w:tcPr>
            <w:tcW w:w="680" w:type="dxa"/>
          </w:tcPr>
          <w:p w14:paraId="2E65C58E" w14:textId="77777777" w:rsidR="001517C0" w:rsidRPr="002D31AC" w:rsidRDefault="00DA2281">
            <w:pPr>
              <w:spacing w:before="117" w:line="167" w:lineRule="auto"/>
              <w:ind w:firstLine="13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7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90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1158A7A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1123E3E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8EA8D3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4937C28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B2EAF8C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49118D63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7C0" w:rsidRPr="002D31AC" w14:paraId="3DD164CD" w14:textId="77777777">
        <w:trPr>
          <w:trHeight w:val="372"/>
        </w:trPr>
        <w:tc>
          <w:tcPr>
            <w:tcW w:w="3743" w:type="dxa"/>
            <w:gridSpan w:val="4"/>
          </w:tcPr>
          <w:p w14:paraId="17FAEE2A" w14:textId="77777777" w:rsidR="001517C0" w:rsidRPr="002D31AC" w:rsidRDefault="00DA2281">
            <w:pPr>
              <w:spacing w:before="92" w:line="201" w:lineRule="auto"/>
              <w:ind w:firstLine="169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合计</w:t>
            </w:r>
          </w:p>
        </w:tc>
        <w:tc>
          <w:tcPr>
            <w:tcW w:w="680" w:type="dxa"/>
          </w:tcPr>
          <w:p w14:paraId="108F83DF" w14:textId="77777777" w:rsidR="001517C0" w:rsidRPr="002D31AC" w:rsidRDefault="00DA2281">
            <w:pPr>
              <w:spacing w:before="118" w:line="167" w:lineRule="auto"/>
              <w:ind w:firstLine="21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2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1"/>
                <w:sz w:val="18"/>
                <w:szCs w:val="18"/>
              </w:rPr>
              <w:t>75</w:t>
            </w:r>
          </w:p>
        </w:tc>
        <w:tc>
          <w:tcPr>
            <w:tcW w:w="680" w:type="dxa"/>
          </w:tcPr>
          <w:p w14:paraId="6CC2C7D8" w14:textId="77777777" w:rsidR="001517C0" w:rsidRPr="002D31AC" w:rsidRDefault="00DA2281">
            <w:pPr>
              <w:spacing w:before="118" w:line="167" w:lineRule="auto"/>
              <w:ind w:firstLine="133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2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7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3"/>
                <w:sz w:val="18"/>
                <w:szCs w:val="18"/>
              </w:rPr>
              <w:t>97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5</w:t>
            </w:r>
          </w:p>
        </w:tc>
        <w:tc>
          <w:tcPr>
            <w:tcW w:w="425" w:type="dxa"/>
          </w:tcPr>
          <w:p w14:paraId="07798E6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5D58AC4E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DD71097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2EA44C0B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</w:tcPr>
          <w:p w14:paraId="70061E01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30" w:type="dxa"/>
          </w:tcPr>
          <w:p w14:paraId="35BA0EAA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514EC88" w14:textId="77777777" w:rsidR="001517C0" w:rsidRPr="002D31AC" w:rsidRDefault="001517C0">
      <w:pPr>
        <w:spacing w:line="29" w:lineRule="exact"/>
        <w:rPr>
          <w:rFonts w:asciiTheme="majorEastAsia" w:eastAsiaTheme="majorEastAsia" w:hAnsiTheme="majorEastAsia"/>
        </w:rPr>
      </w:pPr>
    </w:p>
    <w:p w14:paraId="2EC2F200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07CAC69D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09323BFF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673459A3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5E5F9E4D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1548D2E2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25CED296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0A719DF6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43C59533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0DF98D2A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39A92A3F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29C69040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4198A72A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1851CDC7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155004C4" w14:textId="77777777" w:rsidR="001517C0" w:rsidRPr="002D31AC" w:rsidRDefault="001517C0">
      <w:pPr>
        <w:spacing w:before="60" w:line="207" w:lineRule="auto"/>
        <w:ind w:firstLineChars="4218" w:firstLine="7592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39D392E5" w14:textId="77777777" w:rsidR="001517C0" w:rsidRPr="002D31AC" w:rsidRDefault="001517C0">
      <w:pPr>
        <w:spacing w:before="60" w:line="207" w:lineRule="auto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04B71DCE" w14:textId="77777777" w:rsidR="001517C0" w:rsidRPr="002D31AC" w:rsidRDefault="001517C0">
      <w:pPr>
        <w:spacing w:before="60" w:line="207" w:lineRule="auto"/>
        <w:rPr>
          <w:rFonts w:asciiTheme="majorEastAsia" w:eastAsiaTheme="majorEastAsia" w:hAnsiTheme="majorEastAsia" w:cs="宋体"/>
          <w:color w:val="231F20"/>
          <w:sz w:val="18"/>
          <w:szCs w:val="18"/>
        </w:rPr>
      </w:pPr>
    </w:p>
    <w:p w14:paraId="7FFF2DAA" w14:textId="77777777" w:rsidR="001517C0" w:rsidRPr="002D31AC" w:rsidRDefault="00DA2281">
      <w:pPr>
        <w:spacing w:before="60" w:line="207" w:lineRule="auto"/>
        <w:rPr>
          <w:rFonts w:asciiTheme="majorEastAsia" w:eastAsiaTheme="majorEastAsia" w:hAnsiTheme="majorEastAsia" w:cs="宋体"/>
          <w:sz w:val="18"/>
          <w:szCs w:val="18"/>
        </w:rPr>
      </w:pPr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说明</w:t>
      </w:r>
      <w:r w:rsidRPr="002D31AC">
        <w:rPr>
          <w:rFonts w:asciiTheme="majorEastAsia" w:eastAsiaTheme="majorEastAsia" w:hAnsiTheme="majorEastAsia" w:cs="宋体"/>
          <w:color w:val="231F20"/>
          <w:spacing w:val="-32"/>
          <w:sz w:val="18"/>
          <w:szCs w:val="18"/>
        </w:rPr>
        <w:t>：</w:t>
      </w:r>
    </w:p>
    <w:p w14:paraId="7B87DE0C" w14:textId="77777777" w:rsidR="001517C0" w:rsidRPr="002D31AC" w:rsidRDefault="00DA2281">
      <w:pPr>
        <w:spacing w:before="69" w:line="239" w:lineRule="exact"/>
        <w:ind w:firstLineChars="100" w:firstLine="179"/>
        <w:jc w:val="both"/>
        <w:rPr>
          <w:rFonts w:asciiTheme="majorEastAsia" w:eastAsiaTheme="majorEastAsia" w:hAnsiTheme="majorEastAsia" w:cs="宋体"/>
          <w:sz w:val="18"/>
          <w:szCs w:val="18"/>
        </w:rPr>
      </w:pPr>
      <w:r w:rsidRPr="002D31AC">
        <w:rPr>
          <w:rFonts w:asciiTheme="majorEastAsia" w:eastAsiaTheme="majorEastAsia" w:hAnsiTheme="majorEastAsia" w:cs="宋体"/>
          <w:color w:val="231F20"/>
          <w:spacing w:val="-1"/>
          <w:position w:val="1"/>
          <w:sz w:val="18"/>
          <w:szCs w:val="18"/>
        </w:rPr>
        <w:t>（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1</w:t>
      </w:r>
      <w:r w:rsidRPr="002D31AC">
        <w:rPr>
          <w:rFonts w:asciiTheme="majorEastAsia" w:eastAsiaTheme="majorEastAsia" w:hAnsiTheme="majorEastAsia" w:cs="宋体"/>
          <w:color w:val="231F20"/>
          <w:spacing w:val="-91"/>
          <w:position w:val="1"/>
          <w:sz w:val="18"/>
          <w:szCs w:val="18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“√</w:t>
      </w:r>
      <w:r w:rsidRPr="002D31AC">
        <w:rPr>
          <w:rFonts w:asciiTheme="majorEastAsia" w:eastAsiaTheme="majorEastAsia" w:hAnsiTheme="majorEastAsia" w:cs="宋体"/>
          <w:color w:val="231F20"/>
          <w:spacing w:val="-8"/>
          <w:position w:val="1"/>
          <w:sz w:val="18"/>
          <w:szCs w:val="18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position w:val="1"/>
          <w:sz w:val="18"/>
          <w:szCs w:val="18"/>
        </w:rPr>
        <w:t>”表示建议相应课程开设的学期</w:t>
      </w:r>
      <w:r w:rsidRPr="002D31AC">
        <w:rPr>
          <w:rFonts w:asciiTheme="majorEastAsia" w:eastAsiaTheme="majorEastAsia" w:hAnsiTheme="majorEastAsia" w:cs="宋体"/>
          <w:color w:val="231F20"/>
          <w:spacing w:val="-91"/>
          <w:position w:val="1"/>
          <w:sz w:val="18"/>
          <w:szCs w:val="18"/>
        </w:rPr>
        <w:t>。</w:t>
      </w:r>
    </w:p>
    <w:p w14:paraId="265E65FA" w14:textId="77777777" w:rsidR="001517C0" w:rsidRPr="002D31AC" w:rsidRDefault="00DA2281">
      <w:pPr>
        <w:spacing w:before="41" w:line="292" w:lineRule="auto"/>
        <w:ind w:right="1584" w:firstLineChars="100" w:firstLine="180"/>
        <w:jc w:val="both"/>
        <w:rPr>
          <w:rFonts w:asciiTheme="majorEastAsia" w:eastAsiaTheme="majorEastAsia" w:hAnsiTheme="majorEastAsia" w:cs="宋体"/>
          <w:sz w:val="18"/>
          <w:szCs w:val="18"/>
        </w:rPr>
      </w:pPr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（2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  <w:t>）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18"/>
          <w:szCs w:val="18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本表不含军训</w:t>
      </w:r>
      <w:r w:rsidRPr="002D31AC">
        <w:rPr>
          <w:rFonts w:asciiTheme="majorEastAsia" w:eastAsiaTheme="majorEastAsia" w:hAnsiTheme="majorEastAsia" w:cs="宋体"/>
          <w:color w:val="231F20"/>
          <w:spacing w:val="-1"/>
          <w:sz w:val="18"/>
          <w:szCs w:val="18"/>
        </w:rPr>
        <w:t>、</w:t>
      </w:r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社会实践、入学教育、毕业教育及选修课教学安排，</w:t>
      </w:r>
      <w:r w:rsidRPr="002D31AC">
        <w:rPr>
          <w:rFonts w:asciiTheme="majorEastAsia" w:eastAsiaTheme="majorEastAsia" w:hAnsiTheme="majorEastAsia" w:cs="宋体"/>
          <w:color w:val="231F20"/>
          <w:spacing w:val="-29"/>
          <w:sz w:val="18"/>
          <w:szCs w:val="18"/>
        </w:rPr>
        <w:t xml:space="preserve"> </w:t>
      </w:r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 xml:space="preserve">学校可根据实际情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况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18"/>
          <w:szCs w:val="18"/>
        </w:rPr>
        <w:t>灵活设置</w:t>
      </w:r>
      <w:r w:rsidRPr="002D31AC">
        <w:rPr>
          <w:rFonts w:asciiTheme="majorEastAsia" w:eastAsiaTheme="majorEastAsia" w:hAnsiTheme="majorEastAsia" w:cs="宋体"/>
          <w:color w:val="231F20"/>
          <w:spacing w:val="-20"/>
          <w:sz w:val="18"/>
          <w:szCs w:val="18"/>
        </w:rPr>
        <w:t>。</w:t>
      </w:r>
    </w:p>
    <w:p w14:paraId="0E7AE5CA" w14:textId="77777777" w:rsidR="001517C0" w:rsidRPr="002D31AC" w:rsidRDefault="00DA2281">
      <w:pPr>
        <w:spacing w:before="214" w:line="222" w:lineRule="auto"/>
        <w:rPr>
          <w:rFonts w:asciiTheme="majorEastAsia" w:eastAsiaTheme="majorEastAsia" w:hAnsiTheme="majorEastAsia" w:cs="微软雅黑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十一</w:t>
      </w:r>
      <w:r w:rsidRPr="002D31AC">
        <w:rPr>
          <w:rFonts w:asciiTheme="majorEastAsia" w:eastAsiaTheme="majorEastAsia" w:hAnsiTheme="majorEastAsia" w:cs="微软雅黑"/>
          <w:color w:val="231F20"/>
          <w:spacing w:val="-9"/>
          <w:sz w:val="26"/>
          <w:szCs w:val="26"/>
        </w:rPr>
        <w:t>、</w: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教学实施</w:t>
      </w:r>
    </w:p>
    <w:p w14:paraId="1BCE322E" w14:textId="77777777" w:rsidR="001517C0" w:rsidRPr="002D31AC" w:rsidRDefault="00DA2281">
      <w:pPr>
        <w:spacing w:line="200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（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一</w: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教学要求</w:t>
      </w:r>
    </w:p>
    <w:p w14:paraId="5067C03D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1. 公共基础课</w:t>
      </w:r>
    </w:p>
    <w:p w14:paraId="3746C079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lastRenderedPageBreak/>
        <w:t>公共基础课立足于提高学生文化素养，既为学生的专业学习服务，又为学 生的继续学习和终身发展打好基础。要从学生实际出发， 结合专业特点， 努力 进行教学改革， 从以教师为中心转变为以学生为主体， 通过自主学习、合作学习、 探究学习和分层教学等方法， 努力调动学生的学习积极性， 提高公共基础课教 学的有效性，促进学生综合素质的提高和职业能力的形成。</w:t>
      </w:r>
    </w:p>
    <w:p w14:paraId="3052B368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2. 专业技能课</w:t>
      </w:r>
    </w:p>
    <w:p w14:paraId="6FB96143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专业技能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课推行工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学结合， 努力实现教学内容与职业标准、教学过程与生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产过程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的对接。要在加强专业基础教学的同时， 强化对职业岗位技能的训练， 根据动漫游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戏专业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的特点， 加强教师的专业示范和个别指导， 通过理论实践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一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 体化的教学模式， 促进学生专业知识和技能的同步增长， 确保专业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教学既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满足 职业岗位的需求，又为学生未来的职业发展打下坚实基础。</w:t>
      </w:r>
    </w:p>
    <w:p w14:paraId="35D5484B" w14:textId="77777777" w:rsidR="001517C0" w:rsidRPr="002D31AC" w:rsidRDefault="00DA2281">
      <w:pPr>
        <w:spacing w:before="1" w:line="200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（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二</w: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）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教学管理</w:t>
      </w:r>
    </w:p>
    <w:p w14:paraId="52432FF3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努力加强专业教学的科学化、规范化、制度化管理。建立教材使用的学校</w:t>
      </w:r>
      <w:r w:rsidRPr="002D31AC">
        <w:rPr>
          <w:rFonts w:asciiTheme="majorEastAsia" w:eastAsiaTheme="majorEastAsia" w:hAnsiTheme="majorEastAsia" w:cs="宋体"/>
          <w:noProof/>
          <w:color w:val="231F20"/>
          <w:sz w:val="24"/>
          <w:szCs w:val="24"/>
        </w:rPr>
        <w:drawing>
          <wp:anchor distT="0" distB="0" distL="0" distR="0" simplePos="0" relativeHeight="251656704" behindDoc="0" locked="0" layoutInCell="0" allowOverlap="1" wp14:anchorId="35108D34" wp14:editId="5705C70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 w:cs="宋体"/>
          <w:noProof/>
          <w:color w:val="231F2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13B127CB" wp14:editId="0E505ED5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3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61" name="任意多边形 61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2" name="任意多边形 62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8FBB76" id="组合 63" o:spid="_x0000_s1026" style="position:absolute;left:0;text-align:left;margin-left:-19.8pt;margin-top:745.5pt;width:581.15pt;height:28.35pt;z-index:251657728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" o:allowincell="f">
                <v:shape id="任意多边形 61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62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审批制度，确保教材使用的合理性和规范化；根据动漫游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戏专业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的特点，建立加强教学过程管理的有效机制，确保课堂技能训练的合理密度和强度，努力提高课堂教学的质量；从加强质量管理的要求出发，研究专业教学评价的改进方法，努力增强评价的客观性</w:t>
      </w:r>
      <w:r w:rsidRPr="002D31AC">
        <w:rPr>
          <w:rFonts w:asciiTheme="majorEastAsia" w:eastAsiaTheme="majorEastAsia" w:hAnsiTheme="majorEastAsia" w:cs="宋体" w:hint="eastAsia"/>
          <w:color w:val="231F20"/>
          <w:sz w:val="24"/>
          <w:szCs w:val="24"/>
        </w:rPr>
        <w:t>，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促进教学质量的全面提高。</w:t>
      </w:r>
    </w:p>
    <w:p w14:paraId="76935AC9" w14:textId="77777777" w:rsidR="001517C0" w:rsidRPr="002D31AC" w:rsidRDefault="00DA2281">
      <w:pPr>
        <w:spacing w:before="214" w:line="222" w:lineRule="auto"/>
        <w:rPr>
          <w:rFonts w:asciiTheme="majorEastAsia" w:eastAsiaTheme="majorEastAsia" w:hAnsiTheme="majorEastAsia" w:cs="微软雅黑"/>
          <w:color w:val="231F20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十二、教学评价</w:t>
      </w:r>
    </w:p>
    <w:p w14:paraId="0E0EC53D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应根据本专业培养目标和人才规格要求，建立科学合理的教学评价标准，制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定适应动漫游戏专业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 xml:space="preserve">特点的评价办法，实行评价主体、评价方式、评价过程的多 元化：专业技能课的教学评价实行校内校外评价相结合，职业技能鉴定与学业考 核相结合；公共基础课实行教师评价、学生互评与自我评价相结合，过程性评价 与结果性评价相结合。不仅要关注学生对知识的理解和技能的掌握，更要关注学 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生运用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知识以及在实践中解决实际问题的能力水平，重视学生职业素质的形成。</w:t>
      </w:r>
    </w:p>
    <w:p w14:paraId="67B15E25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学生所修课程均应考核，考核分为考试和考查。公共基础课、专业技能课一般为考试课程；专业选修课为考试或考查课程。文化课、专业知识课应推行教 考分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lastRenderedPageBreak/>
        <w:t>离， 统一命题和阅卷；专业技能课可实行统一考试，集体评分。英语、计算 机应用基础等课程可采取学校与社会考核相结合的办法，课程结业，组织学生参加社会认可的等级考核，取得相应的等级合格证书。</w:t>
      </w:r>
    </w:p>
    <w:p w14:paraId="1A7598FF" w14:textId="77777777" w:rsidR="001517C0" w:rsidRPr="002D31AC" w:rsidRDefault="001517C0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</w:p>
    <w:p w14:paraId="2C7B232A" w14:textId="77777777" w:rsidR="001517C0" w:rsidRPr="002D31AC" w:rsidRDefault="00DA2281">
      <w:pPr>
        <w:spacing w:before="1" w:line="204" w:lineRule="auto"/>
        <w:rPr>
          <w:rFonts w:asciiTheme="majorEastAsia" w:eastAsiaTheme="majorEastAsia" w:hAnsiTheme="majorEastAsia" w:cs="微软雅黑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十三</w:t>
      </w:r>
      <w:r w:rsidRPr="002D31AC">
        <w:rPr>
          <w:rFonts w:asciiTheme="majorEastAsia" w:eastAsiaTheme="majorEastAsia" w:hAnsiTheme="majorEastAsia" w:cs="微软雅黑"/>
          <w:color w:val="231F20"/>
          <w:spacing w:val="-10"/>
          <w:sz w:val="26"/>
          <w:szCs w:val="26"/>
        </w:rPr>
        <w:t>、</w: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实训实习环境</w:t>
      </w:r>
    </w:p>
    <w:p w14:paraId="0B00C266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本专业应配备校内实训室和校外实训基地。</w:t>
      </w:r>
    </w:p>
    <w:p w14:paraId="372E891D" w14:textId="77777777" w:rsidR="001517C0" w:rsidRPr="002D31AC" w:rsidRDefault="001517C0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</w:p>
    <w:p w14:paraId="0F4EF102" w14:textId="77777777" w:rsidR="001517C0" w:rsidRPr="002D31AC" w:rsidRDefault="001517C0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</w:p>
    <w:p w14:paraId="62809A8A" w14:textId="77777777" w:rsidR="001517C0" w:rsidRPr="002D31AC" w:rsidRDefault="00DA2281">
      <w:pPr>
        <w:spacing w:before="119" w:line="200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（一）校内实训实习室</w:t>
      </w:r>
    </w:p>
    <w:p w14:paraId="7AB57E8A" w14:textId="77777777" w:rsidR="001517C0" w:rsidRPr="002D31AC" w:rsidRDefault="001517C0">
      <w:pPr>
        <w:spacing w:before="52" w:line="213" w:lineRule="auto"/>
        <w:ind w:firstLine="2046"/>
        <w:rPr>
          <w:rFonts w:asciiTheme="majorEastAsia" w:eastAsiaTheme="majorEastAsia" w:hAnsiTheme="majorEastAsia" w:cs="宋体"/>
          <w:color w:val="231F20"/>
          <w:sz w:val="22"/>
          <w:szCs w:val="22"/>
        </w:rPr>
      </w:pPr>
    </w:p>
    <w:p w14:paraId="1FC46F3E" w14:textId="77777777" w:rsidR="001517C0" w:rsidRPr="002D31AC" w:rsidRDefault="00DA2281">
      <w:pPr>
        <w:spacing w:before="52" w:line="213" w:lineRule="auto"/>
        <w:ind w:firstLineChars="100" w:firstLine="220"/>
        <w:rPr>
          <w:rFonts w:asciiTheme="majorEastAsia" w:eastAsiaTheme="majorEastAsia" w:hAnsiTheme="majorEastAsia" w:cs="宋体"/>
          <w:sz w:val="22"/>
          <w:szCs w:val="22"/>
        </w:rPr>
      </w:pPr>
      <w:r w:rsidRPr="002D31AC">
        <w:rPr>
          <w:rFonts w:asciiTheme="majorEastAsia" w:eastAsiaTheme="majorEastAsia" w:hAnsiTheme="majorEastAsia" w:cs="宋体"/>
          <w:color w:val="231F20"/>
          <w:sz w:val="22"/>
          <w:szCs w:val="22"/>
        </w:rPr>
        <w:t>校内实训室主要设施设备名称和数量要求见下表</w:t>
      </w:r>
      <w:r w:rsidRPr="002D31AC">
        <w:rPr>
          <w:rFonts w:asciiTheme="majorEastAsia" w:eastAsiaTheme="majorEastAsia" w:hAnsiTheme="majorEastAsia" w:cs="宋体"/>
          <w:color w:val="231F20"/>
          <w:spacing w:val="-31"/>
          <w:sz w:val="22"/>
          <w:szCs w:val="22"/>
        </w:rPr>
        <w:t>。</w:t>
      </w:r>
    </w:p>
    <w:p w14:paraId="4DEC61C8" w14:textId="77777777" w:rsidR="001517C0" w:rsidRPr="002D31AC" w:rsidRDefault="001517C0">
      <w:pPr>
        <w:spacing w:line="190" w:lineRule="exact"/>
        <w:rPr>
          <w:rFonts w:asciiTheme="majorEastAsia" w:eastAsiaTheme="majorEastAsia" w:hAnsiTheme="majorEastAsia"/>
        </w:rPr>
      </w:pPr>
    </w:p>
    <w:tbl>
      <w:tblPr>
        <w:tblStyle w:val="TableNormal"/>
        <w:tblpPr w:leftFromText="180" w:rightFromText="180" w:vertAnchor="text" w:horzAnchor="page" w:tblpX="1394" w:tblpY="239"/>
        <w:tblOverlap w:val="never"/>
        <w:tblW w:w="7653" w:type="dxa"/>
        <w:tblInd w:w="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2604"/>
        <w:gridCol w:w="1868"/>
        <w:gridCol w:w="1817"/>
      </w:tblGrid>
      <w:tr w:rsidR="001517C0" w:rsidRPr="002D31AC" w14:paraId="3F95EDD1" w14:textId="77777777">
        <w:trPr>
          <w:trHeight w:val="350"/>
        </w:trPr>
        <w:tc>
          <w:tcPr>
            <w:tcW w:w="1364" w:type="dxa"/>
            <w:vMerge w:val="restart"/>
            <w:tcBorders>
              <w:top w:val="single" w:sz="2" w:space="0" w:color="231F20"/>
              <w:bottom w:val="nil"/>
            </w:tcBorders>
          </w:tcPr>
          <w:p w14:paraId="007021B5" w14:textId="77777777" w:rsidR="001517C0" w:rsidRPr="002D31AC" w:rsidRDefault="00DA2281">
            <w:pPr>
              <w:spacing w:before="254" w:line="205" w:lineRule="auto"/>
              <w:ind w:firstLine="500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序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号</w:t>
            </w:r>
          </w:p>
        </w:tc>
        <w:tc>
          <w:tcPr>
            <w:tcW w:w="2604" w:type="dxa"/>
            <w:vMerge w:val="restart"/>
            <w:tcBorders>
              <w:top w:val="single" w:sz="2" w:space="0" w:color="231F20"/>
              <w:bottom w:val="nil"/>
            </w:tcBorders>
          </w:tcPr>
          <w:p w14:paraId="68C9CD61" w14:textId="77777777" w:rsidR="001517C0" w:rsidRPr="002D31AC" w:rsidRDefault="00DA2281">
            <w:pPr>
              <w:spacing w:before="253" w:line="205" w:lineRule="auto"/>
              <w:ind w:firstLine="851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实训室名称</w:t>
            </w:r>
          </w:p>
        </w:tc>
        <w:tc>
          <w:tcPr>
            <w:tcW w:w="3685" w:type="dxa"/>
            <w:gridSpan w:val="2"/>
            <w:tcBorders>
              <w:top w:val="single" w:sz="2" w:space="0" w:color="231F20"/>
              <w:bottom w:val="single" w:sz="2" w:space="0" w:color="231F20"/>
            </w:tcBorders>
          </w:tcPr>
          <w:p w14:paraId="20D8FE06" w14:textId="77777777" w:rsidR="001517C0" w:rsidRPr="002D31AC" w:rsidRDefault="00DA2281">
            <w:pPr>
              <w:spacing w:before="79" w:line="205" w:lineRule="auto"/>
              <w:ind w:firstLine="103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主要工具和设施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z w:val="18"/>
                <w:szCs w:val="18"/>
              </w:rPr>
              <w:t>设备</w:t>
            </w:r>
          </w:p>
        </w:tc>
      </w:tr>
      <w:tr w:rsidR="001517C0" w:rsidRPr="002D31AC" w14:paraId="479A7C81" w14:textId="77777777">
        <w:trPr>
          <w:trHeight w:val="345"/>
        </w:trPr>
        <w:tc>
          <w:tcPr>
            <w:tcW w:w="1364" w:type="dxa"/>
            <w:vMerge/>
            <w:tcBorders>
              <w:top w:val="nil"/>
              <w:bottom w:val="single" w:sz="2" w:space="0" w:color="231F20"/>
            </w:tcBorders>
          </w:tcPr>
          <w:p w14:paraId="75D14942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2" w:space="0" w:color="231F20"/>
            </w:tcBorders>
          </w:tcPr>
          <w:p w14:paraId="78F45D1D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51A5105A" w14:textId="77777777" w:rsidR="001517C0" w:rsidRPr="002D31AC" w:rsidRDefault="00DA2281">
            <w:pPr>
              <w:spacing w:before="73" w:line="206" w:lineRule="auto"/>
              <w:ind w:firstLine="755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名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称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44713F69" w14:textId="77777777" w:rsidR="001517C0" w:rsidRPr="002D31AC" w:rsidRDefault="00DA2281">
            <w:pPr>
              <w:spacing w:before="74" w:line="204" w:lineRule="auto"/>
              <w:ind w:firstLine="729"/>
              <w:rPr>
                <w:rFonts w:asciiTheme="majorEastAsia" w:eastAsiaTheme="majorEastAsia" w:hAnsiTheme="majorEastAsia" w:cs="微软雅黑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微软雅黑"/>
                <w:color w:val="231F20"/>
                <w:spacing w:val="-2"/>
                <w:sz w:val="18"/>
                <w:szCs w:val="18"/>
              </w:rPr>
              <w:t>数</w:t>
            </w:r>
            <w:r w:rsidRPr="002D31AC">
              <w:rPr>
                <w:rFonts w:asciiTheme="majorEastAsia" w:eastAsiaTheme="majorEastAsia" w:hAnsiTheme="majorEastAsia" w:cs="微软雅黑"/>
                <w:color w:val="231F20"/>
                <w:spacing w:val="-1"/>
                <w:sz w:val="18"/>
                <w:szCs w:val="18"/>
              </w:rPr>
              <w:t>量</w:t>
            </w:r>
          </w:p>
        </w:tc>
      </w:tr>
      <w:tr w:rsidR="001517C0" w:rsidRPr="002D31AC" w14:paraId="1A454EE8" w14:textId="77777777">
        <w:trPr>
          <w:trHeight w:val="299"/>
        </w:trPr>
        <w:tc>
          <w:tcPr>
            <w:tcW w:w="1364" w:type="dxa"/>
            <w:tcBorders>
              <w:top w:val="single" w:sz="2" w:space="0" w:color="231F20"/>
              <w:bottom w:val="single" w:sz="2" w:space="0" w:color="231F20"/>
            </w:tcBorders>
          </w:tcPr>
          <w:p w14:paraId="0CA74725" w14:textId="77777777" w:rsidR="001517C0" w:rsidRPr="002D31AC" w:rsidRDefault="00DA2281">
            <w:pPr>
              <w:spacing w:before="78" w:line="192" w:lineRule="auto"/>
              <w:ind w:firstLine="646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1</w:t>
            </w:r>
          </w:p>
        </w:tc>
        <w:tc>
          <w:tcPr>
            <w:tcW w:w="2604" w:type="dxa"/>
            <w:tcBorders>
              <w:top w:val="single" w:sz="2" w:space="0" w:color="231F20"/>
              <w:bottom w:val="single" w:sz="2" w:space="0" w:color="231F20"/>
            </w:tcBorders>
          </w:tcPr>
          <w:p w14:paraId="08610799" w14:textId="77777777" w:rsidR="001517C0" w:rsidRPr="002D31AC" w:rsidRDefault="00DA2281">
            <w:pPr>
              <w:spacing w:before="53"/>
              <w:ind w:firstLine="67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美术基础训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练室</w:t>
            </w: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0D6D320E" w14:textId="77777777" w:rsidR="001517C0" w:rsidRPr="002D31AC" w:rsidRDefault="00DA2281">
            <w:pPr>
              <w:spacing w:before="53" w:line="241" w:lineRule="exact"/>
              <w:ind w:firstLine="756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2"/>
                <w:sz w:val="18"/>
                <w:szCs w:val="18"/>
              </w:rPr>
              <w:t>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室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312602C7" w14:textId="77777777" w:rsidR="001517C0" w:rsidRPr="002D31AC" w:rsidRDefault="00DA2281">
            <w:pPr>
              <w:spacing w:before="53" w:line="237" w:lineRule="exact"/>
              <w:ind w:firstLine="532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position w:val="1"/>
                <w:sz w:val="18"/>
                <w:szCs w:val="18"/>
              </w:rPr>
              <w:t>25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7"/>
                <w:position w:val="1"/>
                <w:sz w:val="18"/>
                <w:szCs w:val="18"/>
              </w:rPr>
              <w:t>人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position w:val="1"/>
                <w:sz w:val="18"/>
                <w:szCs w:val="18"/>
              </w:rPr>
              <w:t>/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33"/>
                <w:position w:val="1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7"/>
                <w:position w:val="1"/>
                <w:sz w:val="18"/>
                <w:szCs w:val="18"/>
              </w:rPr>
              <w:t>间</w:t>
            </w:r>
          </w:p>
        </w:tc>
      </w:tr>
      <w:tr w:rsidR="001517C0" w:rsidRPr="002D31AC" w14:paraId="10CE5D5A" w14:textId="77777777">
        <w:trPr>
          <w:trHeight w:val="300"/>
        </w:trPr>
        <w:tc>
          <w:tcPr>
            <w:tcW w:w="1364" w:type="dxa"/>
            <w:vMerge w:val="restart"/>
            <w:tcBorders>
              <w:top w:val="single" w:sz="2" w:space="0" w:color="231F20"/>
              <w:bottom w:val="nil"/>
            </w:tcBorders>
          </w:tcPr>
          <w:p w14:paraId="6FF0E01D" w14:textId="77777777" w:rsidR="001517C0" w:rsidRPr="002D31AC" w:rsidRDefault="001517C0">
            <w:pPr>
              <w:spacing w:line="476" w:lineRule="auto"/>
              <w:rPr>
                <w:rFonts w:asciiTheme="majorEastAsia" w:eastAsiaTheme="majorEastAsia" w:hAnsiTheme="majorEastAsia"/>
              </w:rPr>
            </w:pPr>
          </w:p>
          <w:p w14:paraId="06D29D78" w14:textId="77777777" w:rsidR="001517C0" w:rsidRPr="002D31AC" w:rsidRDefault="00DA2281">
            <w:pPr>
              <w:spacing w:before="58" w:line="191" w:lineRule="auto"/>
              <w:ind w:firstLine="63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sz="2" w:space="0" w:color="231F20"/>
              <w:bottom w:val="nil"/>
            </w:tcBorders>
          </w:tcPr>
          <w:p w14:paraId="58EFAB7B" w14:textId="77777777" w:rsidR="001517C0" w:rsidRPr="002D31AC" w:rsidRDefault="001517C0">
            <w:pPr>
              <w:spacing w:line="450" w:lineRule="auto"/>
              <w:rPr>
                <w:rFonts w:asciiTheme="majorEastAsia" w:eastAsiaTheme="majorEastAsia" w:hAnsiTheme="majorEastAsia"/>
              </w:rPr>
            </w:pPr>
          </w:p>
          <w:p w14:paraId="7D9271EF" w14:textId="77777777" w:rsidR="001517C0" w:rsidRPr="002D31AC" w:rsidRDefault="00DA2281">
            <w:pPr>
              <w:spacing w:before="58" w:line="241" w:lineRule="auto"/>
              <w:ind w:firstLine="667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动画制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作实训室</w:t>
            </w: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7629DF5F" w14:textId="77777777" w:rsidR="001517C0" w:rsidRPr="002D31AC" w:rsidRDefault="00DA2281">
            <w:pPr>
              <w:spacing w:before="54"/>
              <w:ind w:firstLine="663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拷贝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台</w:t>
            </w:r>
            <w:proofErr w:type="gramEnd"/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3F6B41F6" w14:textId="77777777" w:rsidR="001517C0" w:rsidRPr="002D31AC" w:rsidRDefault="00DA2281">
            <w:pPr>
              <w:spacing w:before="54"/>
              <w:ind w:firstLine="49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1"/>
                <w:sz w:val="18"/>
                <w:szCs w:val="18"/>
              </w:rPr>
              <w:t xml:space="preserve"> </w:t>
            </w:r>
            <w:proofErr w:type="gramStart"/>
            <w:r w:rsidRPr="002D31AC">
              <w:rPr>
                <w:rFonts w:asciiTheme="majorEastAsia" w:eastAsiaTheme="majorEastAsia" w:hAnsiTheme="majorEastAsia" w:cs="宋体"/>
                <w:color w:val="231F20"/>
                <w:spacing w:val="-9"/>
                <w:sz w:val="18"/>
                <w:szCs w:val="18"/>
              </w:rPr>
              <w:t>个</w:t>
            </w:r>
            <w:proofErr w:type="gramEnd"/>
            <w:r w:rsidRPr="002D31AC">
              <w:rPr>
                <w:rFonts w:asciiTheme="majorEastAsia" w:eastAsiaTheme="majorEastAsia" w:hAnsiTheme="majorEastAsia" w:cs="宋体"/>
                <w:color w:val="231F20"/>
                <w:spacing w:val="-41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/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1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9"/>
                <w:sz w:val="18"/>
                <w:szCs w:val="18"/>
              </w:rPr>
              <w:t>每人</w:t>
            </w:r>
          </w:p>
        </w:tc>
      </w:tr>
      <w:tr w:rsidR="001517C0" w:rsidRPr="002D31AC" w14:paraId="23F8B8A9" w14:textId="77777777">
        <w:trPr>
          <w:trHeight w:val="299"/>
        </w:trPr>
        <w:tc>
          <w:tcPr>
            <w:tcW w:w="1364" w:type="dxa"/>
            <w:vMerge/>
            <w:tcBorders>
              <w:top w:val="nil"/>
              <w:bottom w:val="nil"/>
            </w:tcBorders>
          </w:tcPr>
          <w:p w14:paraId="57DFF72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4619422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520B815F" w14:textId="77777777" w:rsidR="001517C0" w:rsidRPr="002D31AC" w:rsidRDefault="00DA2281">
            <w:pPr>
              <w:spacing w:before="54"/>
              <w:ind w:firstLine="664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sz w:val="18"/>
                <w:szCs w:val="18"/>
              </w:rPr>
              <w:t>动检仪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1E6F03FD" w14:textId="77777777" w:rsidR="001517C0" w:rsidRPr="002D31AC" w:rsidRDefault="00DA2281">
            <w:pPr>
              <w:spacing w:before="54" w:line="242" w:lineRule="auto"/>
              <w:ind w:firstLine="48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1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35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35"/>
                <w:sz w:val="18"/>
                <w:szCs w:val="18"/>
              </w:rPr>
              <w:t>台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35"/>
                <w:sz w:val="18"/>
                <w:szCs w:val="18"/>
              </w:rPr>
              <w:t xml:space="preserve">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/</w:t>
            </w: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4"/>
                <w:sz w:val="18"/>
                <w:szCs w:val="18"/>
              </w:rPr>
              <w:t>间</w:t>
            </w:r>
          </w:p>
        </w:tc>
      </w:tr>
      <w:tr w:rsidR="001517C0" w:rsidRPr="002D31AC" w14:paraId="2C228E53" w14:textId="77777777">
        <w:trPr>
          <w:trHeight w:val="299"/>
        </w:trPr>
        <w:tc>
          <w:tcPr>
            <w:tcW w:w="1364" w:type="dxa"/>
            <w:vMerge/>
            <w:tcBorders>
              <w:top w:val="nil"/>
              <w:bottom w:val="nil"/>
            </w:tcBorders>
          </w:tcPr>
          <w:p w14:paraId="17D0E44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43D1D95F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648CF517" w14:textId="77777777" w:rsidR="001517C0" w:rsidRPr="002D31AC" w:rsidRDefault="00DA2281">
            <w:pPr>
              <w:spacing w:before="54" w:line="241" w:lineRule="auto"/>
              <w:ind w:firstLine="57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0EA35C8F" w14:textId="77777777" w:rsidR="001517C0" w:rsidRPr="002D31AC" w:rsidRDefault="00DA2281">
            <w:pPr>
              <w:spacing w:before="54" w:line="241" w:lineRule="auto"/>
              <w:ind w:firstLine="58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w w:val="82"/>
                <w:sz w:val="18"/>
                <w:szCs w:val="18"/>
              </w:rPr>
              <w:t xml:space="preserve">1 套 /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w w:val="82"/>
                <w:sz w:val="18"/>
                <w:szCs w:val="18"/>
              </w:rPr>
              <w:t>间</w:t>
            </w:r>
          </w:p>
        </w:tc>
      </w:tr>
      <w:tr w:rsidR="001517C0" w:rsidRPr="002D31AC" w14:paraId="4B1611CB" w14:textId="77777777">
        <w:trPr>
          <w:trHeight w:val="299"/>
        </w:trPr>
        <w:tc>
          <w:tcPr>
            <w:tcW w:w="1364" w:type="dxa"/>
            <w:vMerge/>
            <w:tcBorders>
              <w:top w:val="nil"/>
              <w:bottom w:val="single" w:sz="2" w:space="0" w:color="231F20"/>
            </w:tcBorders>
          </w:tcPr>
          <w:p w14:paraId="44BADEB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2" w:space="0" w:color="231F20"/>
            </w:tcBorders>
          </w:tcPr>
          <w:p w14:paraId="4FFF0725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05C1E92B" w14:textId="77777777" w:rsidR="001517C0" w:rsidRPr="002D31AC" w:rsidRDefault="00DA2281">
            <w:pPr>
              <w:spacing w:before="56" w:line="241" w:lineRule="auto"/>
              <w:ind w:firstLine="7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7B1AB81C" w14:textId="77777777" w:rsidR="001517C0" w:rsidRPr="002D31AC" w:rsidRDefault="00DA2281">
            <w:pPr>
              <w:spacing w:before="56" w:line="242" w:lineRule="auto"/>
              <w:ind w:firstLine="589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w w:val="80"/>
                <w:sz w:val="18"/>
                <w:szCs w:val="18"/>
              </w:rPr>
              <w:t xml:space="preserve">1 台 /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  <w:tr w:rsidR="001517C0" w:rsidRPr="002D31AC" w14:paraId="5D2C06FA" w14:textId="77777777">
        <w:trPr>
          <w:trHeight w:val="300"/>
        </w:trPr>
        <w:tc>
          <w:tcPr>
            <w:tcW w:w="1364" w:type="dxa"/>
            <w:vMerge w:val="restart"/>
            <w:tcBorders>
              <w:top w:val="single" w:sz="2" w:space="0" w:color="231F20"/>
              <w:bottom w:val="nil"/>
            </w:tcBorders>
          </w:tcPr>
          <w:p w14:paraId="28B569E5" w14:textId="77777777" w:rsidR="001517C0" w:rsidRPr="002D31AC" w:rsidRDefault="001517C0">
            <w:pPr>
              <w:spacing w:line="326" w:lineRule="auto"/>
              <w:rPr>
                <w:rFonts w:asciiTheme="majorEastAsia" w:eastAsiaTheme="majorEastAsia" w:hAnsiTheme="majorEastAsia"/>
              </w:rPr>
            </w:pPr>
          </w:p>
          <w:p w14:paraId="52AC452A" w14:textId="77777777" w:rsidR="001517C0" w:rsidRPr="002D31AC" w:rsidRDefault="00DA2281">
            <w:pPr>
              <w:spacing w:before="58" w:line="192" w:lineRule="auto"/>
              <w:ind w:firstLine="63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sz="2" w:space="0" w:color="231F20"/>
              <w:bottom w:val="nil"/>
            </w:tcBorders>
          </w:tcPr>
          <w:p w14:paraId="35E64755" w14:textId="77777777" w:rsidR="001517C0" w:rsidRPr="002D31AC" w:rsidRDefault="001517C0">
            <w:pPr>
              <w:spacing w:line="300" w:lineRule="auto"/>
              <w:rPr>
                <w:rFonts w:asciiTheme="majorEastAsia" w:eastAsiaTheme="majorEastAsia" w:hAnsiTheme="majorEastAsia"/>
              </w:rPr>
            </w:pPr>
          </w:p>
          <w:p w14:paraId="5E4B5102" w14:textId="77777777" w:rsidR="001517C0" w:rsidRPr="002D31AC" w:rsidRDefault="00DA2281">
            <w:pPr>
              <w:spacing w:before="59" w:line="241" w:lineRule="auto"/>
              <w:ind w:firstLine="671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 w:hint="eastAsia"/>
                <w:color w:val="231F20"/>
                <w:spacing w:val="-1"/>
                <w:sz w:val="18"/>
                <w:szCs w:val="18"/>
              </w:rPr>
              <w:t>数字动画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实训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z w:val="18"/>
                <w:szCs w:val="18"/>
              </w:rPr>
              <w:t>室</w:t>
            </w: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0A6F9E5C" w14:textId="77777777" w:rsidR="001517C0" w:rsidRPr="002D31AC" w:rsidRDefault="00DA2281">
            <w:pPr>
              <w:spacing w:before="57" w:line="241" w:lineRule="auto"/>
              <w:ind w:firstLine="77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7"/>
                <w:sz w:val="18"/>
                <w:szCs w:val="18"/>
              </w:rPr>
              <w:t>电脑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771AE0B9" w14:textId="77777777" w:rsidR="001517C0" w:rsidRPr="002D31AC" w:rsidRDefault="00DA2281">
            <w:pPr>
              <w:spacing w:before="56" w:line="242" w:lineRule="auto"/>
              <w:ind w:firstLine="59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w w:val="80"/>
                <w:sz w:val="18"/>
                <w:szCs w:val="18"/>
              </w:rPr>
              <w:t xml:space="preserve">1 台 /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  <w:tr w:rsidR="001517C0" w:rsidRPr="002D31AC" w14:paraId="64932398" w14:textId="77777777">
        <w:trPr>
          <w:trHeight w:val="299"/>
        </w:trPr>
        <w:tc>
          <w:tcPr>
            <w:tcW w:w="1364" w:type="dxa"/>
            <w:vMerge/>
            <w:tcBorders>
              <w:top w:val="nil"/>
              <w:bottom w:val="nil"/>
            </w:tcBorders>
          </w:tcPr>
          <w:p w14:paraId="7D1482B4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nil"/>
            </w:tcBorders>
          </w:tcPr>
          <w:p w14:paraId="16E7241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3C601AA9" w14:textId="77777777" w:rsidR="001517C0" w:rsidRPr="002D31AC" w:rsidRDefault="00DA2281">
            <w:pPr>
              <w:spacing w:before="56" w:line="241" w:lineRule="auto"/>
              <w:ind w:firstLine="575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1"/>
                <w:sz w:val="18"/>
                <w:szCs w:val="18"/>
              </w:rPr>
              <w:t>投影装置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4DEBA7DA" w14:textId="77777777" w:rsidR="001517C0" w:rsidRPr="002D31AC" w:rsidRDefault="00DA2281">
            <w:pPr>
              <w:spacing w:before="56" w:line="241" w:lineRule="auto"/>
              <w:ind w:firstLine="59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w w:val="82"/>
                <w:sz w:val="18"/>
                <w:szCs w:val="18"/>
              </w:rPr>
              <w:t xml:space="preserve">1 套 /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w w:val="82"/>
                <w:sz w:val="18"/>
                <w:szCs w:val="18"/>
              </w:rPr>
              <w:t>间</w:t>
            </w:r>
          </w:p>
        </w:tc>
      </w:tr>
      <w:tr w:rsidR="001517C0" w:rsidRPr="002D31AC" w14:paraId="7BFDF0A0" w14:textId="77777777">
        <w:trPr>
          <w:trHeight w:val="299"/>
        </w:trPr>
        <w:tc>
          <w:tcPr>
            <w:tcW w:w="1364" w:type="dxa"/>
            <w:vMerge/>
            <w:tcBorders>
              <w:top w:val="nil"/>
              <w:bottom w:val="single" w:sz="2" w:space="0" w:color="231F20"/>
            </w:tcBorders>
          </w:tcPr>
          <w:p w14:paraId="7BC97068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604" w:type="dxa"/>
            <w:vMerge/>
            <w:tcBorders>
              <w:top w:val="nil"/>
              <w:bottom w:val="single" w:sz="2" w:space="0" w:color="231F20"/>
            </w:tcBorders>
          </w:tcPr>
          <w:p w14:paraId="79EA3F16" w14:textId="77777777" w:rsidR="001517C0" w:rsidRPr="002D31AC" w:rsidRDefault="001517C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68" w:type="dxa"/>
            <w:tcBorders>
              <w:top w:val="single" w:sz="2" w:space="0" w:color="231F20"/>
              <w:bottom w:val="single" w:sz="2" w:space="0" w:color="231F20"/>
            </w:tcBorders>
          </w:tcPr>
          <w:p w14:paraId="2A833231" w14:textId="77777777" w:rsidR="001517C0" w:rsidRPr="002D31AC" w:rsidRDefault="00DA2281">
            <w:pPr>
              <w:spacing w:before="57" w:line="239" w:lineRule="auto"/>
              <w:ind w:firstLine="508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spacing w:val="-5"/>
                <w:sz w:val="18"/>
                <w:szCs w:val="18"/>
              </w:rPr>
              <w:t>电脑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-4"/>
                <w:sz w:val="18"/>
                <w:szCs w:val="18"/>
              </w:rPr>
              <w:t>手绘板</w:t>
            </w:r>
          </w:p>
        </w:tc>
        <w:tc>
          <w:tcPr>
            <w:tcW w:w="1817" w:type="dxa"/>
            <w:tcBorders>
              <w:top w:val="single" w:sz="2" w:space="0" w:color="231F20"/>
              <w:bottom w:val="single" w:sz="2" w:space="0" w:color="231F20"/>
            </w:tcBorders>
          </w:tcPr>
          <w:p w14:paraId="06295DBE" w14:textId="77777777" w:rsidR="001517C0" w:rsidRPr="002D31AC" w:rsidRDefault="00DA2281">
            <w:pPr>
              <w:spacing w:before="56" w:line="241" w:lineRule="auto"/>
              <w:ind w:firstLine="590"/>
              <w:rPr>
                <w:rFonts w:asciiTheme="majorEastAsia" w:eastAsiaTheme="majorEastAsia" w:hAnsiTheme="majorEastAsia" w:cs="宋体"/>
                <w:sz w:val="18"/>
                <w:szCs w:val="18"/>
              </w:rPr>
            </w:pPr>
            <w:r w:rsidRPr="002D31AC">
              <w:rPr>
                <w:rFonts w:asciiTheme="majorEastAsia" w:eastAsiaTheme="majorEastAsia" w:hAnsiTheme="majorEastAsia" w:cs="宋体"/>
                <w:color w:val="231F20"/>
                <w:w w:val="80"/>
                <w:sz w:val="18"/>
                <w:szCs w:val="18"/>
              </w:rPr>
              <w:t xml:space="preserve">1 套 / </w:t>
            </w:r>
            <w:r w:rsidRPr="002D31AC">
              <w:rPr>
                <w:rFonts w:asciiTheme="majorEastAsia" w:eastAsiaTheme="majorEastAsia" w:hAnsiTheme="majorEastAsia" w:cs="宋体"/>
                <w:color w:val="231F20"/>
                <w:spacing w:val="6"/>
                <w:w w:val="80"/>
                <w:sz w:val="18"/>
                <w:szCs w:val="18"/>
              </w:rPr>
              <w:t>人</w:t>
            </w:r>
          </w:p>
        </w:tc>
      </w:tr>
    </w:tbl>
    <w:p w14:paraId="58052994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5918EB8E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2C1189CB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37DFF71B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26178FCA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70F40F12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5DF32BCF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54E49138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5FA3F632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3028C8BD" w14:textId="77777777" w:rsidR="001517C0" w:rsidRPr="002D31AC" w:rsidRDefault="001517C0">
      <w:pPr>
        <w:spacing w:line="267" w:lineRule="auto"/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</w:pPr>
    </w:p>
    <w:p w14:paraId="27A9B5B5" w14:textId="77777777" w:rsidR="001517C0" w:rsidRPr="002D31AC" w:rsidRDefault="00DA2281">
      <w:pPr>
        <w:spacing w:line="267" w:lineRule="auto"/>
        <w:rPr>
          <w:rFonts w:asciiTheme="majorEastAsia" w:eastAsiaTheme="majorEastAsia" w:hAnsiTheme="majorEastAsia" w:cs="微软雅黑"/>
          <w:sz w:val="24"/>
          <w:szCs w:val="24"/>
        </w:rPr>
      </w:pPr>
      <w:r w:rsidRPr="002D31AC">
        <w:rPr>
          <w:rFonts w:asciiTheme="majorEastAsia" w:eastAsiaTheme="majorEastAsia" w:hAnsiTheme="majorEastAsia"/>
          <w:noProof/>
        </w:rPr>
        <w:drawing>
          <wp:anchor distT="0" distB="0" distL="0" distR="0" simplePos="0" relativeHeight="251658752" behindDoc="0" locked="0" layoutInCell="0" allowOverlap="1" wp14:anchorId="3C52BAD1" wp14:editId="4CD5A88F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75780" cy="107950"/>
            <wp:effectExtent l="0" t="0" r="1270" b="635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5989" cy="108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31AC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0" allowOverlap="1" wp14:anchorId="3BB05E7A" wp14:editId="782530B4">
                <wp:simplePos x="0" y="0"/>
                <wp:positionH relativeFrom="page">
                  <wp:posOffset>-251460</wp:posOffset>
                </wp:positionH>
                <wp:positionV relativeFrom="page">
                  <wp:posOffset>9467850</wp:posOffset>
                </wp:positionV>
                <wp:extent cx="7380605" cy="360045"/>
                <wp:effectExtent l="0" t="0" r="10795" b="1905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0605" cy="360045"/>
                          <a:chOff x="0" y="0"/>
                          <a:chExt cx="11623" cy="567"/>
                        </a:xfrm>
                      </wpg:grpSpPr>
                      <wps:wsp>
                        <wps:cNvPr id="64" name="任意多边形 64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18034" cap="flat" cmpd="sng">
                            <a:solidFill>
                              <a:srgbClr val="FFFFFF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65" name="任意多边形 65"/>
                        <wps:cNvSpPr/>
                        <wps:spPr>
                          <a:xfrm>
                            <a:off x="0" y="0"/>
                            <a:ext cx="11623" cy="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23" h="567">
                                <a:moveTo>
                                  <a:pt x="566" y="170"/>
                                </a:moveTo>
                                <a:lnTo>
                                  <a:pt x="0" y="170"/>
                                </a:lnTo>
                                <a:moveTo>
                                  <a:pt x="11055" y="170"/>
                                </a:moveTo>
                                <a:lnTo>
                                  <a:pt x="11622" y="170"/>
                                </a:lnTo>
                                <a:moveTo>
                                  <a:pt x="396" y="0"/>
                                </a:moveTo>
                                <a:lnTo>
                                  <a:pt x="396" y="566"/>
                                </a:lnTo>
                                <a:moveTo>
                                  <a:pt x="11225" y="0"/>
                                </a:moveTo>
                                <a:lnTo>
                                  <a:pt x="11225" y="566"/>
                                </a:lnTo>
                              </a:path>
                            </a:pathLst>
                          </a:custGeom>
                          <a:noFill/>
                          <a:ln w="3556" cap="flat" cmpd="sng">
                            <a:solidFill>
                              <a:srgbClr val="000000"/>
                            </a:solidFill>
                            <a:prstDash val="solid"/>
                            <a:miter lim="1000000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B57F1E" id="组合 66" o:spid="_x0000_s1026" style="position:absolute;left:0;text-align:left;margin-left:-19.8pt;margin-top:745.5pt;width:581.15pt;height:28.35pt;z-index:251659776;mso-position-horizontal-relative:page;mso-position-vertical-relative:page" coordsize="1162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" o:allowincell="f">
                <v:shape id="任意多边形 64" o:spid="_x0000_s1027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" path="m566,170l,170t11055,l11622,170m396,r,566m11225,r,566e" filled="f" strokecolor="white" strokeweight="1.42pt">
                  <v:stroke miterlimit="10" joinstyle="miter"/>
                  <v:path arrowok="t" textboxrect="0,0,11623,567"/>
                </v:shape>
                <v:shape id="任意多边形 65" o:spid="_x0000_s1028" style="position:absolute;width:11623;height:567;visibility:visible;mso-wrap-style:square;v-text-anchor:top" coordsize="116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" path="m566,170l,170t11055,l11622,170m396,r,566m11225,r,566e" filled="f" strokeweight=".28pt">
                  <v:stroke miterlimit="10" joinstyle="miter"/>
                  <v:path arrowok="t" textboxrect="0,0,11623,567"/>
                </v:shape>
                <w10:wrap anchorx="page" anchory="page"/>
              </v:group>
            </w:pict>
          </mc:Fallback>
        </mc:AlternateContent>
      </w:r>
      <w:r w:rsidRPr="002D31AC">
        <w:rPr>
          <w:rFonts w:asciiTheme="majorEastAsia" w:eastAsiaTheme="majorEastAsia" w:hAnsiTheme="majorEastAsia" w:cs="微软雅黑"/>
          <w:color w:val="231F20"/>
          <w:spacing w:val="1"/>
          <w:sz w:val="24"/>
          <w:szCs w:val="24"/>
        </w:rPr>
        <w:t>（二）校</w:t>
      </w:r>
      <w:r w:rsidRPr="002D31AC">
        <w:rPr>
          <w:rFonts w:asciiTheme="majorEastAsia" w:eastAsiaTheme="majorEastAsia" w:hAnsiTheme="majorEastAsia" w:cs="微软雅黑"/>
          <w:color w:val="231F20"/>
          <w:sz w:val="24"/>
          <w:szCs w:val="24"/>
        </w:rPr>
        <w:t>外实训基地</w:t>
      </w:r>
    </w:p>
    <w:p w14:paraId="34AC9953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校外实训基地主要是长期与院校合作的游戏设计公司、动画设计公司等， 主要设施设备要求同校内实训室或根据需要配备。</w:t>
      </w:r>
    </w:p>
    <w:p w14:paraId="5C82E44F" w14:textId="77777777" w:rsidR="001517C0" w:rsidRPr="002D31AC" w:rsidRDefault="00DA2281">
      <w:pPr>
        <w:spacing w:before="1" w:line="204" w:lineRule="auto"/>
        <w:rPr>
          <w:rFonts w:asciiTheme="majorEastAsia" w:eastAsiaTheme="majorEastAsia" w:hAnsiTheme="majorEastAsia" w:cs="微软雅黑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十四</w:t>
      </w:r>
      <w:r w:rsidRPr="002D31AC">
        <w:rPr>
          <w:rFonts w:asciiTheme="majorEastAsia" w:eastAsiaTheme="majorEastAsia" w:hAnsiTheme="majorEastAsia" w:cs="微软雅黑"/>
          <w:color w:val="231F20"/>
          <w:spacing w:val="-9"/>
          <w:sz w:val="26"/>
          <w:szCs w:val="26"/>
        </w:rPr>
        <w:t>、</w: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专业师资</w:t>
      </w:r>
    </w:p>
    <w:p w14:paraId="247D9EC4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根据教育部颁布的《中等职业学校教师专业标准》和《中等职业学校设置 标准》的有关规定， 进行教师队伍建设， 合理配置教师资源。专业教师学历、 职称结构合理，至少应配备具有相关专业中级以上专业技术职务的专任教师2人， 其</w:t>
      </w: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lastRenderedPageBreak/>
        <w:t>中双师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型教师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不低于 30%， 有业务水平较高的专业带头人， 并聘请行业企业 的业务骨干和专家担任兼职教师。</w:t>
      </w:r>
    </w:p>
    <w:p w14:paraId="0240868B" w14:textId="77777777" w:rsidR="001517C0" w:rsidRPr="002D31AC" w:rsidRDefault="00DA2281">
      <w:pPr>
        <w:spacing w:before="52" w:line="360" w:lineRule="auto"/>
        <w:ind w:firstLineChars="200" w:firstLine="480"/>
        <w:jc w:val="both"/>
        <w:rPr>
          <w:rFonts w:asciiTheme="majorEastAsia" w:eastAsiaTheme="majorEastAsia" w:hAnsiTheme="majorEastAsia" w:cs="宋体"/>
          <w:color w:val="231F20"/>
          <w:sz w:val="24"/>
          <w:szCs w:val="24"/>
        </w:rPr>
      </w:pPr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专任专业教师应为动</w:t>
      </w:r>
      <w:proofErr w:type="gramStart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漫游戏及相关</w:t>
      </w:r>
      <w:proofErr w:type="gramEnd"/>
      <w:r w:rsidRPr="002D31AC">
        <w:rPr>
          <w:rFonts w:asciiTheme="majorEastAsia" w:eastAsiaTheme="majorEastAsia" w:hAnsiTheme="majorEastAsia" w:cs="宋体"/>
          <w:color w:val="231F20"/>
          <w:sz w:val="24"/>
          <w:szCs w:val="24"/>
        </w:rPr>
        <w:t>专业本科及以上学历， 具有中等职业学 校教师资格证书， 具备中级及以上本专业技术职务所要求的业务能力， 取得美 术设计类中级及以上职业（专业）资格证书，具有良好的师德和终身学习能力。</w:t>
      </w:r>
    </w:p>
    <w:p w14:paraId="007644F6" w14:textId="77777777" w:rsidR="001517C0" w:rsidRPr="002D31AC" w:rsidRDefault="00DA2281">
      <w:pPr>
        <w:spacing w:before="1" w:line="205" w:lineRule="auto"/>
        <w:rPr>
          <w:rFonts w:asciiTheme="majorEastAsia" w:eastAsiaTheme="majorEastAsia" w:hAnsiTheme="majorEastAsia" w:cs="微软雅黑"/>
          <w:sz w:val="26"/>
          <w:szCs w:val="26"/>
        </w:rPr>
      </w:pP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十五</w:t>
      </w:r>
      <w:r w:rsidRPr="002D31AC">
        <w:rPr>
          <w:rFonts w:asciiTheme="majorEastAsia" w:eastAsiaTheme="majorEastAsia" w:hAnsiTheme="majorEastAsia" w:cs="微软雅黑"/>
          <w:color w:val="231F20"/>
          <w:spacing w:val="-9"/>
          <w:sz w:val="26"/>
          <w:szCs w:val="26"/>
        </w:rPr>
        <w:t>、</w:t>
      </w:r>
      <w:r w:rsidRPr="002D31AC">
        <w:rPr>
          <w:rFonts w:asciiTheme="majorEastAsia" w:eastAsiaTheme="majorEastAsia" w:hAnsiTheme="majorEastAsia" w:cs="微软雅黑"/>
          <w:color w:val="231F20"/>
          <w:sz w:val="26"/>
          <w:szCs w:val="26"/>
        </w:rPr>
        <w:t>其他</w:t>
      </w:r>
    </w:p>
    <w:p w14:paraId="54404944" w14:textId="77777777" w:rsidR="001517C0" w:rsidRDefault="001517C0">
      <w:pPr>
        <w:spacing w:line="247" w:lineRule="auto"/>
      </w:pPr>
    </w:p>
    <w:sectPr w:rsidR="001517C0">
      <w:headerReference w:type="default" r:id="rId13"/>
      <w:pgSz w:w="10829" w:h="15081"/>
      <w:pgMar w:top="1440" w:right="1080" w:bottom="144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8CB4D" w14:textId="77777777" w:rsidR="000E34F1" w:rsidRDefault="000E34F1">
      <w:r>
        <w:separator/>
      </w:r>
    </w:p>
  </w:endnote>
  <w:endnote w:type="continuationSeparator" w:id="0">
    <w:p w14:paraId="183AC12E" w14:textId="77777777" w:rsidR="000E34F1" w:rsidRDefault="000E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E7C00" w14:textId="77777777" w:rsidR="000E34F1" w:rsidRDefault="000E34F1">
      <w:r>
        <w:separator/>
      </w:r>
    </w:p>
  </w:footnote>
  <w:footnote w:type="continuationSeparator" w:id="0">
    <w:p w14:paraId="26D4A9B5" w14:textId="77777777" w:rsidR="000E34F1" w:rsidRDefault="000E3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49F2" w14:textId="77777777" w:rsidR="001517C0" w:rsidRDefault="001517C0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30D20" w14:textId="77777777" w:rsidR="001517C0" w:rsidRDefault="001517C0">
    <w:pPr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B845" w14:textId="77777777" w:rsidR="001517C0" w:rsidRDefault="001517C0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A8A0AF"/>
    <w:multiLevelType w:val="singleLevel"/>
    <w:tmpl w:val="A9A8A0A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EB96384"/>
    <w:multiLevelType w:val="multilevel"/>
    <w:tmpl w:val="1EB96384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C0"/>
    <w:rsid w:val="000E34F1"/>
    <w:rsid w:val="001517C0"/>
    <w:rsid w:val="00176D2C"/>
    <w:rsid w:val="002D31AC"/>
    <w:rsid w:val="00550A2A"/>
    <w:rsid w:val="00DA2281"/>
    <w:rsid w:val="00DD14A9"/>
    <w:rsid w:val="00F206E4"/>
    <w:rsid w:val="056104B4"/>
    <w:rsid w:val="32FE452A"/>
    <w:rsid w:val="38EE1119"/>
    <w:rsid w:val="4165611F"/>
    <w:rsid w:val="4C7E4BB8"/>
    <w:rsid w:val="54491EE8"/>
    <w:rsid w:val="6416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32B3C94"/>
  <w15:docId w15:val="{1C4D8586-7493-4FDD-B4A6-19A760A9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DD14A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D14A9"/>
    <w:rPr>
      <w:rFonts w:eastAsia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DD14A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D14A9"/>
    <w:rPr>
      <w:rFonts w:eastAsia="Arial"/>
      <w:snapToGrid w:val="0"/>
      <w:color w:val="000000"/>
      <w:sz w:val="18"/>
      <w:szCs w:val="18"/>
    </w:rPr>
  </w:style>
  <w:style w:type="paragraph" w:styleId="a7">
    <w:name w:val="Date"/>
    <w:basedOn w:val="a"/>
    <w:next w:val="a"/>
    <w:link w:val="a8"/>
    <w:rsid w:val="002D31AC"/>
    <w:pPr>
      <w:ind w:leftChars="2500" w:left="100"/>
    </w:pPr>
  </w:style>
  <w:style w:type="character" w:customStyle="1" w:styleId="a8">
    <w:name w:val="日期 字符"/>
    <w:basedOn w:val="a0"/>
    <w:link w:val="a7"/>
    <w:rsid w:val="002D31AC"/>
    <w:rPr>
      <w:rFonts w:eastAsia="Arial"/>
      <w:snapToGrid w:val="0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7"/>
    <customShpInfo spid="_x0000_s1028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1045</Words>
  <Characters>5957</Characters>
  <Application>Microsoft Office Word</Application>
  <DocSecurity>0</DocSecurity>
  <Lines>49</Lines>
  <Paragraphs>13</Paragraphs>
  <ScaleCrop>false</ScaleCrop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1515315527@qq.com</cp:lastModifiedBy>
  <cp:revision>3</cp:revision>
  <dcterms:created xsi:type="dcterms:W3CDTF">2022-02-28T08:15:00Z</dcterms:created>
  <dcterms:modified xsi:type="dcterms:W3CDTF">2022-02-28T08:23:00Z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2022-01-15T18:17:38Z</vt:filetime>
  </property>
  <property fmtid="{D5CDD505-2E9C-101B-9397-08002B2CF9AE}" pid="4" name="KSOProductBuildVer">
    <vt:lpwstr>2052-11.1.0.11365</vt:lpwstr>
  </property>
  <property fmtid="{D5CDD505-2E9C-101B-9397-08002B2CF9AE}" pid="5" name="ICV">
    <vt:lpwstr>67BE2B1DA06D42EAB1503074C0E312C4</vt:lpwstr>
  </property>
</Properties>
</file>